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64C04" w14:textId="77777777" w:rsidR="00DD6EEA" w:rsidRDefault="00DD6EEA" w:rsidP="001F1F2E">
      <w:pPr>
        <w:spacing w:line="480" w:lineRule="auto"/>
        <w:rPr>
          <w:rFonts w:ascii="Times New Roman" w:hAnsi="Times New Roman" w:cs="Times New Roman"/>
          <w:sz w:val="24"/>
          <w:szCs w:val="24"/>
        </w:rPr>
      </w:pPr>
      <w:bookmarkStart w:id="0" w:name="_GoBack"/>
      <w:bookmarkEnd w:id="0"/>
      <w:r w:rsidRPr="001F1F2E">
        <w:rPr>
          <w:rFonts w:ascii="Times New Roman" w:hAnsi="Times New Roman" w:cs="Times New Roman"/>
          <w:sz w:val="24"/>
          <w:szCs w:val="24"/>
        </w:rPr>
        <w:t>Appendix 1. Sources used in ice-flow features compilation.</w:t>
      </w:r>
    </w:p>
    <w:p w14:paraId="18226505" w14:textId="1B065F46"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Andrews, G.D.M, Plouffe, A., Ferbey, T., Russell, J.K., Brown, S.R. and Anderson, R.G., 2011. The thickness of Neogene and Quaternary cover across the central Interior Plateau, British Columbia: analysis of water-well drill records and implications for mineral exploration potential. Canadian Journal of Earth Sciences, Volume 48, </w:t>
      </w:r>
      <w:r w:rsidR="00DD6EEA">
        <w:rPr>
          <w:rFonts w:ascii="Times New Roman" w:hAnsi="Times New Roman" w:cs="Times New Roman"/>
          <w:sz w:val="24"/>
          <w:szCs w:val="24"/>
        </w:rPr>
        <w:t>pp.</w:t>
      </w:r>
      <w:r w:rsidRPr="001F1F2E">
        <w:rPr>
          <w:rFonts w:ascii="Times New Roman" w:hAnsi="Times New Roman" w:cs="Times New Roman"/>
          <w:sz w:val="24"/>
          <w:szCs w:val="24"/>
        </w:rPr>
        <w:t xml:space="preserve"> 973-986 </w:t>
      </w:r>
      <w:proofErr w:type="spellStart"/>
      <w:r w:rsidRPr="001F1F2E">
        <w:rPr>
          <w:rFonts w:ascii="Times New Roman" w:hAnsi="Times New Roman" w:cs="Times New Roman"/>
          <w:sz w:val="24"/>
          <w:szCs w:val="24"/>
        </w:rPr>
        <w:t>doi</w:t>
      </w:r>
      <w:proofErr w:type="spellEnd"/>
      <w:r w:rsidRPr="001F1F2E">
        <w:rPr>
          <w:rFonts w:ascii="Times New Roman" w:hAnsi="Times New Roman" w:cs="Times New Roman"/>
          <w:sz w:val="24"/>
          <w:szCs w:val="24"/>
        </w:rPr>
        <w:t>: 10.1139/e10-080.</w:t>
      </w:r>
    </w:p>
    <w:p w14:paraId="7A8A34F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Armstrong, J.E., 1946. Takla, Cassiar district, British Columbia. Geological Survey of Canada, A Series Map 844A, 1:253,440 scale.</w:t>
      </w:r>
    </w:p>
    <w:p w14:paraId="2320261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Armstrong, J.E., 1980. Surficial geology, Mission, British Columbia. Geological Survey of Canada, A Series Map 1485A, 1:50,000 scale.</w:t>
      </w:r>
    </w:p>
    <w:p w14:paraId="2361A87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Armstrong, J.E. and Roots, E.F., 1954. Aiken Lake, Cassiar district, British Columbia. Geological Survey of Canada, A Series Map 1030A, 1:253,440 scale.</w:t>
      </w:r>
    </w:p>
    <w:p w14:paraId="7488462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Armstrong, J.E. and Tipper, H.W., 1949. Surface deposits, Carp Lake, Cariboo district, British Columbia. Geological Survey of Canada, A Series Map 980A, 1:253,440 scale.</w:t>
      </w:r>
    </w:p>
    <w:p w14:paraId="2AF8221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Armstrong, J.E., Tipper, H.W., Hoadley, J.W. and Muller, J.E., 1969. Geology, McLeod Lake, British Columbia. Geological Survey of Canada, A Series Map 1204A, 1:253,440 scale.</w:t>
      </w:r>
    </w:p>
    <w:p w14:paraId="0C413AD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Arnold, H., Ferbey, T., and Hickin, A.S., 2016. Ice-flow indicator compilation, British Columbia and Yukon. British Columbia Ministry of Energy and Mines, British Columbia Geological Survey, Open File 2016-04, 1:50,000 scale.</w:t>
      </w:r>
    </w:p>
    <w:p w14:paraId="3D7B9D4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Baer, A.J., 1973. Surficial geology, Bella Coola, British Columbia. Geological Survey of Canada, A Series Map 1329A, 1:250,000 scale.</w:t>
      </w:r>
    </w:p>
    <w:p w14:paraId="4A4C9B3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Bailey, D.G., Bloodgood, M.A., Campbell, R.B., </w:t>
      </w:r>
      <w:proofErr w:type="spellStart"/>
      <w:r w:rsidRPr="001F1F2E">
        <w:rPr>
          <w:rFonts w:ascii="Times New Roman" w:hAnsi="Times New Roman" w:cs="Times New Roman"/>
          <w:sz w:val="24"/>
          <w:szCs w:val="24"/>
        </w:rPr>
        <w:t>Panteleyev</w:t>
      </w:r>
      <w:proofErr w:type="spellEnd"/>
      <w:r w:rsidRPr="001F1F2E">
        <w:rPr>
          <w:rFonts w:ascii="Times New Roman" w:hAnsi="Times New Roman" w:cs="Times New Roman"/>
          <w:sz w:val="24"/>
          <w:szCs w:val="24"/>
        </w:rPr>
        <w:t xml:space="preserve">, A. and Hancock, K.D., and </w:t>
      </w:r>
      <w:proofErr w:type="spellStart"/>
      <w:r w:rsidRPr="001F1F2E">
        <w:rPr>
          <w:rFonts w:ascii="Times New Roman" w:hAnsi="Times New Roman" w:cs="Times New Roman"/>
          <w:sz w:val="24"/>
          <w:szCs w:val="24"/>
        </w:rPr>
        <w:t>Struik</w:t>
      </w:r>
      <w:proofErr w:type="spellEnd"/>
      <w:r w:rsidRPr="001F1F2E">
        <w:rPr>
          <w:rFonts w:ascii="Times New Roman" w:hAnsi="Times New Roman" w:cs="Times New Roman"/>
          <w:sz w:val="24"/>
          <w:szCs w:val="24"/>
        </w:rPr>
        <w:t>, L.C., 1996. Geology of the Central Quesnel Belt British Columbia (NTS 93A/5, 6, 7, 11, 12, 13; 93B/9, 16; 93G/1; 93H/4). Ministry of Employment and Investment, British Columbia Geological Survey, Bulletin 97, 1:100,000 scale.</w:t>
      </w:r>
    </w:p>
    <w:p w14:paraId="77EB1CD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Bateman, C., 2013. Personal communication. University of Victoria, unpublished, 1:50,000 scale.</w:t>
      </w:r>
    </w:p>
    <w:p w14:paraId="11BF379C"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xml:space="preserve">, J.M., 2000. Surficial geology, </w:t>
      </w:r>
      <w:proofErr w:type="spellStart"/>
      <w:r w:rsidRPr="001F1F2E">
        <w:rPr>
          <w:rFonts w:ascii="Times New Roman" w:hAnsi="Times New Roman" w:cs="Times New Roman"/>
          <w:sz w:val="24"/>
          <w:szCs w:val="24"/>
        </w:rPr>
        <w:t>Trutch</w:t>
      </w:r>
      <w:proofErr w:type="spellEnd"/>
      <w:r w:rsidRPr="001F1F2E">
        <w:rPr>
          <w:rFonts w:ascii="Times New Roman" w:hAnsi="Times New Roman" w:cs="Times New Roman"/>
          <w:sz w:val="24"/>
          <w:szCs w:val="24"/>
        </w:rPr>
        <w:t>, British Columbia (NTS 94G). Geological Survey of Canada, Open File 3885, 1:250,000 scale.</w:t>
      </w:r>
    </w:p>
    <w:p w14:paraId="6FC50FB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xml:space="preserve">, J.M., 2005. Surficial geology, </w:t>
      </w:r>
      <w:proofErr w:type="spellStart"/>
      <w:r w:rsidRPr="001F1F2E">
        <w:rPr>
          <w:rFonts w:ascii="Times New Roman" w:hAnsi="Times New Roman" w:cs="Times New Roman"/>
          <w:sz w:val="24"/>
          <w:szCs w:val="24"/>
        </w:rPr>
        <w:t>Estsine</w:t>
      </w:r>
      <w:proofErr w:type="spellEnd"/>
      <w:r w:rsidRPr="001F1F2E">
        <w:rPr>
          <w:rFonts w:ascii="Times New Roman" w:hAnsi="Times New Roman" w:cs="Times New Roman"/>
          <w:sz w:val="24"/>
          <w:szCs w:val="24"/>
        </w:rPr>
        <w:t xml:space="preserve"> Lake, British Columbia. Geological Survey of Canada, Open File 4825, 1:50,000 scale.</w:t>
      </w:r>
    </w:p>
    <w:p w14:paraId="75F9F57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xml:space="preserve">, J.M., 2005. Surficial geology, </w:t>
      </w:r>
      <w:proofErr w:type="spellStart"/>
      <w:r w:rsidRPr="001F1F2E">
        <w:rPr>
          <w:rFonts w:ascii="Times New Roman" w:hAnsi="Times New Roman" w:cs="Times New Roman"/>
          <w:sz w:val="24"/>
          <w:szCs w:val="24"/>
        </w:rPr>
        <w:t>Gote</w:t>
      </w:r>
      <w:proofErr w:type="spellEnd"/>
      <w:r w:rsidRPr="001F1F2E">
        <w:rPr>
          <w:rFonts w:ascii="Times New Roman" w:hAnsi="Times New Roman" w:cs="Times New Roman"/>
          <w:sz w:val="24"/>
          <w:szCs w:val="24"/>
        </w:rPr>
        <w:t xml:space="preserve"> Creek, British Columbia. Geological Survey of Canada, Open File 4846, 1:50,000 scale.</w:t>
      </w:r>
    </w:p>
    <w:p w14:paraId="1149CEF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xml:space="preserve">, J.M., 2007. Surficial geology, </w:t>
      </w:r>
      <w:proofErr w:type="spellStart"/>
      <w:r w:rsidRPr="001F1F2E">
        <w:rPr>
          <w:rFonts w:ascii="Times New Roman" w:hAnsi="Times New Roman" w:cs="Times New Roman"/>
          <w:sz w:val="24"/>
          <w:szCs w:val="24"/>
        </w:rPr>
        <w:t>Kimea</w:t>
      </w:r>
      <w:proofErr w:type="spellEnd"/>
      <w:r w:rsidRPr="001F1F2E">
        <w:rPr>
          <w:rFonts w:ascii="Times New Roman" w:hAnsi="Times New Roman" w:cs="Times New Roman"/>
          <w:sz w:val="24"/>
          <w:szCs w:val="24"/>
        </w:rPr>
        <w:t xml:space="preserve"> Creek, British Columbia. Geological Survey of Canada, Open File 5505, 1:50,000 scale.</w:t>
      </w:r>
    </w:p>
    <w:p w14:paraId="579678C8"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xml:space="preserve">, J.M., 2007. Surficial geology, </w:t>
      </w:r>
      <w:proofErr w:type="spellStart"/>
      <w:r w:rsidRPr="001F1F2E">
        <w:rPr>
          <w:rFonts w:ascii="Times New Roman" w:hAnsi="Times New Roman" w:cs="Times New Roman"/>
          <w:sz w:val="24"/>
          <w:szCs w:val="24"/>
        </w:rPr>
        <w:t>Etset</w:t>
      </w:r>
      <w:proofErr w:type="spellEnd"/>
      <w:r w:rsidRPr="001F1F2E">
        <w:rPr>
          <w:rFonts w:ascii="Times New Roman" w:hAnsi="Times New Roman" w:cs="Times New Roman"/>
          <w:sz w:val="24"/>
          <w:szCs w:val="24"/>
        </w:rPr>
        <w:t xml:space="preserve"> Lake, British Columbia. Geological Survey of Canada, Open File 5506, 1:50,000 scale.</w:t>
      </w:r>
    </w:p>
    <w:p w14:paraId="42A46553"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xml:space="preserve">, J.M., 2008. Surficial geology, </w:t>
      </w:r>
      <w:proofErr w:type="spellStart"/>
      <w:r w:rsidRPr="001F1F2E">
        <w:rPr>
          <w:rFonts w:ascii="Times New Roman" w:hAnsi="Times New Roman" w:cs="Times New Roman"/>
          <w:sz w:val="24"/>
          <w:szCs w:val="24"/>
        </w:rPr>
        <w:t>Thinahtea</w:t>
      </w:r>
      <w:proofErr w:type="spellEnd"/>
      <w:r w:rsidRPr="001F1F2E">
        <w:rPr>
          <w:rFonts w:ascii="Times New Roman" w:hAnsi="Times New Roman" w:cs="Times New Roman"/>
          <w:sz w:val="24"/>
          <w:szCs w:val="24"/>
        </w:rPr>
        <w:t xml:space="preserve"> Lake, British Columbia. Geological Survey of Canada, Open File 5479, 1:50,000 scale.</w:t>
      </w:r>
    </w:p>
    <w:p w14:paraId="37D004BC"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J.M., 2008. Surficial geology, June Lake, British Columbia. Geological Survey of Canada, Open File 5480, 1:50,000 scale.</w:t>
      </w:r>
    </w:p>
    <w:p w14:paraId="42526322"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Bednarski</w:t>
      </w:r>
      <w:proofErr w:type="spellEnd"/>
      <w:r w:rsidRPr="001F1F2E">
        <w:rPr>
          <w:rFonts w:ascii="Times New Roman" w:hAnsi="Times New Roman" w:cs="Times New Roman"/>
          <w:sz w:val="24"/>
          <w:szCs w:val="24"/>
        </w:rPr>
        <w:t xml:space="preserve">, J.M., 2008. Surficial geology, </w:t>
      </w:r>
      <w:proofErr w:type="spellStart"/>
      <w:r w:rsidRPr="001F1F2E">
        <w:rPr>
          <w:rFonts w:ascii="Times New Roman" w:hAnsi="Times New Roman" w:cs="Times New Roman"/>
          <w:sz w:val="24"/>
          <w:szCs w:val="24"/>
        </w:rPr>
        <w:t>Pesh</w:t>
      </w:r>
      <w:proofErr w:type="spellEnd"/>
      <w:r w:rsidRPr="001F1F2E">
        <w:rPr>
          <w:rFonts w:ascii="Times New Roman" w:hAnsi="Times New Roman" w:cs="Times New Roman"/>
          <w:sz w:val="24"/>
          <w:szCs w:val="24"/>
        </w:rPr>
        <w:t xml:space="preserve"> Creek, British Columbia. Geological Survey of Canada, Open File 5481, 1:50,000 scale.</w:t>
      </w:r>
    </w:p>
    <w:p w14:paraId="6DB1EA16"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J.M., 2009. Surficial geology, Bridge Lake, British Columbia. Geological Survey of Canada, Open File 5839, 1:50,000 scale.</w:t>
      </w:r>
    </w:p>
    <w:p w14:paraId="5D6E4CE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J.M., 2009. Surficial geology, Clearwater, British Columbia. Geological Survey of Canada, Open File 6133, 1:50,000 scale.</w:t>
      </w:r>
    </w:p>
    <w:p w14:paraId="6B89C82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J.M., 2010. Surficial geology, Chu Chua Creek (west half), British Columbia. Geological Survey of Canada, Open File 6278, 1:50,000 scale.</w:t>
      </w:r>
    </w:p>
    <w:p w14:paraId="1FD193BC"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J.M., 2010. Surficial geology, Louis Creek (west half), British Columbia. Geological Survey of Canada, Open File 6279, 1:50,000 scale.</w:t>
      </w:r>
    </w:p>
    <w:p w14:paraId="461D531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Bednarski</w:t>
      </w:r>
      <w:proofErr w:type="spellEnd"/>
      <w:r w:rsidRPr="001F1F2E">
        <w:rPr>
          <w:rFonts w:ascii="Times New Roman" w:hAnsi="Times New Roman" w:cs="Times New Roman"/>
          <w:sz w:val="24"/>
          <w:szCs w:val="24"/>
        </w:rPr>
        <w:t xml:space="preserve">, J.M., 2011. Surficial geology, </w:t>
      </w:r>
      <w:proofErr w:type="spellStart"/>
      <w:r w:rsidRPr="001F1F2E">
        <w:rPr>
          <w:rFonts w:ascii="Times New Roman" w:hAnsi="Times New Roman" w:cs="Times New Roman"/>
          <w:sz w:val="24"/>
          <w:szCs w:val="24"/>
        </w:rPr>
        <w:t>Kwokullie</w:t>
      </w:r>
      <w:proofErr w:type="spellEnd"/>
      <w:r w:rsidRPr="001F1F2E">
        <w:rPr>
          <w:rFonts w:ascii="Times New Roman" w:hAnsi="Times New Roman" w:cs="Times New Roman"/>
          <w:sz w:val="24"/>
          <w:szCs w:val="24"/>
        </w:rPr>
        <w:t xml:space="preserve"> Lake, British Columbia. Geological Survey of Canada, Open File 6562, 1:50,000 scale.</w:t>
      </w:r>
    </w:p>
    <w:p w14:paraId="6E085664"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Bichler</w:t>
      </w:r>
      <w:proofErr w:type="spellEnd"/>
      <w:r w:rsidRPr="001F1F2E">
        <w:rPr>
          <w:rFonts w:ascii="Times New Roman" w:hAnsi="Times New Roman" w:cs="Times New Roman"/>
          <w:sz w:val="24"/>
          <w:szCs w:val="24"/>
        </w:rPr>
        <w:t xml:space="preserve">, A.J. and </w:t>
      </w: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P.T., 2003. Quaternary geology of the Hydraulic Map Sheet, British Columbia (NTS 93A/12), British Columbia. British Columbia Ministry of Energy and Mines, British Columbia Geological Survey, Open File 2003-07, 1:50,000 scale.</w:t>
      </w:r>
    </w:p>
    <w:p w14:paraId="50E7226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Bidwell, G.E., Mulligan, G.S. and </w:t>
      </w:r>
      <w:proofErr w:type="spellStart"/>
      <w:r w:rsidRPr="001F1F2E">
        <w:rPr>
          <w:rFonts w:ascii="Times New Roman" w:hAnsi="Times New Roman" w:cs="Times New Roman"/>
          <w:sz w:val="24"/>
          <w:szCs w:val="24"/>
        </w:rPr>
        <w:t>Paulen</w:t>
      </w:r>
      <w:proofErr w:type="spellEnd"/>
      <w:r w:rsidRPr="001F1F2E">
        <w:rPr>
          <w:rFonts w:ascii="Times New Roman" w:hAnsi="Times New Roman" w:cs="Times New Roman"/>
          <w:sz w:val="24"/>
          <w:szCs w:val="24"/>
        </w:rPr>
        <w:t>, R.C., 2001. Geological, geophysical and geochemical surveys, trenching, drilling report on the Eureka Project, NTS 93 H/4E, 5E, 6W; submitted by Hudson Bay Exploration and Development Company Ltd. British Columbia Ministry of Energy and Mines, British Columbia Geological Survey, Assessment Report 26531, 1:10,000 scale.</w:t>
      </w:r>
    </w:p>
    <w:p w14:paraId="4E1FAECC"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Blais</w:t>
      </w:r>
      <w:proofErr w:type="spellEnd"/>
      <w:r w:rsidRPr="001F1F2E">
        <w:rPr>
          <w:rFonts w:ascii="Times New Roman" w:hAnsi="Times New Roman" w:cs="Times New Roman"/>
          <w:sz w:val="24"/>
          <w:szCs w:val="24"/>
        </w:rPr>
        <w:t>-Stevens, A. and Clague, J.J., 2007. Surficial geology, southeastern portion of the Prince George map area, British Columbia. Geological Survey of Canada, Open File 5274, 1:100,000 scale.</w:t>
      </w:r>
    </w:p>
    <w:p w14:paraId="308198B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Blyth, H.E. and Rutter, N.W., 1993. Surficial geology of the Victoria area (NTS 92B/6). British Columbia Ministry of Energy, Mines and Petroleum Resources, British Columbia Geological Survey, Open File 1993-23, 1:50,000 scale.</w:t>
      </w:r>
    </w:p>
    <w:p w14:paraId="76CD28D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Blyth, H.E. and Rutter, N.W., 1993. Surficial geology of the Sidney area (NTS 92B/11). British Columbia Ministry of Energy, Mines and Petroleum Resources, British Columbia Geological Survey, Open File 1993-24, 1:50,000 scale.</w:t>
      </w:r>
    </w:p>
    <w:p w14:paraId="37A53B1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Blyth, H.E. and Rutter, N.W., 1993. Surficial geology of Sooke area (NTS 92B/5). British Columbia Ministry of Energy, Mines and Petroleum Resources, British Columbia Geological Survey, Open File 1993-25, 1:50,000 scale.</w:t>
      </w:r>
    </w:p>
    <w:p w14:paraId="58D9B48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Blyth, H.E., and Rutter, N.W., 1993. Surficial Geology of the </w:t>
      </w:r>
      <w:proofErr w:type="spellStart"/>
      <w:r w:rsidRPr="001F1F2E">
        <w:rPr>
          <w:rFonts w:ascii="Times New Roman" w:hAnsi="Times New Roman" w:cs="Times New Roman"/>
          <w:sz w:val="24"/>
          <w:szCs w:val="24"/>
        </w:rPr>
        <w:t>Ducan</w:t>
      </w:r>
      <w:proofErr w:type="spellEnd"/>
      <w:r w:rsidRPr="001F1F2E">
        <w:rPr>
          <w:rFonts w:ascii="Times New Roman" w:hAnsi="Times New Roman" w:cs="Times New Roman"/>
          <w:sz w:val="24"/>
          <w:szCs w:val="24"/>
        </w:rPr>
        <w:t xml:space="preserve"> area (NTS 92B/13). British Columbia Ministry of Energy, Mines and Petroleum Resources, British Columbia Geological Survey, Open File 1993-27, 1:50,000 scale.</w:t>
      </w:r>
    </w:p>
    <w:p w14:paraId="32F0907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Blyth, H.E., Rutter, N.W. and </w:t>
      </w:r>
      <w:proofErr w:type="spellStart"/>
      <w:r w:rsidRPr="001F1F2E">
        <w:rPr>
          <w:rFonts w:ascii="Times New Roman" w:hAnsi="Times New Roman" w:cs="Times New Roman"/>
          <w:sz w:val="24"/>
          <w:szCs w:val="24"/>
        </w:rPr>
        <w:t>Sankeralli</w:t>
      </w:r>
      <w:proofErr w:type="spellEnd"/>
      <w:r w:rsidRPr="001F1F2E">
        <w:rPr>
          <w:rFonts w:ascii="Times New Roman" w:hAnsi="Times New Roman" w:cs="Times New Roman"/>
          <w:sz w:val="24"/>
          <w:szCs w:val="24"/>
        </w:rPr>
        <w:t xml:space="preserve">, L.M., 1993. Surficial geology of the </w:t>
      </w:r>
      <w:proofErr w:type="spellStart"/>
      <w:r w:rsidRPr="001F1F2E">
        <w:rPr>
          <w:rFonts w:ascii="Times New Roman" w:hAnsi="Times New Roman" w:cs="Times New Roman"/>
          <w:sz w:val="24"/>
          <w:szCs w:val="24"/>
        </w:rPr>
        <w:t>Shawnigan</w:t>
      </w:r>
      <w:proofErr w:type="spellEnd"/>
      <w:r w:rsidRPr="001F1F2E">
        <w:rPr>
          <w:rFonts w:ascii="Times New Roman" w:hAnsi="Times New Roman" w:cs="Times New Roman"/>
          <w:sz w:val="24"/>
          <w:szCs w:val="24"/>
        </w:rPr>
        <w:t xml:space="preserve"> Lake area (NTS 92B/12). British Columbia Ministry of Energy, Mines and Petroleum Resources, British Columbia Geological Survey, Open File 1993-26, 1:50,000 scale.</w:t>
      </w:r>
    </w:p>
    <w:p w14:paraId="51E20542"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xml:space="preserve">, P.T. and </w:t>
      </w:r>
      <w:proofErr w:type="spellStart"/>
      <w:r w:rsidRPr="001F1F2E">
        <w:rPr>
          <w:rFonts w:ascii="Times New Roman" w:hAnsi="Times New Roman" w:cs="Times New Roman"/>
          <w:sz w:val="24"/>
          <w:szCs w:val="24"/>
        </w:rPr>
        <w:t>Bichler</w:t>
      </w:r>
      <w:proofErr w:type="spellEnd"/>
      <w:r w:rsidRPr="001F1F2E">
        <w:rPr>
          <w:rFonts w:ascii="Times New Roman" w:hAnsi="Times New Roman" w:cs="Times New Roman"/>
          <w:sz w:val="24"/>
          <w:szCs w:val="24"/>
        </w:rPr>
        <w:t xml:space="preserve">, A.J., 2001. </w:t>
      </w:r>
      <w:proofErr w:type="spellStart"/>
      <w:r w:rsidRPr="001F1F2E">
        <w:rPr>
          <w:rFonts w:ascii="Times New Roman" w:hAnsi="Times New Roman" w:cs="Times New Roman"/>
          <w:sz w:val="24"/>
          <w:szCs w:val="24"/>
        </w:rPr>
        <w:t>Bakerville</w:t>
      </w:r>
      <w:proofErr w:type="spellEnd"/>
      <w:r w:rsidRPr="001F1F2E">
        <w:rPr>
          <w:rFonts w:ascii="Times New Roman" w:hAnsi="Times New Roman" w:cs="Times New Roman"/>
          <w:sz w:val="24"/>
          <w:szCs w:val="24"/>
        </w:rPr>
        <w:t xml:space="preserve"> Project:  Till Geochemistry of the Wells - Stony Lake area, British Columbia (NTS 93H/4N and 5S). British Columbia Ministry of Energy and Mines, British Columbia Geological Survey, Open File 2001-10, 32p.</w:t>
      </w:r>
    </w:p>
    <w:p w14:paraId="66F09662"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Bobrowsky</w:t>
      </w:r>
      <w:proofErr w:type="spellEnd"/>
      <w:r w:rsidRPr="001F1F2E">
        <w:rPr>
          <w:rFonts w:ascii="Times New Roman" w:hAnsi="Times New Roman" w:cs="Times New Roman"/>
          <w:sz w:val="24"/>
          <w:szCs w:val="24"/>
        </w:rPr>
        <w:t>, P.T. and Meldrum, D.G., 1994. Surficial geology of the Port McNeill area (NTS 92L/11). British Columbia Ministry of Energy, Mines and Petroleum Resources, British Columbia Geological Survey, Open File 1994-04, 1:50,000 scale.</w:t>
      </w:r>
    </w:p>
    <w:p w14:paraId="36C60C89"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P.T. and Meldrum, D.G., 1994. Surficial geology of the Alice Lake area (NTS 92L/6). British Columbia Ministry of Energy, Mines and Petroleum Resources, British Columbia Geological Survey, Open File 1994-05, 1:50,000 scale.</w:t>
      </w:r>
    </w:p>
    <w:p w14:paraId="66DBC2E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xml:space="preserve">, P.T., </w:t>
      </w:r>
      <w:proofErr w:type="spellStart"/>
      <w:r w:rsidRPr="001F1F2E">
        <w:rPr>
          <w:rFonts w:ascii="Times New Roman" w:hAnsi="Times New Roman" w:cs="Times New Roman"/>
          <w:sz w:val="24"/>
          <w:szCs w:val="24"/>
        </w:rPr>
        <w:t>Cathro</w:t>
      </w:r>
      <w:proofErr w:type="spellEnd"/>
      <w:r w:rsidRPr="001F1F2E">
        <w:rPr>
          <w:rFonts w:ascii="Times New Roman" w:hAnsi="Times New Roman" w:cs="Times New Roman"/>
          <w:sz w:val="24"/>
          <w:szCs w:val="24"/>
        </w:rPr>
        <w:t xml:space="preserve">, M. and </w:t>
      </w:r>
      <w:proofErr w:type="spellStart"/>
      <w:r w:rsidRPr="001F1F2E">
        <w:rPr>
          <w:rFonts w:ascii="Times New Roman" w:hAnsi="Times New Roman" w:cs="Times New Roman"/>
          <w:sz w:val="24"/>
          <w:szCs w:val="24"/>
        </w:rPr>
        <w:t>Paulen</w:t>
      </w:r>
      <w:proofErr w:type="spellEnd"/>
      <w:r w:rsidRPr="001F1F2E">
        <w:rPr>
          <w:rFonts w:ascii="Times New Roman" w:hAnsi="Times New Roman" w:cs="Times New Roman"/>
          <w:sz w:val="24"/>
          <w:szCs w:val="24"/>
        </w:rPr>
        <w:t>, R.C., 2002. Quaternary geology reconnaissance studies 92I/2 and 7. British Columbia Ministry of Energy and Mines, British Columbia Geological Survey, Geological Fieldwork 2001 2002-1, 397-402 pp.</w:t>
      </w:r>
    </w:p>
    <w:p w14:paraId="17D1F22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1998. Surficial geology of Mount Haldane map area, central Yukon (105M/13). Indian &amp; Northern Affairs Canada/Department of Indian &amp; Northern Development: Exploration &amp; Geological Services Division, Geoscience Map 1998-3, 1:50,000 scale.</w:t>
      </w:r>
    </w:p>
    <w:p w14:paraId="6C43F69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Bond, J.D., 1998. Surficial geology of North </w:t>
      </w:r>
      <w:proofErr w:type="spellStart"/>
      <w:r w:rsidRPr="001F1F2E">
        <w:rPr>
          <w:rFonts w:ascii="Times New Roman" w:hAnsi="Times New Roman" w:cs="Times New Roman"/>
          <w:sz w:val="24"/>
          <w:szCs w:val="24"/>
        </w:rPr>
        <w:t>McQuesten</w:t>
      </w:r>
      <w:proofErr w:type="spellEnd"/>
      <w:r w:rsidRPr="001F1F2E">
        <w:rPr>
          <w:rFonts w:ascii="Times New Roman" w:hAnsi="Times New Roman" w:cs="Times New Roman"/>
          <w:sz w:val="24"/>
          <w:szCs w:val="24"/>
        </w:rPr>
        <w:t xml:space="preserve"> River, central Yukon (116A/1). Indian &amp; Northern Affairs Canada/Department of Indian &amp; Northern Development: Exploration &amp; Geological Services Division, Geoscience Map 1998-5, 1:50,000 scale.</w:t>
      </w:r>
    </w:p>
    <w:p w14:paraId="06580E0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Bond, J.D., 1999. Surficial geology map and till geochemistry of Mount </w:t>
      </w:r>
      <w:proofErr w:type="spellStart"/>
      <w:r w:rsidRPr="001F1F2E">
        <w:rPr>
          <w:rFonts w:ascii="Times New Roman" w:hAnsi="Times New Roman" w:cs="Times New Roman"/>
          <w:sz w:val="24"/>
          <w:szCs w:val="24"/>
        </w:rPr>
        <w:t>Mye</w:t>
      </w:r>
      <w:proofErr w:type="spellEnd"/>
      <w:r w:rsidRPr="001F1F2E">
        <w:rPr>
          <w:rFonts w:ascii="Times New Roman" w:hAnsi="Times New Roman" w:cs="Times New Roman"/>
          <w:sz w:val="24"/>
          <w:szCs w:val="24"/>
        </w:rPr>
        <w:t xml:space="preserve"> (105K/6 W), central Yukon. Indian &amp; Northern Affairs Canada/Department of Indian &amp; Northern Development: Exploration &amp; Geological Services Division, Open File 1999-10, 1:25,000 scale.</w:t>
      </w:r>
    </w:p>
    <w:p w14:paraId="7B1F9A5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1999. Surficial geology map and till geochemistry of Swim Lakes (105K/2 NE), central Yukon. Indian &amp; Northern Affairs Canada/Department of Indian &amp; Northern Development: Exploration &amp; Geological Services Division, Open File 1999-19, 1:25,000 scale.</w:t>
      </w:r>
    </w:p>
    <w:p w14:paraId="06707CA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Bond, J.D., 1999. Surficial geology map and till geochemistry of Swim Lakes (105K/2 NW), central Yukon. Indian &amp; Northern Affairs Canada/Department of Indian &amp; Northern Development: Exploration &amp; Geological Services Division, Open File 1999-5, 1:25,000 scale.</w:t>
      </w:r>
    </w:p>
    <w:p w14:paraId="246B017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Bond, J.D., 1999. Surficial geology map and till geochemistry of Mount </w:t>
      </w:r>
      <w:proofErr w:type="spellStart"/>
      <w:r w:rsidRPr="001F1F2E">
        <w:rPr>
          <w:rFonts w:ascii="Times New Roman" w:hAnsi="Times New Roman" w:cs="Times New Roman"/>
          <w:sz w:val="24"/>
          <w:szCs w:val="24"/>
        </w:rPr>
        <w:t>Mye</w:t>
      </w:r>
      <w:proofErr w:type="spellEnd"/>
      <w:r w:rsidRPr="001F1F2E">
        <w:rPr>
          <w:rFonts w:ascii="Times New Roman" w:hAnsi="Times New Roman" w:cs="Times New Roman"/>
          <w:sz w:val="24"/>
          <w:szCs w:val="24"/>
        </w:rPr>
        <w:t xml:space="preserve"> and Faro (105K/3&amp;6 E), central Yukon. Indian &amp; Northern Affairs Canada/Department of Indian &amp; Northern Development: Exploration &amp; Geological Services Division, Open File 1999-7, 1:25,000 scale.</w:t>
      </w:r>
    </w:p>
    <w:p w14:paraId="3824E4B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2000. Surficial geology map and till geochemistry of Weasel Lake (105G/13), central Yukon. Indian &amp; Northern Affairs Canada/Department of Indian &amp; Northern Development: Exploration &amp; Geological Services Division, Open File 2000-9, 1:50,000 scale.</w:t>
      </w:r>
    </w:p>
    <w:p w14:paraId="7A660A5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Morison, S., and McKenna, K., 2005. Surficial geology of Carcross (NTS 105D/2), Yukon. Yukon Geological Survey, Geoscience Map 2005-2, 1:50,000 scale.</w:t>
      </w:r>
    </w:p>
    <w:p w14:paraId="37A722E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Morison, S., and McKenna, K., 2005. Surficial Geology of Fenwick Creek (NTS 105D/3), Yukon. Yukon Geological Survey, Geoscience Map 2005-3, 1:50,000 scale.</w:t>
      </w:r>
    </w:p>
    <w:p w14:paraId="21F3422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Morison, S., and McKenna, K., 2005. Surficial geology of Alligator Lake (NTS 105D/6), Yukon. Yukon Geological Survey, Geoscience Map 2005-4, 1:50,000 scale.</w:t>
      </w:r>
    </w:p>
    <w:p w14:paraId="0C3D8F2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Morison, S., and McKenna, K., 2005. Surficial geology of Robinson (NTS 105D/7), Yukon. Yukon Geological Survey, Geoscience Map 2005-5, 1:50,000 scale.</w:t>
      </w:r>
    </w:p>
    <w:p w14:paraId="30A9EC3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Bond, J.D., Morison, S., and McKenna, K., 2005. Surficial geology of </w:t>
      </w:r>
      <w:proofErr w:type="spellStart"/>
      <w:r w:rsidRPr="001F1F2E">
        <w:rPr>
          <w:rFonts w:ascii="Times New Roman" w:hAnsi="Times New Roman" w:cs="Times New Roman"/>
          <w:sz w:val="24"/>
          <w:szCs w:val="24"/>
        </w:rPr>
        <w:t>MacRae</w:t>
      </w:r>
      <w:proofErr w:type="spellEnd"/>
      <w:r w:rsidRPr="001F1F2E">
        <w:rPr>
          <w:rFonts w:ascii="Times New Roman" w:hAnsi="Times New Roman" w:cs="Times New Roman"/>
          <w:sz w:val="24"/>
          <w:szCs w:val="24"/>
        </w:rPr>
        <w:t xml:space="preserve"> (NTS 105D/10), Yukon. Yukon Geological Survey, Geoscience Map 2005-6, 1:50,000 scale.</w:t>
      </w:r>
    </w:p>
    <w:p w14:paraId="01D6D48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Bond, J.D., Morison, S., and McKenna, K., 2005. Surficial geology of Whitehorse (NTS 105D/11), Yukon. Yukon Geological Survey, Geoscience Map 2005-7, 1:50,000 scale.</w:t>
      </w:r>
    </w:p>
    <w:p w14:paraId="29A4899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Bond, J.D., Morison, S., and McKenna, K., 2005. Surficial Geology of Upper Laberge (NTS 105D/14), Yukon. Yukon Geological Survey, Geoscience Map 2005-8, 1:50,000 scale.</w:t>
      </w:r>
    </w:p>
    <w:p w14:paraId="283EA54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Bostock, H.H., 1963. Geology, Squamish, Vancouver, west half, British Columbia. Geological Survey of Canada, Preliminary Map 42-1963, 1:253,440 scale.</w:t>
      </w:r>
    </w:p>
    <w:p w14:paraId="065722E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Bostock, H.S., 1940. Keremeos, Similkameen district, British Columbia. Geological Survey of Canada, A Series Map 341A, 1:63,360 scale.</w:t>
      </w:r>
    </w:p>
    <w:p w14:paraId="57E1F14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Bostock, H.S., 1941. Okanagan Falls, Similkameen and Osoyoos districts, British Columbia. Geological Survey of Canada, A Series Map 627A, 1:63,360 scale.</w:t>
      </w:r>
    </w:p>
    <w:p w14:paraId="11F1D49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Bostock, H.S., 1941. Olalla, Similkameen, Osoyoos, and Kamloops districts, British Columbia. Geological Survey of Canada, A Series Map 628A, 1:63,360 scale.</w:t>
      </w:r>
    </w:p>
    <w:p w14:paraId="057637C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Bostock, H.S. and McNaughton, D.A., 1940. Hedley, Similkameen and Kamloops districts, British Columbia. Geological Survey of Canada, A Series Map 568A, 1:63,360 scale.</w:t>
      </w:r>
    </w:p>
    <w:p w14:paraId="234644E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Bostock, H.S. and McNaughton, D.A., 1940. Wolfe Creek, Similkameen and Kamloops districts, British Columbia. Geological Survey of Canada, A Series Map 569A, 1:63,360 scale.</w:t>
      </w:r>
    </w:p>
    <w:p w14:paraId="59CE1E9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Environment. Terrain of Butler Ridge, British Columbia (NTS 94B/1). Government of British Columbia, 1:50,000 scale.</w:t>
      </w:r>
    </w:p>
    <w:p w14:paraId="537799E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Environment. Terrain of Homathko Snowfield, British Columbia (NTS 92N/2). Government of British Columbia, 1:50,000 scale.</w:t>
      </w:r>
    </w:p>
    <w:p w14:paraId="2E58557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British Columbia Ministry of Environment. Terrain of Inverted Ridge, British Columbia (NTS 82G/2). Government of British Columbia, 1:50,000 scale.</w:t>
      </w:r>
    </w:p>
    <w:p w14:paraId="0DD282B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Environment. Terrain of Loos, British Columbia (NTS 93H/10). Government of British Columbia, 1:50,000 scale.</w:t>
      </w:r>
    </w:p>
    <w:p w14:paraId="5FED052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British Columbia Ministry of Environment. Terrain of Mount </w:t>
      </w:r>
      <w:proofErr w:type="spellStart"/>
      <w:r w:rsidRPr="001F1F2E">
        <w:rPr>
          <w:rFonts w:ascii="Times New Roman" w:hAnsi="Times New Roman" w:cs="Times New Roman"/>
          <w:sz w:val="24"/>
          <w:szCs w:val="24"/>
        </w:rPr>
        <w:t>Hulcross</w:t>
      </w:r>
      <w:proofErr w:type="spellEnd"/>
      <w:r w:rsidRPr="001F1F2E">
        <w:rPr>
          <w:rFonts w:ascii="Times New Roman" w:hAnsi="Times New Roman" w:cs="Times New Roman"/>
          <w:sz w:val="24"/>
          <w:szCs w:val="24"/>
        </w:rPr>
        <w:t>, British Columbia (NTS 93O/9). Government of British Columbia, 1:50,000 scale.</w:t>
      </w:r>
    </w:p>
    <w:p w14:paraId="22EAF01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Environment. Terrain of Portage Mountain, British Columbia (NTS 93O/16). Government of British Columbia, 1:50,000 scale.</w:t>
      </w:r>
    </w:p>
    <w:p w14:paraId="2A08D30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British Columbia Ministry of Environment. Terrain of South </w:t>
      </w:r>
      <w:proofErr w:type="spellStart"/>
      <w:r w:rsidRPr="001F1F2E">
        <w:rPr>
          <w:rFonts w:ascii="Times New Roman" w:hAnsi="Times New Roman" w:cs="Times New Roman"/>
          <w:sz w:val="24"/>
          <w:szCs w:val="24"/>
        </w:rPr>
        <w:t>Redwillow</w:t>
      </w:r>
      <w:proofErr w:type="spellEnd"/>
      <w:r w:rsidRPr="001F1F2E">
        <w:rPr>
          <w:rFonts w:ascii="Times New Roman" w:hAnsi="Times New Roman" w:cs="Times New Roman"/>
          <w:sz w:val="24"/>
          <w:szCs w:val="24"/>
        </w:rPr>
        <w:t xml:space="preserve"> River, British Columbia (NTS 93I/16). Government of British Columbia, 1:50,000 scale.</w:t>
      </w:r>
    </w:p>
    <w:p w14:paraId="2F93BFD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Environment. Terrain of Sundown Creek, British Columbia (NTS 93P/7). Government of British Columbia, 1:50,000 scale.</w:t>
      </w:r>
    </w:p>
    <w:p w14:paraId="5233FD0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Lands and Forests. Terrain of the Tumbler Ridge project (NTS 93I/15). Government of British Columbia, 1:50,000 scale.</w:t>
      </w:r>
    </w:p>
    <w:p w14:paraId="2F7E4EB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British Columbia Ministry of Environment, 1977. Surficial geology of </w:t>
      </w:r>
      <w:proofErr w:type="spellStart"/>
      <w:r w:rsidRPr="001F1F2E">
        <w:rPr>
          <w:rFonts w:ascii="Times New Roman" w:hAnsi="Times New Roman" w:cs="Times New Roman"/>
          <w:sz w:val="24"/>
          <w:szCs w:val="24"/>
        </w:rPr>
        <w:t>Chuchi</w:t>
      </w:r>
      <w:proofErr w:type="spellEnd"/>
      <w:r w:rsidRPr="001F1F2E">
        <w:rPr>
          <w:rFonts w:ascii="Times New Roman" w:hAnsi="Times New Roman" w:cs="Times New Roman"/>
          <w:sz w:val="24"/>
          <w:szCs w:val="24"/>
        </w:rPr>
        <w:t xml:space="preserve"> Lake, British Columbia (NTS 93N/2). Government of British Columbia, 1:50,000 scale.</w:t>
      </w:r>
    </w:p>
    <w:p w14:paraId="1B9F325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Environment, 1977. Surficial geology of Humphrey Lake, British Columbia (NTS 93N/12). Government of British Columbia, 1:50,000 scale.</w:t>
      </w:r>
    </w:p>
    <w:p w14:paraId="455A848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British Columbia Ministry of Environment, 1977. Surficial geology of </w:t>
      </w:r>
      <w:proofErr w:type="spellStart"/>
      <w:r w:rsidRPr="001F1F2E">
        <w:rPr>
          <w:rFonts w:ascii="Times New Roman" w:hAnsi="Times New Roman" w:cs="Times New Roman"/>
          <w:sz w:val="24"/>
          <w:szCs w:val="24"/>
        </w:rPr>
        <w:t>Sakeniche</w:t>
      </w:r>
      <w:proofErr w:type="spellEnd"/>
      <w:r w:rsidRPr="001F1F2E">
        <w:rPr>
          <w:rFonts w:ascii="Times New Roman" w:hAnsi="Times New Roman" w:cs="Times New Roman"/>
          <w:sz w:val="24"/>
          <w:szCs w:val="24"/>
        </w:rPr>
        <w:t xml:space="preserve"> River, British Columbia (NTS 93N/4). Government of British Columbia, 1:50,000 scale.</w:t>
      </w:r>
    </w:p>
    <w:p w14:paraId="3C9BEC5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British Columbia Ministry of Environment, 1977. Surficial geology of Sylvester Creek, British Columbia (NTS 93N/8). Government of British Columbia, 1:50,000 scale.</w:t>
      </w:r>
    </w:p>
    <w:p w14:paraId="44C78F2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British Columbia Ministry of Environment, 1977. Surficial geology of </w:t>
      </w:r>
      <w:proofErr w:type="spellStart"/>
      <w:r w:rsidRPr="001F1F2E">
        <w:rPr>
          <w:rFonts w:ascii="Times New Roman" w:hAnsi="Times New Roman" w:cs="Times New Roman"/>
          <w:sz w:val="24"/>
          <w:szCs w:val="24"/>
        </w:rPr>
        <w:t>Takatoot</w:t>
      </w:r>
      <w:proofErr w:type="spellEnd"/>
      <w:r w:rsidRPr="001F1F2E">
        <w:rPr>
          <w:rFonts w:ascii="Times New Roman" w:hAnsi="Times New Roman" w:cs="Times New Roman"/>
          <w:sz w:val="24"/>
          <w:szCs w:val="24"/>
        </w:rPr>
        <w:t xml:space="preserve"> Lake, British Columbia (NTS 93N/3). Government of British Columbia, 1:50,000 scale.</w:t>
      </w:r>
    </w:p>
    <w:p w14:paraId="36CB2C6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British Columbia Ministry of Environment, 1977. Surficial geology of </w:t>
      </w:r>
      <w:proofErr w:type="spellStart"/>
      <w:r w:rsidRPr="001F1F2E">
        <w:rPr>
          <w:rFonts w:ascii="Times New Roman" w:hAnsi="Times New Roman" w:cs="Times New Roman"/>
          <w:sz w:val="24"/>
          <w:szCs w:val="24"/>
        </w:rPr>
        <w:t>Wittsichica</w:t>
      </w:r>
      <w:proofErr w:type="spellEnd"/>
      <w:r w:rsidRPr="001F1F2E">
        <w:rPr>
          <w:rFonts w:ascii="Times New Roman" w:hAnsi="Times New Roman" w:cs="Times New Roman"/>
          <w:sz w:val="24"/>
          <w:szCs w:val="24"/>
        </w:rPr>
        <w:t xml:space="preserve"> Creek, British Columbia (NTS 93N/1). Government of British Columbia, 1:50,000 scale.</w:t>
      </w:r>
    </w:p>
    <w:p w14:paraId="2B721F9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British Columbia Ministry of Environment, 1977. Terrain of </w:t>
      </w:r>
      <w:proofErr w:type="spellStart"/>
      <w:r w:rsidRPr="001F1F2E">
        <w:rPr>
          <w:rFonts w:ascii="Times New Roman" w:hAnsi="Times New Roman" w:cs="Times New Roman"/>
          <w:sz w:val="24"/>
          <w:szCs w:val="24"/>
        </w:rPr>
        <w:t>Inzana</w:t>
      </w:r>
      <w:proofErr w:type="spellEnd"/>
      <w:r w:rsidRPr="001F1F2E">
        <w:rPr>
          <w:rFonts w:ascii="Times New Roman" w:hAnsi="Times New Roman" w:cs="Times New Roman"/>
          <w:sz w:val="24"/>
          <w:szCs w:val="24"/>
        </w:rPr>
        <w:t xml:space="preserve"> Lake, British Columbia (NTS 93K/15). Government of British Columbia, 1:50,000 scale.</w:t>
      </w:r>
    </w:p>
    <w:p w14:paraId="5433A17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British Columbia Ministry of Environment, 1977. Terrain of Trembleur Lake, British Columbia (NTS 93K/14). Government of British Columbia, 1:50,000 scale.</w:t>
      </w:r>
    </w:p>
    <w:p w14:paraId="5BC69E2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Brock, R.W., 1902. British Columbia, west Kootenay sheet, economic minerals and glacial striae. Geological Survey of Canada, Multicoloured Map 791, 1:253,440 scale.</w:t>
      </w:r>
    </w:p>
    <w:p w14:paraId="6DAF5B3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Brock, R.W., 1905. Topographical map of Boundary Creek mining district, British Columbia. Geological Survey of Canada, Multicoloured Map 834, 1:63,360 scale.</w:t>
      </w:r>
    </w:p>
    <w:p w14:paraId="7B4C687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Brown, D.A., 1993. Geology of the Tahltan Lake Area, Northwestern B.C. (NTS 104G/13). British Columbia Ministry of Energy, Mines and Petroleum Resources, British Columbia Geological Survey, Geoscience Map 1993-6, 1:50,000 scale.</w:t>
      </w:r>
    </w:p>
    <w:p w14:paraId="3D514CC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Brown, D.A., 1998. Geological Compilation of the </w:t>
      </w:r>
      <w:proofErr w:type="spellStart"/>
      <w:r w:rsidRPr="001F1F2E">
        <w:rPr>
          <w:rFonts w:ascii="Times New Roman" w:hAnsi="Times New Roman" w:cs="Times New Roman"/>
          <w:sz w:val="24"/>
          <w:szCs w:val="24"/>
        </w:rPr>
        <w:t>Yahk</w:t>
      </w:r>
      <w:proofErr w:type="spellEnd"/>
      <w:r w:rsidRPr="001F1F2E">
        <w:rPr>
          <w:rFonts w:ascii="Times New Roman" w:hAnsi="Times New Roman" w:cs="Times New Roman"/>
          <w:sz w:val="24"/>
          <w:szCs w:val="24"/>
        </w:rPr>
        <w:t xml:space="preserve"> (East Half) and </w:t>
      </w:r>
      <w:proofErr w:type="spellStart"/>
      <w:r w:rsidRPr="001F1F2E">
        <w:rPr>
          <w:rFonts w:ascii="Times New Roman" w:hAnsi="Times New Roman" w:cs="Times New Roman"/>
          <w:sz w:val="24"/>
          <w:szCs w:val="24"/>
        </w:rPr>
        <w:t>Yahk</w:t>
      </w:r>
      <w:proofErr w:type="spellEnd"/>
      <w:r w:rsidRPr="001F1F2E">
        <w:rPr>
          <w:rFonts w:ascii="Times New Roman" w:hAnsi="Times New Roman" w:cs="Times New Roman"/>
          <w:sz w:val="24"/>
          <w:szCs w:val="24"/>
        </w:rPr>
        <w:t xml:space="preserve"> River (West Half) Map Areas, Southeastern British Columbia (NTS 82F/1E, 82G/4W). British Columbia Ministry of Energy and Mines, British Columbia Geological Survey, Geoscience Map 1998-2, 1:50,000 scale.</w:t>
      </w:r>
    </w:p>
    <w:p w14:paraId="72FACE7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Brown, D.A. and Gunning, M.H., 1993. Geology of the Scud River Area, Northwestern B.C. (NTS 104G/5). British Columbia Ministry of Energy, Mines and Petroleum Resources, British Columbia Geological Survey, Geoscience Map 1993-03, 1:50,000 scale.</w:t>
      </w:r>
    </w:p>
    <w:p w14:paraId="1ACEE40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Brown, D.A., Bradford, J.A., Melville, D.M. and Stinson, P., 1995. Geology of the </w:t>
      </w:r>
      <w:proofErr w:type="spellStart"/>
      <w:r w:rsidRPr="001F1F2E">
        <w:rPr>
          <w:rFonts w:ascii="Times New Roman" w:hAnsi="Times New Roman" w:cs="Times New Roman"/>
          <w:sz w:val="24"/>
          <w:szCs w:val="24"/>
        </w:rPr>
        <w:t>Yahk</w:t>
      </w:r>
      <w:proofErr w:type="spellEnd"/>
      <w:r w:rsidRPr="001F1F2E">
        <w:rPr>
          <w:rFonts w:ascii="Times New Roman" w:hAnsi="Times New Roman" w:cs="Times New Roman"/>
          <w:sz w:val="24"/>
          <w:szCs w:val="24"/>
        </w:rPr>
        <w:t xml:space="preserve"> Map area, southeastern British Columbia (NTS 82F/1). British Columbia Ministry of Energy, Mines and Petroleum Resources, British Columbia Geological Survey, Open File 1995-14, 1:50,000 scale.</w:t>
      </w:r>
    </w:p>
    <w:p w14:paraId="0E0F8B4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Brown, D.A., Doughty, P.T. and Stinson, P., 1995. Geology of the Creston Map area, southeastern British Columbia (NTS 82F/2). British Columbia Ministry of Energy, Mines and Petroleum Resources, British Columbia Geological Survey, Open File 1995-15, 1:50,000 scale.</w:t>
      </w:r>
    </w:p>
    <w:p w14:paraId="055F2AB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Brown, D.A., Greig, C.J. and Gunning, M.H., 1990. Geology and geochemistry of the Stikine River - </w:t>
      </w:r>
      <w:proofErr w:type="spellStart"/>
      <w:r w:rsidRPr="001F1F2E">
        <w:rPr>
          <w:rFonts w:ascii="Times New Roman" w:hAnsi="Times New Roman" w:cs="Times New Roman"/>
          <w:sz w:val="24"/>
          <w:szCs w:val="24"/>
        </w:rPr>
        <w:t>Yehiniko</w:t>
      </w:r>
      <w:proofErr w:type="spellEnd"/>
      <w:r w:rsidRPr="001F1F2E">
        <w:rPr>
          <w:rFonts w:ascii="Times New Roman" w:hAnsi="Times New Roman" w:cs="Times New Roman"/>
          <w:sz w:val="24"/>
          <w:szCs w:val="24"/>
        </w:rPr>
        <w:t xml:space="preserve"> Lake area, northwestern British Columbia (NTS 104G/11W, 12E). British Columbia Ministry of Energy, Mines and Petroleum Resources, British Columbia Geological Survey, Open File 1990-01, 1:50,000 scale.</w:t>
      </w:r>
    </w:p>
    <w:p w14:paraId="2EF674F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Brown, D.A., Greig, C.J. and Gunning, M.H., 1993. Geology of the </w:t>
      </w:r>
      <w:proofErr w:type="spellStart"/>
      <w:r w:rsidRPr="001F1F2E">
        <w:rPr>
          <w:rFonts w:ascii="Times New Roman" w:hAnsi="Times New Roman" w:cs="Times New Roman"/>
          <w:sz w:val="24"/>
          <w:szCs w:val="24"/>
        </w:rPr>
        <w:t>Yehiniko</w:t>
      </w:r>
      <w:proofErr w:type="spellEnd"/>
      <w:r w:rsidRPr="001F1F2E">
        <w:rPr>
          <w:rFonts w:ascii="Times New Roman" w:hAnsi="Times New Roman" w:cs="Times New Roman"/>
          <w:sz w:val="24"/>
          <w:szCs w:val="24"/>
        </w:rPr>
        <w:t xml:space="preserve"> Lake and </w:t>
      </w:r>
      <w:proofErr w:type="spellStart"/>
      <w:r w:rsidRPr="001F1F2E">
        <w:rPr>
          <w:rFonts w:ascii="Times New Roman" w:hAnsi="Times New Roman" w:cs="Times New Roman"/>
          <w:sz w:val="24"/>
          <w:szCs w:val="24"/>
        </w:rPr>
        <w:t>Chutine</w:t>
      </w:r>
      <w:proofErr w:type="spellEnd"/>
      <w:r w:rsidRPr="001F1F2E">
        <w:rPr>
          <w:rFonts w:ascii="Times New Roman" w:hAnsi="Times New Roman" w:cs="Times New Roman"/>
          <w:sz w:val="24"/>
          <w:szCs w:val="24"/>
        </w:rPr>
        <w:t xml:space="preserve"> River Area, Northwestern B.C. (NTS 104G/11W, 12). British Columbia Ministry of Energy, Mines and Petroleum </w:t>
      </w:r>
      <w:proofErr w:type="spellStart"/>
      <w:r w:rsidRPr="001F1F2E">
        <w:rPr>
          <w:rFonts w:ascii="Times New Roman" w:hAnsi="Times New Roman" w:cs="Times New Roman"/>
          <w:sz w:val="24"/>
          <w:szCs w:val="24"/>
        </w:rPr>
        <w:t>Resouces</w:t>
      </w:r>
      <w:proofErr w:type="spellEnd"/>
      <w:r w:rsidRPr="001F1F2E">
        <w:rPr>
          <w:rFonts w:ascii="Times New Roman" w:hAnsi="Times New Roman" w:cs="Times New Roman"/>
          <w:sz w:val="24"/>
          <w:szCs w:val="24"/>
        </w:rPr>
        <w:t>, British Columbia Geological Survey, Geoscience Map 1993-5, 1:50,000 scale.</w:t>
      </w:r>
    </w:p>
    <w:p w14:paraId="3FF2E4D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Brown, D.A., Neill, I., Timmerman, J., Harvey-Kelly, F.E.L., Gunning, M.G. and Greig, C.J., 1992. Geology, mineral occurrences and geochemistry of the Tahltan Lake and </w:t>
      </w:r>
      <w:proofErr w:type="spellStart"/>
      <w:r w:rsidRPr="001F1F2E">
        <w:rPr>
          <w:rFonts w:ascii="Times New Roman" w:hAnsi="Times New Roman" w:cs="Times New Roman"/>
          <w:sz w:val="24"/>
          <w:szCs w:val="24"/>
        </w:rPr>
        <w:t>Chutine</w:t>
      </w:r>
      <w:proofErr w:type="spellEnd"/>
      <w:r w:rsidRPr="001F1F2E">
        <w:rPr>
          <w:rFonts w:ascii="Times New Roman" w:hAnsi="Times New Roman" w:cs="Times New Roman"/>
          <w:sz w:val="24"/>
          <w:szCs w:val="24"/>
        </w:rPr>
        <w:t xml:space="preserve"> River area, northwestern British Columbia (NTS 104G/12W, 13). British Columbia Ministry of </w:t>
      </w:r>
      <w:r w:rsidRPr="001F1F2E">
        <w:rPr>
          <w:rFonts w:ascii="Times New Roman" w:hAnsi="Times New Roman" w:cs="Times New Roman"/>
          <w:sz w:val="24"/>
          <w:szCs w:val="24"/>
        </w:rPr>
        <w:lastRenderedPageBreak/>
        <w:t>Energy, Mines and Petroleum Resources, British Columbia Geological Survey, Open File 1992-02, 1:50,000 scale.</w:t>
      </w:r>
    </w:p>
    <w:p w14:paraId="64416777"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Cairnes</w:t>
      </w:r>
      <w:proofErr w:type="spellEnd"/>
      <w:r w:rsidRPr="001F1F2E">
        <w:rPr>
          <w:rFonts w:ascii="Times New Roman" w:hAnsi="Times New Roman" w:cs="Times New Roman"/>
          <w:sz w:val="24"/>
          <w:szCs w:val="24"/>
        </w:rPr>
        <w:t>, C.E., 1924. Coquihalla River area, Yale district, British Columbia. Geological Survey of Canada, Multicoloured Map 1988, 1:63,360 scale.</w:t>
      </w:r>
    </w:p>
    <w:p w14:paraId="3C2B20E3"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Cairnes</w:t>
      </w:r>
      <w:proofErr w:type="spellEnd"/>
      <w:r w:rsidRPr="001F1F2E">
        <w:rPr>
          <w:rFonts w:ascii="Times New Roman" w:hAnsi="Times New Roman" w:cs="Times New Roman"/>
          <w:sz w:val="24"/>
          <w:szCs w:val="24"/>
        </w:rPr>
        <w:t>, C.E., 1932. Sandon, Slocan and Ainsworth mining divisions, Kootenay district, British Columbia. Geological Survey of Canada, A Series Map 273A, 1:48,000 scale.</w:t>
      </w:r>
    </w:p>
    <w:p w14:paraId="5D998A71"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Cairnes</w:t>
      </w:r>
      <w:proofErr w:type="spellEnd"/>
      <w:r w:rsidRPr="001F1F2E">
        <w:rPr>
          <w:rFonts w:ascii="Times New Roman" w:hAnsi="Times New Roman" w:cs="Times New Roman"/>
          <w:sz w:val="24"/>
          <w:szCs w:val="24"/>
        </w:rPr>
        <w:t>, C.E., 1940. Kettle River, west half, Similkameen and Osoyoos districts, British Columbia. Geological Survey of Canada, A Series Map 538A, 1:253,440 scale.</w:t>
      </w:r>
    </w:p>
    <w:p w14:paraId="6660F30E"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Cairnes</w:t>
      </w:r>
      <w:proofErr w:type="spellEnd"/>
      <w:r w:rsidRPr="001F1F2E">
        <w:rPr>
          <w:rFonts w:ascii="Times New Roman" w:hAnsi="Times New Roman" w:cs="Times New Roman"/>
          <w:sz w:val="24"/>
          <w:szCs w:val="24"/>
        </w:rPr>
        <w:t>, C.E. and Rice, H.M.A., 1938. Cranbrook Sheet, Kootenay district, British Columbia. Geological Survey of Canada, A Series Map 396A, 1:63,360 scale.</w:t>
      </w:r>
    </w:p>
    <w:p w14:paraId="3059506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Chapman, R.H., Chipman, K.G. and McLean, S.C., 1918. Sooke sheet, Vancouver Island, British Columbia. Geological Survey of Canada, A Series Map 44A, 1:125,000 scale.</w:t>
      </w:r>
    </w:p>
    <w:p w14:paraId="6D6E63F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Chatterton, A., 1976. Surficial geology of Blackwater Creek, British Columbia (NTS 93O/12). British Columbia Ministry of Environment, 1:50,000 scale.</w:t>
      </w:r>
    </w:p>
    <w:p w14:paraId="3EFE182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Church, B.N., 1973. Geology of the White Lake Basin. BC Department of Mines and Petroleum Resources, British Columbia Geological Survey, Bulletin 61, 146p.</w:t>
      </w:r>
    </w:p>
    <w:p w14:paraId="34F1822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Church, B.N. and MacLean, M., 1987. Geology of the Gold Bridge area (NTS 92J/15W). British Columbia Ministry of Energy, Mines and Petroleum Resources, British Columbia Geological Survey, Open File 1987-11, 1:20,000 scale.</w:t>
      </w:r>
    </w:p>
    <w:p w14:paraId="301A36C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Clague, J.J., 1983. Surficial geology, Skeena River-</w:t>
      </w:r>
      <w:proofErr w:type="spellStart"/>
      <w:r w:rsidRPr="001F1F2E">
        <w:rPr>
          <w:rFonts w:ascii="Times New Roman" w:hAnsi="Times New Roman" w:cs="Times New Roman"/>
          <w:sz w:val="24"/>
          <w:szCs w:val="24"/>
        </w:rPr>
        <w:t>Bulkley</w:t>
      </w:r>
      <w:proofErr w:type="spellEnd"/>
      <w:r w:rsidRPr="001F1F2E">
        <w:rPr>
          <w:rFonts w:ascii="Times New Roman" w:hAnsi="Times New Roman" w:cs="Times New Roman"/>
          <w:sz w:val="24"/>
          <w:szCs w:val="24"/>
        </w:rPr>
        <w:t xml:space="preserve"> River area, British Columbia. Geological Survey of Canada, A Series Map 1557A, 1:100,000 scale.</w:t>
      </w:r>
    </w:p>
    <w:p w14:paraId="78B3733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Clague, J.J., 1998. Surficial geology, </w:t>
      </w:r>
      <w:proofErr w:type="spellStart"/>
      <w:r w:rsidRPr="001F1F2E">
        <w:rPr>
          <w:rFonts w:ascii="Times New Roman" w:hAnsi="Times New Roman" w:cs="Times New Roman"/>
          <w:sz w:val="24"/>
          <w:szCs w:val="24"/>
        </w:rPr>
        <w:t>Cluculz</w:t>
      </w:r>
      <w:proofErr w:type="spellEnd"/>
      <w:r w:rsidRPr="001F1F2E">
        <w:rPr>
          <w:rFonts w:ascii="Times New Roman" w:hAnsi="Times New Roman" w:cs="Times New Roman"/>
          <w:sz w:val="24"/>
          <w:szCs w:val="24"/>
        </w:rPr>
        <w:t xml:space="preserve"> Lake, British Columbia. Geological Survey of Canada, Open File 3638, 1:100,000 scale.</w:t>
      </w:r>
    </w:p>
    <w:p w14:paraId="1758BEE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Clague, J.J., 1998. Surficial geology, West Road (Blackwater) River, British Columbia. Geological Survey of Canada, Open File 3639, 1:100,000 scale.</w:t>
      </w:r>
    </w:p>
    <w:p w14:paraId="42A18D4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Clague, J.J., Fulton, R.J. and Ryder, J.M., 1982. Surficial geology, Vancouver Island and adjacent mainland, British Columbia, map. Geological Survey of Canada, Open File 837, 1:1,000,000 scale.</w:t>
      </w:r>
    </w:p>
    <w:p w14:paraId="4AB6787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Clapp, C.H., 1915. Victoria sheet, Vancouver Island, British Columbia. Geological Survey of Canada, A Series Map 71A, 1:62,500 scale.</w:t>
      </w:r>
    </w:p>
    <w:p w14:paraId="553887F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Clapp, C.H., 1915. Saanich sheet, Vancouver Island, British Columbia. Geological Survey of Canada, A Series Map 73A, 1:62,500 scale.</w:t>
      </w:r>
    </w:p>
    <w:p w14:paraId="74C49F3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Clapp, C.H., 1916. Nanaimo sheet, Vancouver Island, British Columbia. Geological Survey of Canada, A Series Map 159A, 1:62,500 scale.</w:t>
      </w:r>
    </w:p>
    <w:p w14:paraId="361CD95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Clapp, C.H., Cooke, H.C. and </w:t>
      </w:r>
      <w:proofErr w:type="spellStart"/>
      <w:r w:rsidRPr="001F1F2E">
        <w:rPr>
          <w:rFonts w:ascii="Times New Roman" w:hAnsi="Times New Roman" w:cs="Times New Roman"/>
          <w:sz w:val="24"/>
          <w:szCs w:val="24"/>
        </w:rPr>
        <w:t>Uglow</w:t>
      </w:r>
      <w:proofErr w:type="spellEnd"/>
      <w:r w:rsidRPr="001F1F2E">
        <w:rPr>
          <w:rFonts w:ascii="Times New Roman" w:hAnsi="Times New Roman" w:cs="Times New Roman"/>
          <w:sz w:val="24"/>
          <w:szCs w:val="24"/>
        </w:rPr>
        <w:t>, W.L., 1918. Duncan sheet, Vancouver Island, British Columbia. Geological Survey of Canada, A Series Map 42A, 1:250,000 scale.</w:t>
      </w:r>
    </w:p>
    <w:p w14:paraId="0BC9FEA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Cockfield, W.E., 1947. Mineral localities, Nicola, Kamloops and Yale districts, British Columbia. Geological Survey of Canada, A Series Map 887A, 1:253,441 scale.</w:t>
      </w:r>
    </w:p>
    <w:p w14:paraId="5F39FFD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Davies, M., 2013. Personal communication. University of Victoria, unpublished, 1:50,000 scale.</w:t>
      </w:r>
    </w:p>
    <w:p w14:paraId="4F17B78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Dawson, G.M. and McEvoy, J., 1899. British Columbia, Shuswap sheet, economic minerals and glacial striae. Geological Survey of Canada, Multicoloured Map 669, 1:253,440 scale.</w:t>
      </w:r>
    </w:p>
    <w:p w14:paraId="5BE8EEF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Demchuk, T.E., 2010. Surficial geology of the </w:t>
      </w:r>
      <w:proofErr w:type="spellStart"/>
      <w:r w:rsidRPr="001F1F2E">
        <w:rPr>
          <w:rFonts w:ascii="Times New Roman" w:hAnsi="Times New Roman" w:cs="Times New Roman"/>
          <w:sz w:val="24"/>
          <w:szCs w:val="24"/>
        </w:rPr>
        <w:t>Komie</w:t>
      </w:r>
      <w:proofErr w:type="spellEnd"/>
      <w:r w:rsidRPr="001F1F2E">
        <w:rPr>
          <w:rFonts w:ascii="Times New Roman" w:hAnsi="Times New Roman" w:cs="Times New Roman"/>
          <w:sz w:val="24"/>
          <w:szCs w:val="24"/>
        </w:rPr>
        <w:t xml:space="preserve"> Creek area (NTS 94P/5). British Columbia Ministry of Energy, Mines and Petroleum Resources, British Columbia Geological Survey, Open File 2010-08, 1:50,000 scale.</w:t>
      </w:r>
    </w:p>
    <w:p w14:paraId="12245EA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Diakow, L.J. and Barrios, A., 2008. Geology, Spences Bridge Group southwest of Merritt, British Columbia (parts of NTS 92H/14, 15, and 92I/2, 3). British Columbia Ministry of Energy, Mines and Petroleum Resources, British Columbia Geological Survey, Open File 2008-08, 1:50,000 scale.</w:t>
      </w:r>
    </w:p>
    <w:p w14:paraId="1850469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Diakow, L.J. and </w:t>
      </w:r>
      <w:proofErr w:type="spellStart"/>
      <w:r w:rsidRPr="001F1F2E">
        <w:rPr>
          <w:rFonts w:ascii="Times New Roman" w:hAnsi="Times New Roman" w:cs="Times New Roman"/>
          <w:sz w:val="24"/>
          <w:szCs w:val="24"/>
        </w:rPr>
        <w:t>Drobe</w:t>
      </w:r>
      <w:proofErr w:type="spellEnd"/>
      <w:r w:rsidRPr="001F1F2E">
        <w:rPr>
          <w:rFonts w:ascii="Times New Roman" w:hAnsi="Times New Roman" w:cs="Times New Roman"/>
          <w:sz w:val="24"/>
          <w:szCs w:val="24"/>
        </w:rPr>
        <w:t>, J.R., 1989. Geology and mineral occurrences in north Newcombe Lake map sheet (NTS 93E/14). British Columbia Ministry of Energy, Mines and Petroleum Resources, British Columbia Geological Survey, Open File 1989-01, 1:50,000 scale.</w:t>
      </w:r>
    </w:p>
    <w:p w14:paraId="5AB02C5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Diakow, L.J. and </w:t>
      </w:r>
      <w:proofErr w:type="spellStart"/>
      <w:r w:rsidRPr="001F1F2E">
        <w:rPr>
          <w:rFonts w:ascii="Times New Roman" w:hAnsi="Times New Roman" w:cs="Times New Roman"/>
          <w:sz w:val="24"/>
          <w:szCs w:val="24"/>
        </w:rPr>
        <w:t>Koyanagi</w:t>
      </w:r>
      <w:proofErr w:type="spellEnd"/>
      <w:r w:rsidRPr="001F1F2E">
        <w:rPr>
          <w:rFonts w:ascii="Times New Roman" w:hAnsi="Times New Roman" w:cs="Times New Roman"/>
          <w:sz w:val="24"/>
          <w:szCs w:val="24"/>
        </w:rPr>
        <w:t xml:space="preserve">, V.M., 1988. Geology of east half of </w:t>
      </w:r>
      <w:proofErr w:type="spellStart"/>
      <w:r w:rsidRPr="001F1F2E">
        <w:rPr>
          <w:rFonts w:ascii="Times New Roman" w:hAnsi="Times New Roman" w:cs="Times New Roman"/>
          <w:sz w:val="24"/>
          <w:szCs w:val="24"/>
        </w:rPr>
        <w:t>Whitesail</w:t>
      </w:r>
      <w:proofErr w:type="spellEnd"/>
      <w:r w:rsidRPr="001F1F2E">
        <w:rPr>
          <w:rFonts w:ascii="Times New Roman" w:hAnsi="Times New Roman" w:cs="Times New Roman"/>
          <w:sz w:val="24"/>
          <w:szCs w:val="24"/>
        </w:rPr>
        <w:t xml:space="preserve"> Reach and northeast half </w:t>
      </w:r>
      <w:proofErr w:type="spellStart"/>
      <w:r w:rsidRPr="001F1F2E">
        <w:rPr>
          <w:rFonts w:ascii="Times New Roman" w:hAnsi="Times New Roman" w:cs="Times New Roman"/>
          <w:sz w:val="24"/>
          <w:szCs w:val="24"/>
        </w:rPr>
        <w:t>Chikamin</w:t>
      </w:r>
      <w:proofErr w:type="spellEnd"/>
      <w:r w:rsidRPr="001F1F2E">
        <w:rPr>
          <w:rFonts w:ascii="Times New Roman" w:hAnsi="Times New Roman" w:cs="Times New Roman"/>
          <w:sz w:val="24"/>
          <w:szCs w:val="24"/>
        </w:rPr>
        <w:t xml:space="preserve"> Mountain map sheets (NTS 93E/10E, 06). British Columbia Ministry of Energy, Mines and Petroleum Resources, British Columbia Geological Survey, Open File 1988-02, 1:50,000 scale.</w:t>
      </w:r>
    </w:p>
    <w:p w14:paraId="33A14B7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Diakow, L.J. and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V.M., 1997. Bedrock and surficial geology of the Southern Nechako Plateau, Central British Columbia (NTS 93F/2, 3, 6, 7). British Columbia Ministry of Employment and Investment, British Columbia Geological Survey, Geoscience Map 1997-02, 1:100,000 scale.</w:t>
      </w:r>
    </w:p>
    <w:p w14:paraId="4DD8C98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Diakow, L.J. and Mihalynuk, M., 1987. Diakow, L.J. and Mihalynuk, </w:t>
      </w:r>
      <w:proofErr w:type="gramStart"/>
      <w:r w:rsidRPr="001F1F2E">
        <w:rPr>
          <w:rFonts w:ascii="Times New Roman" w:hAnsi="Times New Roman" w:cs="Times New Roman"/>
          <w:sz w:val="24"/>
          <w:szCs w:val="24"/>
        </w:rPr>
        <w:t>M..</w:t>
      </w:r>
      <w:proofErr w:type="gramEnd"/>
      <w:r w:rsidRPr="001F1F2E">
        <w:rPr>
          <w:rFonts w:ascii="Times New Roman" w:hAnsi="Times New Roman" w:cs="Times New Roman"/>
          <w:sz w:val="24"/>
          <w:szCs w:val="24"/>
        </w:rPr>
        <w:t xml:space="preserve"> British Columbia Ministry of Energy, Mines and Petroleum Resources, British Columbia Geological Survey, Open File 1987-04, 1:50,000 scale.</w:t>
      </w:r>
    </w:p>
    <w:p w14:paraId="10B7395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Diakow, L.J. and Timmerman, J.R., 1990. Geology of the </w:t>
      </w:r>
      <w:proofErr w:type="spellStart"/>
      <w:r w:rsidRPr="001F1F2E">
        <w:rPr>
          <w:rFonts w:ascii="Times New Roman" w:hAnsi="Times New Roman" w:cs="Times New Roman"/>
          <w:sz w:val="24"/>
          <w:szCs w:val="24"/>
        </w:rPr>
        <w:t>Nanika</w:t>
      </w:r>
      <w:proofErr w:type="spellEnd"/>
      <w:r w:rsidRPr="001F1F2E">
        <w:rPr>
          <w:rFonts w:ascii="Times New Roman" w:hAnsi="Times New Roman" w:cs="Times New Roman"/>
          <w:sz w:val="24"/>
          <w:szCs w:val="24"/>
        </w:rPr>
        <w:t xml:space="preserve"> Lake map area (NTS 93E/13). British Columbia Ministry of Energy, Mines and Petroleum Resources, British Columbia Geological Survey, Open File 1990-15, 1:50,000 scale.</w:t>
      </w:r>
    </w:p>
    <w:p w14:paraId="601EE85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Diakow, L.J., Webster, I.C.L.,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and Giles, T.R., 1994. Bedrock and surficial geology of the </w:t>
      </w:r>
      <w:proofErr w:type="spellStart"/>
      <w:r w:rsidRPr="001F1F2E">
        <w:rPr>
          <w:rFonts w:ascii="Times New Roman" w:hAnsi="Times New Roman" w:cs="Times New Roman"/>
          <w:sz w:val="24"/>
          <w:szCs w:val="24"/>
        </w:rPr>
        <w:t>Fawnie</w:t>
      </w:r>
      <w:proofErr w:type="spellEnd"/>
      <w:r w:rsidRPr="001F1F2E">
        <w:rPr>
          <w:rFonts w:ascii="Times New Roman" w:hAnsi="Times New Roman" w:cs="Times New Roman"/>
          <w:sz w:val="24"/>
          <w:szCs w:val="24"/>
        </w:rPr>
        <w:t xml:space="preserve"> Creek Map area (NTS 93F/3). British Columbia Ministry of Energy, Mines and Petroleum Resources, British Columbia Geological Survey, Open File 1994-02, 1:50,000 scale.</w:t>
      </w:r>
    </w:p>
    <w:p w14:paraId="1CC50F0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Dixon-Warren, A. and Hickin, A., 2000. Surficial geology of the Swift River area (NTS 104N/9, 16; 104O/NW). British Columbia Ministry of Energy and Mines, British Columbia Geological Survey, Open File 2000-05, 1:100,000 scale.</w:t>
      </w:r>
    </w:p>
    <w:p w14:paraId="4EDD5D5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Dixon-Warren, A., </w:t>
      </w: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xml:space="preserve">, P.T., </w:t>
      </w:r>
      <w:proofErr w:type="spellStart"/>
      <w:r w:rsidRPr="001F1F2E">
        <w:rPr>
          <w:rFonts w:ascii="Times New Roman" w:hAnsi="Times New Roman" w:cs="Times New Roman"/>
          <w:sz w:val="24"/>
          <w:szCs w:val="24"/>
        </w:rPr>
        <w:t>Leboe</w:t>
      </w:r>
      <w:proofErr w:type="spellEnd"/>
      <w:r w:rsidRPr="001F1F2E">
        <w:rPr>
          <w:rFonts w:ascii="Times New Roman" w:hAnsi="Times New Roman" w:cs="Times New Roman"/>
          <w:sz w:val="24"/>
          <w:szCs w:val="24"/>
        </w:rPr>
        <w:t xml:space="preserve">, E.R. and </w:t>
      </w:r>
      <w:proofErr w:type="spellStart"/>
      <w:r w:rsidRPr="001F1F2E">
        <w:rPr>
          <w:rFonts w:ascii="Times New Roman" w:hAnsi="Times New Roman" w:cs="Times New Roman"/>
          <w:sz w:val="24"/>
          <w:szCs w:val="24"/>
        </w:rPr>
        <w:t>Ledwon</w:t>
      </w:r>
      <w:proofErr w:type="spellEnd"/>
      <w:r w:rsidRPr="001F1F2E">
        <w:rPr>
          <w:rFonts w:ascii="Times New Roman" w:hAnsi="Times New Roman" w:cs="Times New Roman"/>
          <w:sz w:val="24"/>
          <w:szCs w:val="24"/>
        </w:rPr>
        <w:t>, A., 1997. Terrain geology map of Adams Plateau area (NTS 82M/4). British Columbia Ministry of Employment and Investment, British Columbia Geological Survey, Open File 1997-07, 1:50,000 scale.</w:t>
      </w:r>
    </w:p>
    <w:p w14:paraId="1D52095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Drabinsky, K. Terrain of Mount Dalgleish, British Columbia (NTS 92J/12). British Columbia Ministry of Environment, 1:50,000 scale.</w:t>
      </w:r>
    </w:p>
    <w:p w14:paraId="6F3C9CA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Duffell</w:t>
      </w:r>
      <w:proofErr w:type="spellEnd"/>
      <w:r w:rsidRPr="001F1F2E">
        <w:rPr>
          <w:rFonts w:ascii="Times New Roman" w:hAnsi="Times New Roman" w:cs="Times New Roman"/>
          <w:sz w:val="24"/>
          <w:szCs w:val="24"/>
        </w:rPr>
        <w:t xml:space="preserve">, S., 1959. </w:t>
      </w:r>
      <w:proofErr w:type="spellStart"/>
      <w:r w:rsidRPr="001F1F2E">
        <w:rPr>
          <w:rFonts w:ascii="Times New Roman" w:hAnsi="Times New Roman" w:cs="Times New Roman"/>
          <w:sz w:val="24"/>
          <w:szCs w:val="24"/>
        </w:rPr>
        <w:t>Whitesail</w:t>
      </w:r>
      <w:proofErr w:type="spellEnd"/>
      <w:r w:rsidRPr="001F1F2E">
        <w:rPr>
          <w:rFonts w:ascii="Times New Roman" w:hAnsi="Times New Roman" w:cs="Times New Roman"/>
          <w:sz w:val="24"/>
          <w:szCs w:val="24"/>
        </w:rPr>
        <w:t xml:space="preserve"> Lake, Coast district, British Columbia. Geological Survey of Canada, A Series Map 1064A, 1:253,440 scale.</w:t>
      </w:r>
    </w:p>
    <w:p w14:paraId="0351A069"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Duffell</w:t>
      </w:r>
      <w:proofErr w:type="spellEnd"/>
      <w:r w:rsidRPr="001F1F2E">
        <w:rPr>
          <w:rFonts w:ascii="Times New Roman" w:hAnsi="Times New Roman" w:cs="Times New Roman"/>
          <w:sz w:val="24"/>
          <w:szCs w:val="24"/>
        </w:rPr>
        <w:t>, S. and McTaggart, K.C., 1951. Ashcroft, Kamloops, Lillooet and Yale districts, British Columbia. Geological Survey of Canada, A Series Map 1010A, 1:253,440 scale.</w:t>
      </w:r>
    </w:p>
    <w:p w14:paraId="6D83A067"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Duffell</w:t>
      </w:r>
      <w:proofErr w:type="spellEnd"/>
      <w:r w:rsidRPr="001F1F2E">
        <w:rPr>
          <w:rFonts w:ascii="Times New Roman" w:hAnsi="Times New Roman" w:cs="Times New Roman"/>
          <w:sz w:val="24"/>
          <w:szCs w:val="24"/>
        </w:rPr>
        <w:t xml:space="preserve">, S. and </w:t>
      </w:r>
      <w:proofErr w:type="spellStart"/>
      <w:r w:rsidRPr="001F1F2E">
        <w:rPr>
          <w:rFonts w:ascii="Times New Roman" w:hAnsi="Times New Roman" w:cs="Times New Roman"/>
          <w:sz w:val="24"/>
          <w:szCs w:val="24"/>
        </w:rPr>
        <w:t>Souther</w:t>
      </w:r>
      <w:proofErr w:type="spellEnd"/>
      <w:r w:rsidRPr="001F1F2E">
        <w:rPr>
          <w:rFonts w:ascii="Times New Roman" w:hAnsi="Times New Roman" w:cs="Times New Roman"/>
          <w:sz w:val="24"/>
          <w:szCs w:val="24"/>
        </w:rPr>
        <w:t>, J.G., 1964. Geology, Terrace, British Columbia. Geological Survey of Canada, A Series Map 1136A, 1:253,442 scale.</w:t>
      </w:r>
    </w:p>
    <w:p w14:paraId="6DAD7B77"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Duk</w:t>
      </w:r>
      <w:proofErr w:type="spellEnd"/>
      <w:r w:rsidRPr="001F1F2E">
        <w:rPr>
          <w:rFonts w:ascii="Times New Roman" w:hAnsi="Times New Roman" w:cs="Times New Roman"/>
          <w:sz w:val="24"/>
          <w:szCs w:val="24"/>
        </w:rPr>
        <w:t>-Rodkin, A., and Hughes, O.L., 1992. Surficial geology, Trail River - Eagle River, Yukon - Northwest Territories. Geological Survey of Canada, A Series Map 1744A, 1:250,000 scale.</w:t>
      </w:r>
    </w:p>
    <w:p w14:paraId="3366724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Dyke, A.S., 1990. Surficial materials and landforms, Dolly Varden Creek, Yukon Territory. Geological Survey of Canada, A Series Map 1674A, 1:100,000 scale.</w:t>
      </w:r>
    </w:p>
    <w:p w14:paraId="7C3BC75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Dyke, A.S., 1990. Surficial materials and landforms, Frances River, Yukon Territory. Geological Survey of Canada, A Series Map 1675A, 1:100,000 scale.</w:t>
      </w:r>
    </w:p>
    <w:p w14:paraId="1C5C415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Dyke, A.S., 1990. Surficial materials and landforms, </w:t>
      </w:r>
      <w:proofErr w:type="spellStart"/>
      <w:r w:rsidRPr="001F1F2E">
        <w:rPr>
          <w:rFonts w:ascii="Times New Roman" w:hAnsi="Times New Roman" w:cs="Times New Roman"/>
          <w:sz w:val="24"/>
          <w:szCs w:val="24"/>
        </w:rPr>
        <w:t>Yusezyu</w:t>
      </w:r>
      <w:proofErr w:type="spellEnd"/>
      <w:r w:rsidRPr="001F1F2E">
        <w:rPr>
          <w:rFonts w:ascii="Times New Roman" w:hAnsi="Times New Roman" w:cs="Times New Roman"/>
          <w:sz w:val="24"/>
          <w:szCs w:val="24"/>
        </w:rPr>
        <w:t xml:space="preserve"> River, Yukon Territory. Geological Survey of Canada, A Series Map 1676A, 1:100,000 scale.</w:t>
      </w:r>
    </w:p>
    <w:p w14:paraId="1A44229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Dyke, A.S., 1990. Surficial materials and landforms, Little Hyland River, Yukon Territory and Northwest Territories. Geological Survey of Canada, A Series Map 1677A, 1:100,000 scale.</w:t>
      </w:r>
    </w:p>
    <w:p w14:paraId="42EFCF3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Eastwood, G.E.P., 1968. Geology of the Kennedy Lake Area, Vancouver Island, British </w:t>
      </w:r>
      <w:proofErr w:type="spellStart"/>
      <w:r w:rsidRPr="001F1F2E">
        <w:rPr>
          <w:rFonts w:ascii="Times New Roman" w:hAnsi="Times New Roman" w:cs="Times New Roman"/>
          <w:sz w:val="24"/>
          <w:szCs w:val="24"/>
        </w:rPr>
        <w:t>Colimbia</w:t>
      </w:r>
      <w:proofErr w:type="spellEnd"/>
      <w:r w:rsidRPr="001F1F2E">
        <w:rPr>
          <w:rFonts w:ascii="Times New Roman" w:hAnsi="Times New Roman" w:cs="Times New Roman"/>
          <w:sz w:val="24"/>
          <w:szCs w:val="24"/>
        </w:rPr>
        <w:t>. BC Department of Mines and Petroleum Resources, British Columbia Geological Survey, Bulletin 55, 72p.</w:t>
      </w:r>
    </w:p>
    <w:p w14:paraId="04EDABC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Evenchick, C.A. and Mustard, P.S., 2006. Geology, Alice Arm, British Columbia. Geological Survey of Canada, Open File 5301, 1:50,000 scale.</w:t>
      </w:r>
    </w:p>
    <w:p w14:paraId="2CE3C49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Evenchick, C.A. and Mustard, P.S., 2006. Geology, Brown Bear Lake, British Columbia. Geological Survey of Canada, Open File 5302, 1:50,000 scale.</w:t>
      </w:r>
    </w:p>
    <w:p w14:paraId="38FA944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Evenchick, C.A. and Mustard, P.S., 2006. Geology, Cranberry River, British Columbia. Geological Survey of Canada, Open File 5303, 1:50,000 scale.</w:t>
      </w:r>
    </w:p>
    <w:p w14:paraId="00172816"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Fenger</w:t>
      </w:r>
      <w:proofErr w:type="spellEnd"/>
      <w:r w:rsidRPr="001F1F2E">
        <w:rPr>
          <w:rFonts w:ascii="Times New Roman" w:hAnsi="Times New Roman" w:cs="Times New Roman"/>
          <w:sz w:val="24"/>
          <w:szCs w:val="24"/>
        </w:rPr>
        <w:t>, M., 1982. Cry Lake biophysical inventory (NTS 104I). British Columbia Ministry of Environment, 1:250,000 scale.</w:t>
      </w:r>
    </w:p>
    <w:p w14:paraId="136981A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Ferbey, T., 2014. Surficial geology of the </w:t>
      </w:r>
      <w:proofErr w:type="spellStart"/>
      <w:r w:rsidRPr="001F1F2E">
        <w:rPr>
          <w:rFonts w:ascii="Times New Roman" w:hAnsi="Times New Roman" w:cs="Times New Roman"/>
          <w:sz w:val="24"/>
          <w:szCs w:val="24"/>
        </w:rPr>
        <w:t>Nadina</w:t>
      </w:r>
      <w:proofErr w:type="spellEnd"/>
      <w:r w:rsidRPr="001F1F2E">
        <w:rPr>
          <w:rFonts w:ascii="Times New Roman" w:hAnsi="Times New Roman" w:cs="Times New Roman"/>
          <w:sz w:val="24"/>
          <w:szCs w:val="24"/>
        </w:rPr>
        <w:t xml:space="preserve"> River map area (NTS 093E/15), British Columbia. British Columbia Ministry of Energy and Mines, British Columbia Geological Survey, Geoscience Map 2014-01, 1:50,000 scale.</w:t>
      </w:r>
    </w:p>
    <w:p w14:paraId="519EA25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Ferbey, T., 2014. Surficial geology of the </w:t>
      </w:r>
      <w:proofErr w:type="spellStart"/>
      <w:r w:rsidRPr="001F1F2E">
        <w:rPr>
          <w:rFonts w:ascii="Times New Roman" w:hAnsi="Times New Roman" w:cs="Times New Roman"/>
          <w:sz w:val="24"/>
          <w:szCs w:val="24"/>
        </w:rPr>
        <w:t>Colleymount</w:t>
      </w:r>
      <w:proofErr w:type="spellEnd"/>
      <w:r w:rsidRPr="001F1F2E">
        <w:rPr>
          <w:rFonts w:ascii="Times New Roman" w:hAnsi="Times New Roman" w:cs="Times New Roman"/>
          <w:sz w:val="24"/>
          <w:szCs w:val="24"/>
        </w:rPr>
        <w:t xml:space="preserve"> map area (NTS 093L/01), British Columbia. British Columbia Ministry of Energy and Mines, British Columbia Geological Survey, Geoscience Map 2014-02, 1:50,000 scale.</w:t>
      </w:r>
    </w:p>
    <w:p w14:paraId="4DC74C4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Ferbey, T. and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2001. Ice flow history of </w:t>
      </w:r>
      <w:proofErr w:type="spellStart"/>
      <w:r w:rsidRPr="001F1F2E">
        <w:rPr>
          <w:rFonts w:ascii="Times New Roman" w:hAnsi="Times New Roman" w:cs="Times New Roman"/>
          <w:sz w:val="24"/>
          <w:szCs w:val="24"/>
        </w:rPr>
        <w:t>Tahtsa</w:t>
      </w:r>
      <w:proofErr w:type="spellEnd"/>
      <w:r w:rsidRPr="001F1F2E">
        <w:rPr>
          <w:rFonts w:ascii="Times New Roman" w:hAnsi="Times New Roman" w:cs="Times New Roman"/>
          <w:sz w:val="24"/>
          <w:szCs w:val="24"/>
        </w:rPr>
        <w:t xml:space="preserve"> Lake </w:t>
      </w:r>
      <w:proofErr w:type="spellStart"/>
      <w:r w:rsidRPr="001F1F2E">
        <w:rPr>
          <w:rFonts w:ascii="Times New Roman" w:hAnsi="Times New Roman" w:cs="Times New Roman"/>
          <w:sz w:val="24"/>
          <w:szCs w:val="24"/>
        </w:rPr>
        <w:t>ΓÇô</w:t>
      </w:r>
      <w:proofErr w:type="spellEnd"/>
      <w:r w:rsidRPr="001F1F2E">
        <w:rPr>
          <w:rFonts w:ascii="Times New Roman" w:hAnsi="Times New Roman" w:cs="Times New Roman"/>
          <w:sz w:val="24"/>
          <w:szCs w:val="24"/>
        </w:rPr>
        <w:t xml:space="preserve"> </w:t>
      </w:r>
      <w:proofErr w:type="spellStart"/>
      <w:r w:rsidRPr="001F1F2E">
        <w:rPr>
          <w:rFonts w:ascii="Times New Roman" w:hAnsi="Times New Roman" w:cs="Times New Roman"/>
          <w:sz w:val="24"/>
          <w:szCs w:val="24"/>
        </w:rPr>
        <w:t>Ootsa</w:t>
      </w:r>
      <w:proofErr w:type="spellEnd"/>
      <w:r w:rsidRPr="001F1F2E">
        <w:rPr>
          <w:rFonts w:ascii="Times New Roman" w:hAnsi="Times New Roman" w:cs="Times New Roman"/>
          <w:sz w:val="24"/>
          <w:szCs w:val="24"/>
        </w:rPr>
        <w:t xml:space="preserve"> Lake region (NTS 93E/10, 11, 14, 15, 16). British Columbia Ministry of Energy and Mines, British Columbia Geological Survey, Open File 2001-08, 1:111,000 scale.</w:t>
      </w:r>
    </w:p>
    <w:p w14:paraId="71C6118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Ferbey, T.,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and Plouffe, A., 2016. Surficial geology, </w:t>
      </w:r>
      <w:proofErr w:type="spellStart"/>
      <w:r w:rsidRPr="001F1F2E">
        <w:rPr>
          <w:rFonts w:ascii="Times New Roman" w:hAnsi="Times New Roman" w:cs="Times New Roman"/>
          <w:sz w:val="24"/>
          <w:szCs w:val="24"/>
        </w:rPr>
        <w:t>Moffat</w:t>
      </w:r>
      <w:proofErr w:type="spellEnd"/>
      <w:r w:rsidRPr="001F1F2E">
        <w:rPr>
          <w:rFonts w:ascii="Times New Roman" w:hAnsi="Times New Roman" w:cs="Times New Roman"/>
          <w:sz w:val="24"/>
          <w:szCs w:val="24"/>
        </w:rPr>
        <w:t xml:space="preserve"> Creek area, British Columbia, parts of NTS 93-A/3, A/4, A/5, and A/6. British Columbia Ministry of Energy and Mines, British Columbia Geological Survey, Geoscience Map 2016-01, 1:50,000 scale.</w:t>
      </w:r>
    </w:p>
    <w:p w14:paraId="569BBB7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Ferri, F. and Melville, D., 1989. Geochemistry and mineral occurrences of the </w:t>
      </w:r>
      <w:proofErr w:type="spellStart"/>
      <w:r w:rsidRPr="001F1F2E">
        <w:rPr>
          <w:rFonts w:ascii="Times New Roman" w:hAnsi="Times New Roman" w:cs="Times New Roman"/>
          <w:sz w:val="24"/>
          <w:szCs w:val="24"/>
        </w:rPr>
        <w:t>Germansen</w:t>
      </w:r>
      <w:proofErr w:type="spellEnd"/>
      <w:r w:rsidRPr="001F1F2E">
        <w:rPr>
          <w:rFonts w:ascii="Times New Roman" w:hAnsi="Times New Roman" w:cs="Times New Roman"/>
          <w:sz w:val="24"/>
          <w:szCs w:val="24"/>
        </w:rPr>
        <w:t xml:space="preserve"> Landing area (NTS 93N/10 (north half); 93N/15 (south half)). British Columbia Ministry of Energy, Mines and Petroleum Resources, British Columbia Geological Survey, Open File 1989-12, 1:50,000 scale.</w:t>
      </w:r>
    </w:p>
    <w:p w14:paraId="2F749B0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Ferri, F. and Melville, D.M., 1994. Bedrock Geology of the </w:t>
      </w:r>
      <w:proofErr w:type="spellStart"/>
      <w:r w:rsidRPr="001F1F2E">
        <w:rPr>
          <w:rFonts w:ascii="Times New Roman" w:hAnsi="Times New Roman" w:cs="Times New Roman"/>
          <w:sz w:val="24"/>
          <w:szCs w:val="24"/>
        </w:rPr>
        <w:t>Germansen</w:t>
      </w:r>
      <w:proofErr w:type="spellEnd"/>
      <w:r w:rsidRPr="001F1F2E">
        <w:rPr>
          <w:rFonts w:ascii="Times New Roman" w:hAnsi="Times New Roman" w:cs="Times New Roman"/>
          <w:sz w:val="24"/>
          <w:szCs w:val="24"/>
        </w:rPr>
        <w:t xml:space="preserve"> Landing-Manson Creek Area, British Columbia (NTS 93N/9, 10, 15; 94C/2). British Columbia Ministry of Energy, Mines and Petroleum Resources, British Columbia Geological Survey, Bulletin 91, 1:100,000 scale.</w:t>
      </w:r>
    </w:p>
    <w:p w14:paraId="276C359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Ferri, F. and O'Brien, B., 2003. Geology of the Cariboo Lake area, central British Columbia (NTS 93A/11, 12, 13, 14; 93K/11, 12, 13, 14). British Columbia Ministry of Energy, Mines and Petroleum Resources, British Columbia Geological Survey, Open File 2003-01, 1:50,000 scale.</w:t>
      </w:r>
    </w:p>
    <w:p w14:paraId="7D5161E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Ferri, F., </w:t>
      </w:r>
      <w:proofErr w:type="spellStart"/>
      <w:r w:rsidRPr="001F1F2E">
        <w:rPr>
          <w:rFonts w:ascii="Times New Roman" w:hAnsi="Times New Roman" w:cs="Times New Roman"/>
          <w:sz w:val="24"/>
          <w:szCs w:val="24"/>
        </w:rPr>
        <w:t>Dudka</w:t>
      </w:r>
      <w:proofErr w:type="spellEnd"/>
      <w:r w:rsidRPr="001F1F2E">
        <w:rPr>
          <w:rFonts w:ascii="Times New Roman" w:hAnsi="Times New Roman" w:cs="Times New Roman"/>
          <w:sz w:val="24"/>
          <w:szCs w:val="24"/>
        </w:rPr>
        <w:t xml:space="preserve">, S., Rees, C.J., Meldrum, D.G. and </w:t>
      </w:r>
      <w:proofErr w:type="spellStart"/>
      <w:r w:rsidRPr="001F1F2E">
        <w:rPr>
          <w:rFonts w:ascii="Times New Roman" w:hAnsi="Times New Roman" w:cs="Times New Roman"/>
          <w:sz w:val="24"/>
          <w:szCs w:val="24"/>
        </w:rPr>
        <w:t>Willson</w:t>
      </w:r>
      <w:proofErr w:type="spellEnd"/>
      <w:r w:rsidRPr="001F1F2E">
        <w:rPr>
          <w:rFonts w:ascii="Times New Roman" w:hAnsi="Times New Roman" w:cs="Times New Roman"/>
          <w:sz w:val="24"/>
          <w:szCs w:val="24"/>
        </w:rPr>
        <w:t>, M.J., 1992. Geology and geochemistry of the Uslika Lake area (NTS 94C/3, 4, 6). British Columbia Ministry of Energy, Mines and Petroleum Resources, British Columbia Geological Survey, Open File 1992-11, 1:50,000 scale.</w:t>
      </w:r>
    </w:p>
    <w:p w14:paraId="36250E7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Ferri, F., Melville, D.M. and Arksey, R.L., 1994. Geology of the </w:t>
      </w:r>
      <w:proofErr w:type="spellStart"/>
      <w:r w:rsidRPr="001F1F2E">
        <w:rPr>
          <w:rFonts w:ascii="Times New Roman" w:hAnsi="Times New Roman" w:cs="Times New Roman"/>
          <w:sz w:val="24"/>
          <w:szCs w:val="24"/>
        </w:rPr>
        <w:t>Germansen</w:t>
      </w:r>
      <w:proofErr w:type="spellEnd"/>
      <w:r w:rsidRPr="001F1F2E">
        <w:rPr>
          <w:rFonts w:ascii="Times New Roman" w:hAnsi="Times New Roman" w:cs="Times New Roman"/>
          <w:sz w:val="24"/>
          <w:szCs w:val="24"/>
        </w:rPr>
        <w:t xml:space="preserve"> Landing Area (NTS 93N/10(N1/2); 93N/15(S1/2)). British Columbia Ministry of Energy, Mines and Petroleum Resources, British Columbia Geological Survey, Geoscience Map 1994-2, 1:50,000 scale.</w:t>
      </w:r>
    </w:p>
    <w:p w14:paraId="46A9C71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Ferri, F., Rees, C., Nelson, J. and </w:t>
      </w:r>
      <w:proofErr w:type="spellStart"/>
      <w:r w:rsidRPr="001F1F2E">
        <w:rPr>
          <w:rFonts w:ascii="Times New Roman" w:hAnsi="Times New Roman" w:cs="Times New Roman"/>
          <w:sz w:val="24"/>
          <w:szCs w:val="24"/>
        </w:rPr>
        <w:t>Legun</w:t>
      </w:r>
      <w:proofErr w:type="spellEnd"/>
      <w:r w:rsidRPr="001F1F2E">
        <w:rPr>
          <w:rFonts w:ascii="Times New Roman" w:hAnsi="Times New Roman" w:cs="Times New Roman"/>
          <w:sz w:val="24"/>
          <w:szCs w:val="24"/>
        </w:rPr>
        <w:t xml:space="preserve">, A., 1998. Geology of the Northern </w:t>
      </w:r>
      <w:proofErr w:type="spellStart"/>
      <w:r w:rsidRPr="001F1F2E">
        <w:rPr>
          <w:rFonts w:ascii="Times New Roman" w:hAnsi="Times New Roman" w:cs="Times New Roman"/>
          <w:sz w:val="24"/>
          <w:szCs w:val="24"/>
        </w:rPr>
        <w:t>Kechika</w:t>
      </w:r>
      <w:proofErr w:type="spellEnd"/>
      <w:r w:rsidRPr="001F1F2E">
        <w:rPr>
          <w:rFonts w:ascii="Times New Roman" w:hAnsi="Times New Roman" w:cs="Times New Roman"/>
          <w:sz w:val="24"/>
          <w:szCs w:val="24"/>
        </w:rPr>
        <w:t xml:space="preserve"> Trough, British Columbia (NTS 94L/14, 15; 94M/3, 4, 5, 6, 12, 13; 104P/8, 9, 15 and 16). British Columbia Ministry of Energy and Mines, British Columbia Geological Survey, Geoscience Map 1998-10, 1:100,000 scale.</w:t>
      </w:r>
    </w:p>
    <w:p w14:paraId="7A48D7C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Fulton, R.J., 1975. Surficial geology, Merritt, west of sixth meridian, British Columbia. Geological Survey of Canada, A Series Map 1393A, 1:126,720 scale.</w:t>
      </w:r>
    </w:p>
    <w:p w14:paraId="578C217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Fulton, R.J., 1976. Surficial geology, Kamloops Lake, west of sixth meridian, British Columbia. Geological Survey of Canada, A Series Map 1394A, 1:126,720 scale.</w:t>
      </w:r>
    </w:p>
    <w:p w14:paraId="35EC1F5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Fulton, R.J., 1995. Surficial materials of Canada. Geological Survey of Canada, A Series Map 1880A, 1:5,000,000 scale.</w:t>
      </w:r>
    </w:p>
    <w:p w14:paraId="3E7BB31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Fulton, R.J., Alley, N.G. and </w:t>
      </w:r>
      <w:proofErr w:type="spellStart"/>
      <w:r w:rsidRPr="001F1F2E">
        <w:rPr>
          <w:rFonts w:ascii="Times New Roman" w:hAnsi="Times New Roman" w:cs="Times New Roman"/>
          <w:sz w:val="24"/>
          <w:szCs w:val="24"/>
        </w:rPr>
        <w:t>Achard</w:t>
      </w:r>
      <w:proofErr w:type="spellEnd"/>
      <w:r w:rsidRPr="001F1F2E">
        <w:rPr>
          <w:rFonts w:ascii="Times New Roman" w:hAnsi="Times New Roman" w:cs="Times New Roman"/>
          <w:sz w:val="24"/>
          <w:szCs w:val="24"/>
        </w:rPr>
        <w:t>, R.A., 1986. Surficial geology, Seymour Arm, British Columbia. Geological Survey of Canada, A Series Map 1609A, 1:250,000 scale.</w:t>
      </w:r>
    </w:p>
    <w:p w14:paraId="2A92225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Fulton, R.J., </w:t>
      </w:r>
      <w:proofErr w:type="spellStart"/>
      <w:r w:rsidRPr="001F1F2E">
        <w:rPr>
          <w:rFonts w:ascii="Times New Roman" w:hAnsi="Times New Roman" w:cs="Times New Roman"/>
          <w:sz w:val="24"/>
          <w:szCs w:val="24"/>
        </w:rPr>
        <w:t>Berti</w:t>
      </w:r>
      <w:proofErr w:type="spellEnd"/>
      <w:r w:rsidRPr="001F1F2E">
        <w:rPr>
          <w:rFonts w:ascii="Times New Roman" w:hAnsi="Times New Roman" w:cs="Times New Roman"/>
          <w:sz w:val="24"/>
          <w:szCs w:val="24"/>
        </w:rPr>
        <w:t>, A.A. and Smith, G.W., 1974. Surficial geology, Shuswap Lake, west of sixth meridian, British Columbia. Geological Survey of Canada, A Series Map 1391A, 1:126,720 scale.</w:t>
      </w:r>
    </w:p>
    <w:p w14:paraId="433C4B2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Fulton, R.J., </w:t>
      </w:r>
      <w:proofErr w:type="spellStart"/>
      <w:r w:rsidRPr="001F1F2E">
        <w:rPr>
          <w:rFonts w:ascii="Times New Roman" w:hAnsi="Times New Roman" w:cs="Times New Roman"/>
          <w:sz w:val="24"/>
          <w:szCs w:val="24"/>
        </w:rPr>
        <w:t>Berti</w:t>
      </w:r>
      <w:proofErr w:type="spellEnd"/>
      <w:r w:rsidRPr="001F1F2E">
        <w:rPr>
          <w:rFonts w:ascii="Times New Roman" w:hAnsi="Times New Roman" w:cs="Times New Roman"/>
          <w:sz w:val="24"/>
          <w:szCs w:val="24"/>
        </w:rPr>
        <w:t>, A.A. and Smith, G.W., 1974. Surficial geology, Vernon, west of sixth meridian, British Columbia. Geological Survey of Canada, A Series Map 1392A, 1:126,720 scale.</w:t>
      </w:r>
    </w:p>
    <w:p w14:paraId="7B1C186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Fulton, R.J., </w:t>
      </w:r>
      <w:proofErr w:type="spellStart"/>
      <w:r w:rsidRPr="001F1F2E">
        <w:rPr>
          <w:rFonts w:ascii="Times New Roman" w:hAnsi="Times New Roman" w:cs="Times New Roman"/>
          <w:sz w:val="24"/>
          <w:szCs w:val="24"/>
        </w:rPr>
        <w:t>Shetsen</w:t>
      </w:r>
      <w:proofErr w:type="spellEnd"/>
      <w:r w:rsidRPr="001F1F2E">
        <w:rPr>
          <w:rFonts w:ascii="Times New Roman" w:hAnsi="Times New Roman" w:cs="Times New Roman"/>
          <w:sz w:val="24"/>
          <w:szCs w:val="24"/>
        </w:rPr>
        <w:t>, I. and Rutter, N.W., 1984. Surficial geology, Kootenay Lake, British Columbia-Alberta. Geological Survey of Canada, Open File 1084, 1:1,000,000 scale.</w:t>
      </w:r>
    </w:p>
    <w:p w14:paraId="7FE1A75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Fyles</w:t>
      </w:r>
      <w:proofErr w:type="spellEnd"/>
      <w:r w:rsidRPr="001F1F2E">
        <w:rPr>
          <w:rFonts w:ascii="Times New Roman" w:hAnsi="Times New Roman" w:cs="Times New Roman"/>
          <w:sz w:val="24"/>
          <w:szCs w:val="24"/>
        </w:rPr>
        <w:t>, J.G., 1960. Surficial geology, Courtenay, Comox, Nelson, Nanaimo and Newcastle districts, Vancouver Island, British Columbia. Geological Survey of Canada, Preliminary Map 32-1960, 1:63,360 scale.</w:t>
      </w:r>
    </w:p>
    <w:p w14:paraId="0EDED3F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Fyles</w:t>
      </w:r>
      <w:proofErr w:type="spellEnd"/>
      <w:r w:rsidRPr="001F1F2E">
        <w:rPr>
          <w:rFonts w:ascii="Times New Roman" w:hAnsi="Times New Roman" w:cs="Times New Roman"/>
          <w:sz w:val="24"/>
          <w:szCs w:val="24"/>
        </w:rPr>
        <w:t xml:space="preserve">, J.G., 1960. Surficial geology, Oyster River, Comox, Nanaimo and </w:t>
      </w:r>
      <w:proofErr w:type="spellStart"/>
      <w:r w:rsidRPr="001F1F2E">
        <w:rPr>
          <w:rFonts w:ascii="Times New Roman" w:hAnsi="Times New Roman" w:cs="Times New Roman"/>
          <w:sz w:val="24"/>
          <w:szCs w:val="24"/>
        </w:rPr>
        <w:t>Sayward</w:t>
      </w:r>
      <w:proofErr w:type="spellEnd"/>
      <w:r w:rsidRPr="001F1F2E">
        <w:rPr>
          <w:rFonts w:ascii="Times New Roman" w:hAnsi="Times New Roman" w:cs="Times New Roman"/>
          <w:sz w:val="24"/>
          <w:szCs w:val="24"/>
        </w:rPr>
        <w:t xml:space="preserve"> districts, British Columbia. Geological Survey of Canada, Preliminary Map 49-1959, 1:63,360 scale.</w:t>
      </w:r>
    </w:p>
    <w:p w14:paraId="15754B5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Fyles</w:t>
      </w:r>
      <w:proofErr w:type="spellEnd"/>
      <w:r w:rsidRPr="001F1F2E">
        <w:rPr>
          <w:rFonts w:ascii="Times New Roman" w:hAnsi="Times New Roman" w:cs="Times New Roman"/>
          <w:sz w:val="24"/>
          <w:szCs w:val="24"/>
        </w:rPr>
        <w:t>, J.T., 1955. Geological Map of the Cowichan Lake Area, Vancouver Island, British Columbia. British Columbia Department of Mines, British Columbia Geological Survey, Bulletin 37, 87p.</w:t>
      </w:r>
    </w:p>
    <w:p w14:paraId="4FD9434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Gaba, R., Church, B.N., Hanna, M. And James, D., 1988. Geology of the Marshall Lake area (parts of NTS 92J/15). British Columbia Ministry of Energy, Mines and Petroleum Resources, British Columbia Geological Survey, Open File 1988-17, 1:20,000 scale.</w:t>
      </w:r>
    </w:p>
    <w:p w14:paraId="5CF76E89"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Gabrielse</w:t>
      </w:r>
      <w:proofErr w:type="spellEnd"/>
      <w:r w:rsidRPr="001F1F2E">
        <w:rPr>
          <w:rFonts w:ascii="Times New Roman" w:hAnsi="Times New Roman" w:cs="Times New Roman"/>
          <w:sz w:val="24"/>
          <w:szCs w:val="24"/>
        </w:rPr>
        <w:t xml:space="preserve">, H., 1960. </w:t>
      </w:r>
      <w:proofErr w:type="spellStart"/>
      <w:r w:rsidRPr="001F1F2E">
        <w:rPr>
          <w:rFonts w:ascii="Times New Roman" w:hAnsi="Times New Roman" w:cs="Times New Roman"/>
          <w:sz w:val="24"/>
          <w:szCs w:val="24"/>
        </w:rPr>
        <w:t>Kechika</w:t>
      </w:r>
      <w:proofErr w:type="spellEnd"/>
      <w:r w:rsidRPr="001F1F2E">
        <w:rPr>
          <w:rFonts w:ascii="Times New Roman" w:hAnsi="Times New Roman" w:cs="Times New Roman"/>
          <w:sz w:val="24"/>
          <w:szCs w:val="24"/>
        </w:rPr>
        <w:t>, Cassiar district, British Columbia. Geological Survey of Canada, Preliminary Map 57-1959, 1:253,440 scale.</w:t>
      </w:r>
    </w:p>
    <w:p w14:paraId="1B5852E4"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Gabrielse</w:t>
      </w:r>
      <w:proofErr w:type="spellEnd"/>
      <w:r w:rsidRPr="001F1F2E">
        <w:rPr>
          <w:rFonts w:ascii="Times New Roman" w:hAnsi="Times New Roman" w:cs="Times New Roman"/>
          <w:sz w:val="24"/>
          <w:szCs w:val="24"/>
        </w:rPr>
        <w:t>, H., 1962. Geology, Cry Lake, British Columbia. Geological Survey of Canada, Preliminary Map 29-1962, 1:253,440 scale.</w:t>
      </w:r>
    </w:p>
    <w:p w14:paraId="2670B57E"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Gabrielse</w:t>
      </w:r>
      <w:proofErr w:type="spellEnd"/>
      <w:r w:rsidRPr="001F1F2E">
        <w:rPr>
          <w:rFonts w:ascii="Times New Roman" w:hAnsi="Times New Roman" w:cs="Times New Roman"/>
          <w:sz w:val="24"/>
          <w:szCs w:val="24"/>
        </w:rPr>
        <w:t xml:space="preserve">, H., 1962. Geology, </w:t>
      </w:r>
      <w:proofErr w:type="spellStart"/>
      <w:r w:rsidRPr="001F1F2E">
        <w:rPr>
          <w:rFonts w:ascii="Times New Roman" w:hAnsi="Times New Roman" w:cs="Times New Roman"/>
          <w:sz w:val="24"/>
          <w:szCs w:val="24"/>
        </w:rPr>
        <w:t>Kechika</w:t>
      </w:r>
      <w:proofErr w:type="spellEnd"/>
      <w:r w:rsidRPr="001F1F2E">
        <w:rPr>
          <w:rFonts w:ascii="Times New Roman" w:hAnsi="Times New Roman" w:cs="Times New Roman"/>
          <w:sz w:val="24"/>
          <w:szCs w:val="24"/>
        </w:rPr>
        <w:t>, British Columbia. Geological Survey of Canada, Preliminary Map 42-1962, 1:253,440 scale.</w:t>
      </w:r>
    </w:p>
    <w:p w14:paraId="4CEF733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Gabrielse</w:t>
      </w:r>
      <w:proofErr w:type="spellEnd"/>
      <w:r w:rsidRPr="001F1F2E">
        <w:rPr>
          <w:rFonts w:ascii="Times New Roman" w:hAnsi="Times New Roman" w:cs="Times New Roman"/>
          <w:sz w:val="24"/>
          <w:szCs w:val="24"/>
        </w:rPr>
        <w:t>, H., 1963. Geology, Rabbit River, British Columbia. Geological Survey of Canada, Preliminary Map 46-1962, 1:253,443 scale.</w:t>
      </w:r>
    </w:p>
    <w:p w14:paraId="192514E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Gabrielse</w:t>
      </w:r>
      <w:proofErr w:type="spellEnd"/>
      <w:r w:rsidRPr="001F1F2E">
        <w:rPr>
          <w:rFonts w:ascii="Times New Roman" w:hAnsi="Times New Roman" w:cs="Times New Roman"/>
          <w:sz w:val="24"/>
          <w:szCs w:val="24"/>
        </w:rPr>
        <w:t>, H., 1969. Jennings River map-area, British Columbia. Geological Survey of Canada, Preliminary Map 18-1968, 1:250,000 scale.</w:t>
      </w:r>
    </w:p>
    <w:p w14:paraId="3E9E98D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Gabrielse</w:t>
      </w:r>
      <w:proofErr w:type="spellEnd"/>
      <w:r w:rsidRPr="001F1F2E">
        <w:rPr>
          <w:rFonts w:ascii="Times New Roman" w:hAnsi="Times New Roman" w:cs="Times New Roman"/>
          <w:sz w:val="24"/>
          <w:szCs w:val="24"/>
        </w:rPr>
        <w:t xml:space="preserve">, H., 1980. Geology, </w:t>
      </w:r>
      <w:proofErr w:type="spellStart"/>
      <w:r w:rsidRPr="001F1F2E">
        <w:rPr>
          <w:rFonts w:ascii="Times New Roman" w:hAnsi="Times New Roman" w:cs="Times New Roman"/>
          <w:sz w:val="24"/>
          <w:szCs w:val="24"/>
        </w:rPr>
        <w:t>Dease</w:t>
      </w:r>
      <w:proofErr w:type="spellEnd"/>
      <w:r w:rsidRPr="001F1F2E">
        <w:rPr>
          <w:rFonts w:ascii="Times New Roman" w:hAnsi="Times New Roman" w:cs="Times New Roman"/>
          <w:sz w:val="24"/>
          <w:szCs w:val="24"/>
        </w:rPr>
        <w:t xml:space="preserve"> Lake, northwestern British Columbia, map. Geological Survey of Canada, Open File 707, 1:125,000 scale.</w:t>
      </w:r>
    </w:p>
    <w:p w14:paraId="65592952"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Geowest</w:t>
      </w:r>
      <w:proofErr w:type="spellEnd"/>
      <w:r w:rsidRPr="001F1F2E">
        <w:rPr>
          <w:rFonts w:ascii="Times New Roman" w:hAnsi="Times New Roman" w:cs="Times New Roman"/>
          <w:sz w:val="24"/>
          <w:szCs w:val="24"/>
        </w:rPr>
        <w:t xml:space="preserve"> Environmental Consultants Ltd. Takla terrain inventory British Columbia (NTS 93M, 94D), terrain survey intensity level C. British Columbia Ministry of Forests, 1:20,000 scale.</w:t>
      </w:r>
    </w:p>
    <w:p w14:paraId="28930CC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Giles, T.R. and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1995. Surficial geology and Quaternary stratigraphy of the </w:t>
      </w:r>
      <w:proofErr w:type="spellStart"/>
      <w:r w:rsidRPr="001F1F2E">
        <w:rPr>
          <w:rFonts w:ascii="Times New Roman" w:hAnsi="Times New Roman" w:cs="Times New Roman"/>
          <w:sz w:val="24"/>
          <w:szCs w:val="24"/>
        </w:rPr>
        <w:t>Tsacha</w:t>
      </w:r>
      <w:proofErr w:type="spellEnd"/>
      <w:r w:rsidRPr="001F1F2E">
        <w:rPr>
          <w:rFonts w:ascii="Times New Roman" w:hAnsi="Times New Roman" w:cs="Times New Roman"/>
          <w:sz w:val="24"/>
          <w:szCs w:val="24"/>
        </w:rPr>
        <w:t xml:space="preserve"> Lake area (NTS 93F/2). British Columbia Ministry of Energy, Mines and Petroleum Resources, British Columbia Geological Survey, Open File 1995-10, 1:50,000 scale.</w:t>
      </w:r>
    </w:p>
    <w:p w14:paraId="2C5CF30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Grove, E.W., 1986. Geology of the </w:t>
      </w:r>
      <w:proofErr w:type="spellStart"/>
      <w:r w:rsidRPr="001F1F2E">
        <w:rPr>
          <w:rFonts w:ascii="Times New Roman" w:hAnsi="Times New Roman" w:cs="Times New Roman"/>
          <w:sz w:val="24"/>
          <w:szCs w:val="24"/>
        </w:rPr>
        <w:t>Unuk</w:t>
      </w:r>
      <w:proofErr w:type="spellEnd"/>
      <w:r w:rsidRPr="001F1F2E">
        <w:rPr>
          <w:rFonts w:ascii="Times New Roman" w:hAnsi="Times New Roman" w:cs="Times New Roman"/>
          <w:sz w:val="24"/>
          <w:szCs w:val="24"/>
        </w:rPr>
        <w:t xml:space="preserve"> River-Salmon River-</w:t>
      </w:r>
      <w:proofErr w:type="spellStart"/>
      <w:r w:rsidRPr="001F1F2E">
        <w:rPr>
          <w:rFonts w:ascii="Times New Roman" w:hAnsi="Times New Roman" w:cs="Times New Roman"/>
          <w:sz w:val="24"/>
          <w:szCs w:val="24"/>
        </w:rPr>
        <w:t>Anyok</w:t>
      </w:r>
      <w:proofErr w:type="spellEnd"/>
      <w:r w:rsidRPr="001F1F2E">
        <w:rPr>
          <w:rFonts w:ascii="Times New Roman" w:hAnsi="Times New Roman" w:cs="Times New Roman"/>
          <w:sz w:val="24"/>
          <w:szCs w:val="24"/>
        </w:rPr>
        <w:t xml:space="preserve"> Map Area. British Columbia Ministry of Energy, Mines and Petroleum Resources, British Columbia Geological Survey, Bulletin 63, 1:100,000 scale.</w:t>
      </w:r>
    </w:p>
    <w:p w14:paraId="04E4F046"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Haggart</w:t>
      </w:r>
      <w:proofErr w:type="spellEnd"/>
      <w:r w:rsidRPr="001F1F2E">
        <w:rPr>
          <w:rFonts w:ascii="Times New Roman" w:hAnsi="Times New Roman" w:cs="Times New Roman"/>
          <w:sz w:val="24"/>
          <w:szCs w:val="24"/>
        </w:rPr>
        <w:t xml:space="preserve">, J.W., 1998. Geology, </w:t>
      </w:r>
      <w:proofErr w:type="spellStart"/>
      <w:r w:rsidRPr="001F1F2E">
        <w:rPr>
          <w:rFonts w:ascii="Times New Roman" w:hAnsi="Times New Roman" w:cs="Times New Roman"/>
          <w:sz w:val="24"/>
          <w:szCs w:val="24"/>
        </w:rPr>
        <w:t>Kiteen</w:t>
      </w:r>
      <w:proofErr w:type="spellEnd"/>
      <w:r w:rsidRPr="001F1F2E">
        <w:rPr>
          <w:rFonts w:ascii="Times New Roman" w:hAnsi="Times New Roman" w:cs="Times New Roman"/>
          <w:sz w:val="24"/>
          <w:szCs w:val="24"/>
        </w:rPr>
        <w:t xml:space="preserve"> River, British Columbia (103P/7). Geological Survey of Canada, Open File 3668, 1:50,000 scale.</w:t>
      </w:r>
    </w:p>
    <w:p w14:paraId="5DE269E5"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Haggart</w:t>
      </w:r>
      <w:proofErr w:type="spellEnd"/>
      <w:r w:rsidRPr="001F1F2E">
        <w:rPr>
          <w:rFonts w:ascii="Times New Roman" w:hAnsi="Times New Roman" w:cs="Times New Roman"/>
          <w:sz w:val="24"/>
          <w:szCs w:val="24"/>
        </w:rPr>
        <w:t xml:space="preserve">, J.W., Mahoney, J.B., Woodsworth, G.J., Diakow, L.J., </w:t>
      </w:r>
      <w:proofErr w:type="spellStart"/>
      <w:r w:rsidRPr="001F1F2E">
        <w:rPr>
          <w:rFonts w:ascii="Times New Roman" w:hAnsi="Times New Roman" w:cs="Times New Roman"/>
          <w:sz w:val="24"/>
          <w:szCs w:val="24"/>
        </w:rPr>
        <w:t>Gordee</w:t>
      </w:r>
      <w:proofErr w:type="spellEnd"/>
      <w:r w:rsidRPr="001F1F2E">
        <w:rPr>
          <w:rFonts w:ascii="Times New Roman" w:hAnsi="Times New Roman" w:cs="Times New Roman"/>
          <w:sz w:val="24"/>
          <w:szCs w:val="24"/>
        </w:rPr>
        <w:t xml:space="preserve">, S.M., </w:t>
      </w:r>
      <w:proofErr w:type="spellStart"/>
      <w:r w:rsidRPr="001F1F2E">
        <w:rPr>
          <w:rFonts w:ascii="Times New Roman" w:hAnsi="Times New Roman" w:cs="Times New Roman"/>
          <w:sz w:val="24"/>
          <w:szCs w:val="24"/>
        </w:rPr>
        <w:t>Rusmore</w:t>
      </w:r>
      <w:proofErr w:type="spellEnd"/>
      <w:r w:rsidRPr="001F1F2E">
        <w:rPr>
          <w:rFonts w:ascii="Times New Roman" w:hAnsi="Times New Roman" w:cs="Times New Roman"/>
          <w:sz w:val="24"/>
          <w:szCs w:val="24"/>
        </w:rPr>
        <w:t xml:space="preserve">, M. and </w:t>
      </w:r>
      <w:proofErr w:type="spellStart"/>
      <w:r w:rsidRPr="001F1F2E">
        <w:rPr>
          <w:rFonts w:ascii="Times New Roman" w:hAnsi="Times New Roman" w:cs="Times New Roman"/>
          <w:sz w:val="24"/>
          <w:szCs w:val="24"/>
        </w:rPr>
        <w:t>Struik</w:t>
      </w:r>
      <w:proofErr w:type="spellEnd"/>
      <w:r w:rsidRPr="001F1F2E">
        <w:rPr>
          <w:rFonts w:ascii="Times New Roman" w:hAnsi="Times New Roman" w:cs="Times New Roman"/>
          <w:sz w:val="24"/>
          <w:szCs w:val="24"/>
        </w:rPr>
        <w:t>, L.C., 2006. Geology, Bella Coola region (93D/1, 7, 8, 10, 15 and parts of 93D/2, 3, 6, 9, 11, 14, 16 and 92M/15 and 16), British Columbia. Geological Survey of Canada, Open File 5385, 1:100,000 scale.</w:t>
      </w:r>
    </w:p>
    <w:p w14:paraId="5205666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Halstead, E.C., 1963. Surficial geology, Nanaimo, British Columbia. Geological Survey of Canada, Preliminary Map 27-1963, 1:63,360 scale.</w:t>
      </w:r>
    </w:p>
    <w:p w14:paraId="34378DE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Halstead, E.C., 1966. Surficial geology, Duncan, British Columbia. Geological Survey of Canada, Preliminary Map 14-1965, 1:63,360 scale.</w:t>
      </w:r>
    </w:p>
    <w:p w14:paraId="524BF87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Halstead, E.C., 1966. Surficial geology, </w:t>
      </w:r>
      <w:proofErr w:type="spellStart"/>
      <w:r w:rsidRPr="001F1F2E">
        <w:rPr>
          <w:rFonts w:ascii="Times New Roman" w:hAnsi="Times New Roman" w:cs="Times New Roman"/>
          <w:sz w:val="24"/>
          <w:szCs w:val="24"/>
        </w:rPr>
        <w:t>Shawnigan</w:t>
      </w:r>
      <w:proofErr w:type="spellEnd"/>
      <w:r w:rsidRPr="001F1F2E">
        <w:rPr>
          <w:rFonts w:ascii="Times New Roman" w:hAnsi="Times New Roman" w:cs="Times New Roman"/>
          <w:sz w:val="24"/>
          <w:szCs w:val="24"/>
        </w:rPr>
        <w:t>, British Columbia. Geological Survey of Canada, Preliminary Map 15-1965, 1:63,360 scale.</w:t>
      </w:r>
    </w:p>
    <w:p w14:paraId="4787B86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Hashmi, S., Plouffe, A., and Ward, B.C., 2015. Surficial geology, Bootjack Mountain area, British Columbia, Parts of NTS 93-A/5, NTS 93-A/6, NTS 93-A/11, and NTS 93-A/12. Geological Survey of Canada, Canadian Geoscience Map, preliminary 209, 1:50,000 scale.</w:t>
      </w:r>
    </w:p>
    <w:p w14:paraId="3CB9688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Heginbottom</w:t>
      </w:r>
      <w:proofErr w:type="spellEnd"/>
      <w:r w:rsidRPr="001F1F2E">
        <w:rPr>
          <w:rFonts w:ascii="Times New Roman" w:hAnsi="Times New Roman" w:cs="Times New Roman"/>
          <w:sz w:val="24"/>
          <w:szCs w:val="24"/>
        </w:rPr>
        <w:t xml:space="preserve">, J.A., 1972. Surficial geology, </w:t>
      </w:r>
      <w:proofErr w:type="spellStart"/>
      <w:r w:rsidRPr="001F1F2E">
        <w:rPr>
          <w:rFonts w:ascii="Times New Roman" w:hAnsi="Times New Roman" w:cs="Times New Roman"/>
          <w:sz w:val="24"/>
          <w:szCs w:val="24"/>
        </w:rPr>
        <w:t>Taseko</w:t>
      </w:r>
      <w:proofErr w:type="spellEnd"/>
      <w:r w:rsidRPr="001F1F2E">
        <w:rPr>
          <w:rFonts w:ascii="Times New Roman" w:hAnsi="Times New Roman" w:cs="Times New Roman"/>
          <w:sz w:val="24"/>
          <w:szCs w:val="24"/>
        </w:rPr>
        <w:t xml:space="preserve"> Lake, British Columbia. Geological Survey of Canada, Preliminary Map 2-1972, 1:250,000 scale.</w:t>
      </w:r>
    </w:p>
    <w:p w14:paraId="2FED117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Hickin, A.S., 2012. Personal communication. British Columbia Ministry of Energy, Mines and Petroleum Resources, British Columbia Geological Survey, unpublished.</w:t>
      </w:r>
    </w:p>
    <w:p w14:paraId="34C2C73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Hickin, A.S. and Fournier, M.A., 2011. Compilation of Geological Survey of Canada surficial geology maps for NTS 94A and 93P. British Columbia Ministry of Energy, Mines and Petroleum </w:t>
      </w:r>
      <w:r w:rsidRPr="001F1F2E">
        <w:rPr>
          <w:rFonts w:ascii="Times New Roman" w:hAnsi="Times New Roman" w:cs="Times New Roman"/>
          <w:sz w:val="24"/>
          <w:szCs w:val="24"/>
        </w:rPr>
        <w:lastRenderedPageBreak/>
        <w:t>Resources, British Columbia Geological Survey, Geoscience BC Map 2011-08-1, 1:250,000 scale.</w:t>
      </w:r>
    </w:p>
    <w:p w14:paraId="2F612E1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Hughes, O.L., 1983. Surficial geology and geomorphology, Big </w:t>
      </w:r>
      <w:proofErr w:type="spellStart"/>
      <w:r w:rsidRPr="001F1F2E">
        <w:rPr>
          <w:rFonts w:ascii="Times New Roman" w:hAnsi="Times New Roman" w:cs="Times New Roman"/>
          <w:sz w:val="24"/>
          <w:szCs w:val="24"/>
        </w:rPr>
        <w:t>Kalzas</w:t>
      </w:r>
      <w:proofErr w:type="spellEnd"/>
      <w:r w:rsidRPr="001F1F2E">
        <w:rPr>
          <w:rFonts w:ascii="Times New Roman" w:hAnsi="Times New Roman" w:cs="Times New Roman"/>
          <w:sz w:val="24"/>
          <w:szCs w:val="24"/>
        </w:rPr>
        <w:t xml:space="preserve"> Lake, Yukon Territory. Geological Survey of Canada, Preliminary Map 2-1982, 1:100,000 scale.</w:t>
      </w:r>
    </w:p>
    <w:p w14:paraId="3E313F0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Hughes, O.L., 1983. Surficial geology and geomorphology, Grey Hunter Peak, Yukon Territory. Geological Survey of Canada, Preliminary Map 3-1982, 1:100,000 scale.</w:t>
      </w:r>
    </w:p>
    <w:p w14:paraId="024AFAB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Hughes, O.L., 1983. Surficial geology and geomorphology, Janet Lake, Yukon Territory. Geological Survey of Canada, Preliminary Map 4-1982, 1:100,000 scale.</w:t>
      </w:r>
    </w:p>
    <w:p w14:paraId="1181AAF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Hughes, O.L., 1983. Surficial geology and geomorphology, Mount Edwards, Yukon Territory. Geological Survey of Canada, Preliminary Map 5-1982, 1:100,000 scale.</w:t>
      </w:r>
    </w:p>
    <w:p w14:paraId="3688366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Hughes, O.L., 1983. Surficial geology and geomorphology, Stewart Crossing, Yukon Territory. Geological Survey of Canada, unpublished, 1:50,000 scale.</w:t>
      </w:r>
    </w:p>
    <w:p w14:paraId="229AC24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Hughes, O.L., 1989. Surficial geology, Long Lake, Yukon Territory. Geological Survey of Canada, Preliminary Map 20-1987, 1:100,000 scale.</w:t>
      </w:r>
    </w:p>
    <w:p w14:paraId="261C5A5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Hughes, O.L., 1989. Surficial Geology, West </w:t>
      </w:r>
      <w:proofErr w:type="spellStart"/>
      <w:r w:rsidRPr="001F1F2E">
        <w:rPr>
          <w:rFonts w:ascii="Times New Roman" w:hAnsi="Times New Roman" w:cs="Times New Roman"/>
          <w:sz w:val="24"/>
          <w:szCs w:val="24"/>
        </w:rPr>
        <w:t>Aishihik</w:t>
      </w:r>
      <w:proofErr w:type="spellEnd"/>
      <w:r w:rsidRPr="001F1F2E">
        <w:rPr>
          <w:rFonts w:ascii="Times New Roman" w:hAnsi="Times New Roman" w:cs="Times New Roman"/>
          <w:sz w:val="24"/>
          <w:szCs w:val="24"/>
        </w:rPr>
        <w:t xml:space="preserve"> River, Yukon Territory. Geological Survey of Canada, Preliminary Map 21-1987, 1:100,000 scale.</w:t>
      </w:r>
    </w:p>
    <w:p w14:paraId="28C1893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Hughes, O.L., 1989. Surficial geology, Stevens Lake, Yukon Territory. Geological Survey of Canada, Preliminary Map 22-1987, 1:100,000 scale.</w:t>
      </w:r>
    </w:p>
    <w:p w14:paraId="23B9571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Hughes, O.L., 1989. Surficial geology, Little Buffalo Lake, Yukon Territory. Geological Survey of Canada, Preliminary Map 23-1987, 1:100,000 scale.</w:t>
      </w:r>
    </w:p>
    <w:p w14:paraId="184E3CC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Huntley, D. H., </w:t>
      </w: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P.T., and Clague, J.J., 2000. Surficial geology of lower Chemainus and Cowichan River valleys, southeastern Vancouver Island, British Columbia. Provisional map. unpublished, Property File 700127, 1:50,000 scale.</w:t>
      </w:r>
    </w:p>
    <w:p w14:paraId="0C7FA0E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Sahtaneh</w:t>
      </w:r>
      <w:proofErr w:type="spellEnd"/>
      <w:r w:rsidRPr="001F1F2E">
        <w:rPr>
          <w:rFonts w:ascii="Times New Roman" w:hAnsi="Times New Roman" w:cs="Times New Roman"/>
          <w:sz w:val="24"/>
          <w:szCs w:val="24"/>
        </w:rPr>
        <w:t xml:space="preserve"> River, British Columbia. Geological Survey of Canada, Canadian Geoscience Map (ed. prelim) 105, 1:50,000 scale.</w:t>
      </w:r>
    </w:p>
    <w:p w14:paraId="174D61C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Tsimeh</w:t>
      </w:r>
      <w:proofErr w:type="spellEnd"/>
      <w:r w:rsidRPr="001F1F2E">
        <w:rPr>
          <w:rFonts w:ascii="Times New Roman" w:hAnsi="Times New Roman" w:cs="Times New Roman"/>
          <w:sz w:val="24"/>
          <w:szCs w:val="24"/>
        </w:rPr>
        <w:t xml:space="preserve"> Creek, British Columbia. Geological Survey of Canada, Canadian Geoscience Map (ed. prelim) 106, 1:50,000 scale.</w:t>
      </w:r>
    </w:p>
    <w:p w14:paraId="0EAC627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Stanolind</w:t>
      </w:r>
      <w:proofErr w:type="spellEnd"/>
      <w:r w:rsidRPr="001F1F2E">
        <w:rPr>
          <w:rFonts w:ascii="Times New Roman" w:hAnsi="Times New Roman" w:cs="Times New Roman"/>
          <w:sz w:val="24"/>
          <w:szCs w:val="24"/>
        </w:rPr>
        <w:t xml:space="preserve"> Creek, British Columbia. Geological Survey of Canada, Canadian Geoscience Map (ed. prelim) 107, 1:50,000 scale.</w:t>
      </w:r>
    </w:p>
    <w:p w14:paraId="064B176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Etane</w:t>
      </w:r>
      <w:proofErr w:type="spellEnd"/>
      <w:r w:rsidRPr="001F1F2E">
        <w:rPr>
          <w:rFonts w:ascii="Times New Roman" w:hAnsi="Times New Roman" w:cs="Times New Roman"/>
          <w:sz w:val="24"/>
          <w:szCs w:val="24"/>
        </w:rPr>
        <w:t xml:space="preserve"> Creek, British Columbia. Geological Survey of Canada, Canadian Geoscience Map (ed. prelim) 108, 1:50,000 scale.</w:t>
      </w:r>
    </w:p>
    <w:p w14:paraId="09CE650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M., 2013. Surficial geology, Capot-Blanc Creek, British Columbia. Geological Survey of Canada, Canadian Geoscience Map (ed. prelim) 109, 1:50,000 scale.</w:t>
      </w:r>
    </w:p>
    <w:p w14:paraId="4E075CE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M., 2013. Surficial geology, Emile Creek, British Columbia. Geological Survey of Canada, Canadian Geoscience Map (ed. prelim) 119, 1:50,000 scale.</w:t>
      </w:r>
    </w:p>
    <w:p w14:paraId="0B83876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Maxhamish</w:t>
      </w:r>
      <w:proofErr w:type="spellEnd"/>
      <w:r w:rsidRPr="001F1F2E">
        <w:rPr>
          <w:rFonts w:ascii="Times New Roman" w:hAnsi="Times New Roman" w:cs="Times New Roman"/>
          <w:sz w:val="24"/>
          <w:szCs w:val="24"/>
        </w:rPr>
        <w:t xml:space="preserve"> Lake, British Columbia. Geological Survey of Canada, Canadian Geoscience Map (ed. prelim) 120, 1:50,000 scale.</w:t>
      </w:r>
    </w:p>
    <w:p w14:paraId="4FED1A9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M., 2013. Surficial geology, Trail Lake, British Columbia. Geological Survey of Canada, Canadian Geoscience Map (ed. prelim) 123, 1:50,000 scale.</w:t>
      </w:r>
    </w:p>
    <w:p w14:paraId="5622970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M., 2013. Surficial geology, Two Island Lake, British Columbia. Geological Survey of Canada, Canadian Geoscience Map (ed. prelim) 124, 1:50,000 scale.</w:t>
      </w:r>
    </w:p>
    <w:p w14:paraId="0807F46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Tsinhia</w:t>
      </w:r>
      <w:proofErr w:type="spellEnd"/>
      <w:r w:rsidRPr="001F1F2E">
        <w:rPr>
          <w:rFonts w:ascii="Times New Roman" w:hAnsi="Times New Roman" w:cs="Times New Roman"/>
          <w:sz w:val="24"/>
          <w:szCs w:val="24"/>
        </w:rPr>
        <w:t xml:space="preserve"> Creek, British Columbia. Geological Survey of Canada, Canadian Geoscience Map (ed. prelim) 125, 1:50,000 scale.</w:t>
      </w:r>
    </w:p>
    <w:p w14:paraId="3437001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Tightfit</w:t>
      </w:r>
      <w:proofErr w:type="spellEnd"/>
      <w:r w:rsidRPr="001F1F2E">
        <w:rPr>
          <w:rFonts w:ascii="Times New Roman" w:hAnsi="Times New Roman" w:cs="Times New Roman"/>
          <w:sz w:val="24"/>
          <w:szCs w:val="24"/>
        </w:rPr>
        <w:t xml:space="preserve"> Lake, British Columbia. Geological Survey of Canada, Canadian Geoscience Map (ed. prelim) 126, 1:50,000 scale.</w:t>
      </w:r>
    </w:p>
    <w:p w14:paraId="3D0C07F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Kiwigana</w:t>
      </w:r>
      <w:proofErr w:type="spellEnd"/>
      <w:r w:rsidRPr="001F1F2E">
        <w:rPr>
          <w:rFonts w:ascii="Times New Roman" w:hAnsi="Times New Roman" w:cs="Times New Roman"/>
          <w:sz w:val="24"/>
          <w:szCs w:val="24"/>
        </w:rPr>
        <w:t xml:space="preserve"> River, British Columbia. Geological Survey of Canada, Canadian Geoscience Map (ed. prelim) 127, 1:50,000 scale.</w:t>
      </w:r>
    </w:p>
    <w:p w14:paraId="119A67C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xml:space="preserve">, M., 2013. Surficial geology, </w:t>
      </w:r>
      <w:proofErr w:type="spellStart"/>
      <w:r w:rsidRPr="001F1F2E">
        <w:rPr>
          <w:rFonts w:ascii="Times New Roman" w:hAnsi="Times New Roman" w:cs="Times New Roman"/>
          <w:sz w:val="24"/>
          <w:szCs w:val="24"/>
        </w:rPr>
        <w:t>Patry</w:t>
      </w:r>
      <w:proofErr w:type="spellEnd"/>
      <w:r w:rsidRPr="001F1F2E">
        <w:rPr>
          <w:rFonts w:ascii="Times New Roman" w:hAnsi="Times New Roman" w:cs="Times New Roman"/>
          <w:sz w:val="24"/>
          <w:szCs w:val="24"/>
        </w:rPr>
        <w:t xml:space="preserve"> Lake, British Columbia. Geological Survey of Canada, Canadian Geoscience Map (ed. prelim) 128, 1:50,000 scale.</w:t>
      </w:r>
    </w:p>
    <w:p w14:paraId="6B8ADC2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M., 2013. Surficial geology, Stanislas Creek, British Columbia. Geological Survey of Canada, Canadian Geoscience Map (in press) 118, 1:50,000 scale.</w:t>
      </w:r>
    </w:p>
    <w:p w14:paraId="492BE4B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M., 2013. Surficial geology, Sandy Creek, British Columbia. Geological Survey of Canada, Canadian Geoscience Map (in press) 121, 1:50,000 scale.</w:t>
      </w:r>
    </w:p>
    <w:p w14:paraId="33F1E45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 Hickin, A., Chow, W. and </w:t>
      </w:r>
      <w:proofErr w:type="spellStart"/>
      <w:r w:rsidRPr="001F1F2E">
        <w:rPr>
          <w:rFonts w:ascii="Times New Roman" w:hAnsi="Times New Roman" w:cs="Times New Roman"/>
          <w:sz w:val="24"/>
          <w:szCs w:val="24"/>
        </w:rPr>
        <w:t>Mirmohammadi</w:t>
      </w:r>
      <w:proofErr w:type="spellEnd"/>
      <w:r w:rsidRPr="001F1F2E">
        <w:rPr>
          <w:rFonts w:ascii="Times New Roman" w:hAnsi="Times New Roman" w:cs="Times New Roman"/>
          <w:sz w:val="24"/>
          <w:szCs w:val="24"/>
        </w:rPr>
        <w:t>, M., 2013. Surficial geology, La Jolie Butte, British Columbia. Geological Survey of Canada, Canadian Geoscience Map (in press) 122, 1:50,000 scale.</w:t>
      </w:r>
    </w:p>
    <w:p w14:paraId="61D2EA9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Huntley, D.H., 1995. Surficial geology of the Churn Creek, Dog Creek, Empire Valley and Mount Alex map areas, British Columbia. Geological Survey of Canada, Open File 3155, 1:50,000 scale.</w:t>
      </w:r>
    </w:p>
    <w:p w14:paraId="737DEFF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D.H. and </w:t>
      </w: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xml:space="preserve">, P.T., 1995. Surficial geology of the </w:t>
      </w:r>
      <w:proofErr w:type="spellStart"/>
      <w:r w:rsidRPr="001F1F2E">
        <w:rPr>
          <w:rFonts w:ascii="Times New Roman" w:hAnsi="Times New Roman" w:cs="Times New Roman"/>
          <w:sz w:val="24"/>
          <w:szCs w:val="24"/>
        </w:rPr>
        <w:t>Mahatta</w:t>
      </w:r>
      <w:proofErr w:type="spellEnd"/>
      <w:r w:rsidRPr="001F1F2E">
        <w:rPr>
          <w:rFonts w:ascii="Times New Roman" w:hAnsi="Times New Roman" w:cs="Times New Roman"/>
          <w:sz w:val="24"/>
          <w:szCs w:val="24"/>
        </w:rPr>
        <w:t xml:space="preserve"> Creek area (NTS 92L/5). British Columbia Ministry of Energy, Mines and Petroleum Resources, British Columbia Geological Survey, Open File 1995-11, 1:50,000 scale.</w:t>
      </w:r>
    </w:p>
    <w:p w14:paraId="416C3D3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Huntley, D.H.,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V.M. and Weary, G.F., 1996. Surficial geology and Quaternary stratigraphy of the Old Fort Mountain area (NTS 93M/1). British Columbia Ministry of Energy, Mines and Petroleum Resources, British Columbia Geological Survey, Open File 1996-09, 1:50,000 scale.</w:t>
      </w:r>
    </w:p>
    <w:p w14:paraId="70750FF7"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Huscroft</w:t>
      </w:r>
      <w:proofErr w:type="spellEnd"/>
      <w:r w:rsidRPr="001F1F2E">
        <w:rPr>
          <w:rFonts w:ascii="Times New Roman" w:hAnsi="Times New Roman" w:cs="Times New Roman"/>
          <w:sz w:val="24"/>
          <w:szCs w:val="24"/>
        </w:rPr>
        <w:t>, C.A., 2009. Surficial geology, Criss Creek, British Columbia. Geological Survey of Canada, Open File 5932, 1:50,000 scale.</w:t>
      </w:r>
    </w:p>
    <w:p w14:paraId="55F25E48"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Huscroft</w:t>
      </w:r>
      <w:proofErr w:type="spellEnd"/>
      <w:r w:rsidRPr="001F1F2E">
        <w:rPr>
          <w:rFonts w:ascii="Times New Roman" w:hAnsi="Times New Roman" w:cs="Times New Roman"/>
          <w:sz w:val="24"/>
          <w:szCs w:val="24"/>
        </w:rPr>
        <w:t xml:space="preserve">, C.A., 2009. Surficial geology, </w:t>
      </w:r>
      <w:proofErr w:type="spellStart"/>
      <w:r w:rsidRPr="001F1F2E">
        <w:rPr>
          <w:rFonts w:ascii="Times New Roman" w:hAnsi="Times New Roman" w:cs="Times New Roman"/>
          <w:sz w:val="24"/>
          <w:szCs w:val="24"/>
        </w:rPr>
        <w:t>Mahood</w:t>
      </w:r>
      <w:proofErr w:type="spellEnd"/>
      <w:r w:rsidRPr="001F1F2E">
        <w:rPr>
          <w:rFonts w:ascii="Times New Roman" w:hAnsi="Times New Roman" w:cs="Times New Roman"/>
          <w:sz w:val="24"/>
          <w:szCs w:val="24"/>
        </w:rPr>
        <w:t xml:space="preserve"> Lake, British Columbia. Geological Survey of Canada, Open File 6172, 1:50,000 scale.</w:t>
      </w:r>
    </w:p>
    <w:p w14:paraId="4E17CB3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1982. Terrain conditions, Nahanni, Yukon and District of Mackenzie, map and notes. Geological Survey of Canada, Open File 886, 1:250,000 scale.</w:t>
      </w:r>
    </w:p>
    <w:p w14:paraId="01DB0B3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Jackson, L.E., 1993. Surficial geology, </w:t>
      </w:r>
      <w:proofErr w:type="spellStart"/>
      <w:r w:rsidRPr="001F1F2E">
        <w:rPr>
          <w:rFonts w:ascii="Times New Roman" w:hAnsi="Times New Roman" w:cs="Times New Roman"/>
          <w:sz w:val="24"/>
          <w:szCs w:val="24"/>
        </w:rPr>
        <w:t>Lapie</w:t>
      </w:r>
      <w:proofErr w:type="spellEnd"/>
      <w:r w:rsidRPr="001F1F2E">
        <w:rPr>
          <w:rFonts w:ascii="Times New Roman" w:hAnsi="Times New Roman" w:cs="Times New Roman"/>
          <w:sz w:val="24"/>
          <w:szCs w:val="24"/>
        </w:rPr>
        <w:t xml:space="preserve"> Lakes, Yukon Territory. Geological Survey of Canada, A Series Map 1790A, 1:100,000 scale.</w:t>
      </w:r>
    </w:p>
    <w:p w14:paraId="4B4B075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Bruce Lake, Yukon Territory. Geological Survey of Canada, A Series Map 1791A, 1:100,000 scale.</w:t>
      </w:r>
    </w:p>
    <w:p w14:paraId="186568D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Gray Creek, Yukon Territory. Geological Survey of Canada, A Series Map 1792A, 1:100,000 scale.</w:t>
      </w:r>
    </w:p>
    <w:p w14:paraId="05735DC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McConnell River, Yukon Territory. Geological Survey of Canada, A Series Map 1793A, 1:100,000 scale.</w:t>
      </w:r>
    </w:p>
    <w:p w14:paraId="35E1E0E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Jackson, L.E., 1993. Surficial geology, </w:t>
      </w:r>
      <w:proofErr w:type="spellStart"/>
      <w:r w:rsidRPr="001F1F2E">
        <w:rPr>
          <w:rFonts w:ascii="Times New Roman" w:hAnsi="Times New Roman" w:cs="Times New Roman"/>
          <w:sz w:val="24"/>
          <w:szCs w:val="24"/>
        </w:rPr>
        <w:t>Hoole</w:t>
      </w:r>
      <w:proofErr w:type="spellEnd"/>
      <w:r w:rsidRPr="001F1F2E">
        <w:rPr>
          <w:rFonts w:ascii="Times New Roman" w:hAnsi="Times New Roman" w:cs="Times New Roman"/>
          <w:sz w:val="24"/>
          <w:szCs w:val="24"/>
        </w:rPr>
        <w:t xml:space="preserve"> River, Yukon Territory. Geological Survey of Canada, A Series Map 1794A, 1:100,000 scale.</w:t>
      </w:r>
    </w:p>
    <w:p w14:paraId="357CF10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Fortin Lake, Yukon Territory. Geological Survey of Canada, A Series Map 1795A, 1:100,000 scale.</w:t>
      </w:r>
    </w:p>
    <w:p w14:paraId="15386D5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Lonely Creek, Yukon Territory. Geological Survey of Canada, A Series Map 1796A, 1:100,000 scale.</w:t>
      </w:r>
    </w:p>
    <w:p w14:paraId="30C798D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Rainbow Creek, Yukon Territory. Geological Survey of Canada, A Series Map 1797A, 1:100,000 scale.</w:t>
      </w:r>
    </w:p>
    <w:p w14:paraId="743F621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Jackson, L.E., 1993. Surficial geology, Earn River, Yukon </w:t>
      </w:r>
      <w:proofErr w:type="spellStart"/>
      <w:r w:rsidRPr="001F1F2E">
        <w:rPr>
          <w:rFonts w:ascii="Times New Roman" w:hAnsi="Times New Roman" w:cs="Times New Roman"/>
          <w:sz w:val="24"/>
          <w:szCs w:val="24"/>
        </w:rPr>
        <w:t>Terrtory</w:t>
      </w:r>
      <w:proofErr w:type="spellEnd"/>
      <w:r w:rsidRPr="001F1F2E">
        <w:rPr>
          <w:rFonts w:ascii="Times New Roman" w:hAnsi="Times New Roman" w:cs="Times New Roman"/>
          <w:sz w:val="24"/>
          <w:szCs w:val="24"/>
        </w:rPr>
        <w:t>. Geological Survey of Canada, A Series Map 1819A, 1:100,000 scale.</w:t>
      </w:r>
    </w:p>
    <w:p w14:paraId="3EA230F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South Macmillan River, Yukon Territory. Geological Survey of Canada, A Series Map 1820A, 1:100,000 scale.</w:t>
      </w:r>
    </w:p>
    <w:p w14:paraId="6F3C76A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Jackson, L.E., 1993. Surficial geology, </w:t>
      </w:r>
      <w:proofErr w:type="spellStart"/>
      <w:r w:rsidRPr="001F1F2E">
        <w:rPr>
          <w:rFonts w:ascii="Times New Roman" w:hAnsi="Times New Roman" w:cs="Times New Roman"/>
          <w:sz w:val="24"/>
          <w:szCs w:val="24"/>
        </w:rPr>
        <w:t>Magundy</w:t>
      </w:r>
      <w:proofErr w:type="spellEnd"/>
      <w:r w:rsidRPr="001F1F2E">
        <w:rPr>
          <w:rFonts w:ascii="Times New Roman" w:hAnsi="Times New Roman" w:cs="Times New Roman"/>
          <w:sz w:val="24"/>
          <w:szCs w:val="24"/>
        </w:rPr>
        <w:t xml:space="preserve"> River, Yukon Territory. Geological Survey of Canada, A Series Map 1821A, 1:100,000 scale.</w:t>
      </w:r>
    </w:p>
    <w:p w14:paraId="7DA19E9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Jackson, L.E., 1993. Surficial geology, </w:t>
      </w:r>
      <w:proofErr w:type="spellStart"/>
      <w:r w:rsidRPr="001F1F2E">
        <w:rPr>
          <w:rFonts w:ascii="Times New Roman" w:hAnsi="Times New Roman" w:cs="Times New Roman"/>
          <w:sz w:val="24"/>
          <w:szCs w:val="24"/>
        </w:rPr>
        <w:t>Olgie</w:t>
      </w:r>
      <w:proofErr w:type="spellEnd"/>
      <w:r w:rsidRPr="001F1F2E">
        <w:rPr>
          <w:rFonts w:ascii="Times New Roman" w:hAnsi="Times New Roman" w:cs="Times New Roman"/>
          <w:sz w:val="24"/>
          <w:szCs w:val="24"/>
        </w:rPr>
        <w:t xml:space="preserve"> Lake, Yukon Territory. Geological Survey of Canada, A Series Map 1822A, 1:100,000 scale.</w:t>
      </w:r>
    </w:p>
    <w:p w14:paraId="3C4EF03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1993. Surficial geology, Big Timber creek, Yukon Territory. Geological Survey of Canada, A Series Map 1834A, 1:100,000 scale.</w:t>
      </w:r>
    </w:p>
    <w:p w14:paraId="3B6309B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1997. Surficial geology, Victoria Rock, Yukon Territory. Geological Survey of Canada, A Series Map 1877A, 1:100,000 scale.</w:t>
      </w:r>
    </w:p>
    <w:p w14:paraId="6179464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1997. Surficial geology, Granite Canyon, Yukon Territory. Geological Survey of Canada, A Series Map 1878A, 1:100,000 scale.</w:t>
      </w:r>
    </w:p>
    <w:p w14:paraId="048977C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1997. Surficial geology, Tantalus Butte, Yukon Territory. Geological Survey of Canada, A Series Map 1879A, 1:100,000 scale.</w:t>
      </w:r>
    </w:p>
    <w:p w14:paraId="28C57F7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Jackson, L.E., and </w:t>
      </w:r>
      <w:proofErr w:type="spellStart"/>
      <w:r w:rsidRPr="001F1F2E">
        <w:rPr>
          <w:rFonts w:ascii="Times New Roman" w:hAnsi="Times New Roman" w:cs="Times New Roman"/>
          <w:sz w:val="24"/>
          <w:szCs w:val="24"/>
        </w:rPr>
        <w:t>Rotheisler</w:t>
      </w:r>
      <w:proofErr w:type="spellEnd"/>
      <w:r w:rsidRPr="001F1F2E">
        <w:rPr>
          <w:rFonts w:ascii="Times New Roman" w:hAnsi="Times New Roman" w:cs="Times New Roman"/>
          <w:sz w:val="24"/>
          <w:szCs w:val="24"/>
        </w:rPr>
        <w:t>, P., 2002. Surficial geology, Pyroxene Mountain, Yukon Territory. Geological Survey of Canada, Open File 4347, 1:50,000 scale.</w:t>
      </w:r>
    </w:p>
    <w:p w14:paraId="3BB7AE1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Morison, S.R., and McKenna, K., 1993. Surficial geology, Dragon Lake, Yukon Territory. Geological Survey of Canada, A Series Map 1832A, 1:100,000 scale.</w:t>
      </w:r>
    </w:p>
    <w:p w14:paraId="109F0C4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Jackson, L.E., Morison, S.R., and McKenna, K., 1993. Surficial geology, Prevost River, Yukon Territory. Geological Survey of Canada, A Series Map 1833A, 1:100,000 scale.</w:t>
      </w:r>
    </w:p>
    <w:p w14:paraId="40A73B7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Jackson, L.E., Morison, S.R., and McKenna, K., 1993. Surficial geology, Rader Lake, Yukon Territory. Geological Survey of Canada, A Series Map 1835A, 1:100,000 scale.</w:t>
      </w:r>
    </w:p>
    <w:p w14:paraId="6AA2049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Kennedy, K.E., 2005. Surficial geology of Seagull Creek (105F/10 and 7), Yukon. Yukon Geological Survey, Open File 2005-1, 1:50,000 scale.</w:t>
      </w:r>
    </w:p>
    <w:p w14:paraId="64983C4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Kennedy, K.E., 2009. Preliminary assessment of aggregate potential in Peel River basin (including parts of 106E, 106F, 106K, 106L, 116H and 116I). Yukon Geological Survey, Open File 2009-43, 1:400,000 scale.</w:t>
      </w:r>
    </w:p>
    <w:p w14:paraId="3F4D349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Kerr, D.E., 1991. Surficial geology of the </w:t>
      </w:r>
      <w:proofErr w:type="spellStart"/>
      <w:r w:rsidRPr="001F1F2E">
        <w:rPr>
          <w:rFonts w:ascii="Times New Roman" w:hAnsi="Times New Roman" w:cs="Times New Roman"/>
          <w:sz w:val="24"/>
          <w:szCs w:val="24"/>
        </w:rPr>
        <w:t>Snippaker</w:t>
      </w:r>
      <w:proofErr w:type="spellEnd"/>
      <w:r w:rsidRPr="001F1F2E">
        <w:rPr>
          <w:rFonts w:ascii="Times New Roman" w:hAnsi="Times New Roman" w:cs="Times New Roman"/>
          <w:sz w:val="24"/>
          <w:szCs w:val="24"/>
        </w:rPr>
        <w:t xml:space="preserve"> Creek area (NTS 104B/6E, 7W, 10W, 11E). British Columbia Ministry of Energy, Mines and Petroleum Resources, British Columbia Geological Survey, Open File 1991-06, 1:50,000 scale.</w:t>
      </w:r>
    </w:p>
    <w:p w14:paraId="0FE6E1D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Kerr, D.E., 1991. Surficial geology of the Mount Milligan area (NTS 93N/1E; 93O/4W). British Columbia Ministry of Energy, Mines and Petroleum Resources, British Columbia Geological Survey, Open File 1991-07, 1:50,000 scale.</w:t>
      </w:r>
    </w:p>
    <w:p w14:paraId="2773BBC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Kerr, D.E., 1992. Surficial geology of the </w:t>
      </w:r>
      <w:proofErr w:type="spellStart"/>
      <w:r w:rsidRPr="001F1F2E">
        <w:rPr>
          <w:rFonts w:ascii="Times New Roman" w:hAnsi="Times New Roman" w:cs="Times New Roman"/>
          <w:sz w:val="24"/>
          <w:szCs w:val="24"/>
        </w:rPr>
        <w:t>Quatsino</w:t>
      </w:r>
      <w:proofErr w:type="spellEnd"/>
      <w:r w:rsidRPr="001F1F2E">
        <w:rPr>
          <w:rFonts w:ascii="Times New Roman" w:hAnsi="Times New Roman" w:cs="Times New Roman"/>
          <w:sz w:val="24"/>
          <w:szCs w:val="24"/>
        </w:rPr>
        <w:t xml:space="preserve"> area (NTS 92L/12). British Columbia Ministry of Energy, Mines and Petroleum Resources, British Columbia Geological Survey, Open File 1992-06, 1:50,000 scale.</w:t>
      </w:r>
    </w:p>
    <w:p w14:paraId="1DF832C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Kerr, D.E. and Giles, T.R., 1993. Surficial geology of the </w:t>
      </w:r>
      <w:proofErr w:type="spellStart"/>
      <w:r w:rsidRPr="001F1F2E">
        <w:rPr>
          <w:rFonts w:ascii="Times New Roman" w:hAnsi="Times New Roman" w:cs="Times New Roman"/>
          <w:sz w:val="24"/>
          <w:szCs w:val="24"/>
        </w:rPr>
        <w:t>Chilanko</w:t>
      </w:r>
      <w:proofErr w:type="spellEnd"/>
      <w:r w:rsidRPr="001F1F2E">
        <w:rPr>
          <w:rFonts w:ascii="Times New Roman" w:hAnsi="Times New Roman" w:cs="Times New Roman"/>
          <w:sz w:val="24"/>
          <w:szCs w:val="24"/>
        </w:rPr>
        <w:t xml:space="preserve"> Forks area (NTS 93C/1). British Columbia Ministry of Energy, Mines and Petroleum Resources, British Columbia Geological Survey, Open File 1993-16, 1:50,000 scale.</w:t>
      </w:r>
    </w:p>
    <w:p w14:paraId="55C1334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Kerr, D.E. and Giles, T.R., 1993. Surficial geology of the </w:t>
      </w:r>
      <w:proofErr w:type="spellStart"/>
      <w:r w:rsidRPr="001F1F2E">
        <w:rPr>
          <w:rFonts w:ascii="Times New Roman" w:hAnsi="Times New Roman" w:cs="Times New Roman"/>
          <w:sz w:val="24"/>
          <w:szCs w:val="24"/>
        </w:rPr>
        <w:t>Chezacut</w:t>
      </w:r>
      <w:proofErr w:type="spellEnd"/>
      <w:r w:rsidRPr="001F1F2E">
        <w:rPr>
          <w:rFonts w:ascii="Times New Roman" w:hAnsi="Times New Roman" w:cs="Times New Roman"/>
          <w:sz w:val="24"/>
          <w:szCs w:val="24"/>
        </w:rPr>
        <w:t xml:space="preserve"> area (NTS 93C/8). British Columbia Ministry of Energy, Mines and Petroleum Resources, British Columbia Geological Survey, Open File 1993-17, 1:50,000 scale.</w:t>
      </w:r>
    </w:p>
    <w:p w14:paraId="6FD8A74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Kerr, F.A., 1926. </w:t>
      </w:r>
      <w:proofErr w:type="spellStart"/>
      <w:r w:rsidRPr="001F1F2E">
        <w:rPr>
          <w:rFonts w:ascii="Times New Roman" w:hAnsi="Times New Roman" w:cs="Times New Roman"/>
          <w:sz w:val="24"/>
          <w:szCs w:val="24"/>
        </w:rPr>
        <w:t>Dease</w:t>
      </w:r>
      <w:proofErr w:type="spellEnd"/>
      <w:r w:rsidRPr="001F1F2E">
        <w:rPr>
          <w:rFonts w:ascii="Times New Roman" w:hAnsi="Times New Roman" w:cs="Times New Roman"/>
          <w:sz w:val="24"/>
          <w:szCs w:val="24"/>
        </w:rPr>
        <w:t xml:space="preserve"> Lake area, Cassiar district, British Columbia. Geological Survey of Canada, Multicoloured Map 2104, 1:126,720 scale.</w:t>
      </w:r>
    </w:p>
    <w:p w14:paraId="6595EDA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Klassen, R.W., 1978. Surficial geology of Rancheria River, Meister River, Swift River, Tagish, </w:t>
      </w:r>
      <w:proofErr w:type="spellStart"/>
      <w:r w:rsidRPr="001F1F2E">
        <w:rPr>
          <w:rFonts w:ascii="Times New Roman" w:hAnsi="Times New Roman" w:cs="Times New Roman"/>
          <w:sz w:val="24"/>
          <w:szCs w:val="24"/>
        </w:rPr>
        <w:t>Takhini</w:t>
      </w:r>
      <w:proofErr w:type="spellEnd"/>
      <w:r w:rsidRPr="001F1F2E">
        <w:rPr>
          <w:rFonts w:ascii="Times New Roman" w:hAnsi="Times New Roman" w:cs="Times New Roman"/>
          <w:sz w:val="24"/>
          <w:szCs w:val="24"/>
        </w:rPr>
        <w:t xml:space="preserve"> River, southern Yukon. Geological Survey of Canada, Open File 539, 1:100,000 scale.</w:t>
      </w:r>
    </w:p>
    <w:p w14:paraId="43CB664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Klassen, R.W., 1978. Surficial geology, </w:t>
      </w:r>
      <w:proofErr w:type="spellStart"/>
      <w:r w:rsidRPr="001F1F2E">
        <w:rPr>
          <w:rFonts w:ascii="Times New Roman" w:hAnsi="Times New Roman" w:cs="Times New Roman"/>
          <w:sz w:val="24"/>
          <w:szCs w:val="24"/>
        </w:rPr>
        <w:t>Takhini</w:t>
      </w:r>
      <w:proofErr w:type="spellEnd"/>
      <w:r w:rsidRPr="001F1F2E">
        <w:rPr>
          <w:rFonts w:ascii="Times New Roman" w:hAnsi="Times New Roman" w:cs="Times New Roman"/>
          <w:sz w:val="24"/>
          <w:szCs w:val="24"/>
        </w:rPr>
        <w:t xml:space="preserve"> River, Yukon Territory. Geological Survey of Canada, Open File 539, Map 1, 1:100,000 scale.</w:t>
      </w:r>
    </w:p>
    <w:p w14:paraId="6D20861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Klassen, R.W., 1978. Surficial geology, Meister River, Yukon Territory. Geological Survey of Canada, Open File 539, Map 2, 1:100,000 scale.</w:t>
      </w:r>
    </w:p>
    <w:p w14:paraId="13C6073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Klassen, R.W., 1978. Surficial geology, Swift River, Yukon Territory. Geological Survey of Canada, Open File 539, Map 3, 1:100,000 scale.</w:t>
      </w:r>
    </w:p>
    <w:p w14:paraId="2F0E91A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Klassen, R.W., 1978. Surficial geology, Rancheria River, Yukon Territory. Geological Survey of Canada, Open File 539, Map 4, 1:100,000 scale.</w:t>
      </w:r>
    </w:p>
    <w:p w14:paraId="5CF5BB7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Klassen, R.W., 1978. Surficial geology, </w:t>
      </w:r>
      <w:proofErr w:type="spellStart"/>
      <w:r w:rsidRPr="001F1F2E">
        <w:rPr>
          <w:rFonts w:ascii="Times New Roman" w:hAnsi="Times New Roman" w:cs="Times New Roman"/>
          <w:sz w:val="24"/>
          <w:szCs w:val="24"/>
        </w:rPr>
        <w:t>Delayee</w:t>
      </w:r>
      <w:proofErr w:type="spellEnd"/>
      <w:r w:rsidRPr="001F1F2E">
        <w:rPr>
          <w:rFonts w:ascii="Times New Roman" w:hAnsi="Times New Roman" w:cs="Times New Roman"/>
          <w:sz w:val="24"/>
          <w:szCs w:val="24"/>
        </w:rPr>
        <w:t xml:space="preserve"> River, Yukon Territory. Geological Survey of Canada, Open File 539, Map 5, 1:100,000 scale.</w:t>
      </w:r>
    </w:p>
    <w:p w14:paraId="5A26506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Klassen, R.W., 1983. Surficial geology, Coal River [West Half], Yukon Territory. Geological Survey of Canada, Preliminary Map 13-1982, 1:250,000 scale.</w:t>
      </w:r>
    </w:p>
    <w:p w14:paraId="0AE7366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Klassen, R.W., 1983. Surficial geology, Wolf Lake, Yukon Territory. Geological Survey of Canada, Preliminary Map 14-1982, 1:250,000 scale.</w:t>
      </w:r>
    </w:p>
    <w:p w14:paraId="631F66C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Klassen, R.W. and Morison, S.R., 1978. Surficial geology, southern Yukon-northern British Columbia. Geological Survey of Canada, Open File 594, 1:100,000 scale.</w:t>
      </w:r>
    </w:p>
    <w:p w14:paraId="46B7048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Klassen, R.W., and Morison, S.R., 1982. Surficial geology, Watson Lake, Yukon Territory. Geological Survey of Canada, Preliminary Map 21-1981, 1:250,000 scale.</w:t>
      </w:r>
    </w:p>
    <w:p w14:paraId="7635DB9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Klassen, R.W., and Morison, S.R., 1987. Surficial geology, Laberge, Yukon Territory. Geological Survey of Canada, Preliminary Map 8-1985, 1:250,000 scale.</w:t>
      </w:r>
    </w:p>
    <w:p w14:paraId="0B36890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xml:space="preserve">, R. and Daykin, P., 1981. Surficial geology of </w:t>
      </w:r>
      <w:proofErr w:type="spellStart"/>
      <w:r w:rsidRPr="001F1F2E">
        <w:rPr>
          <w:rFonts w:ascii="Times New Roman" w:hAnsi="Times New Roman" w:cs="Times New Roman"/>
          <w:sz w:val="24"/>
          <w:szCs w:val="24"/>
        </w:rPr>
        <w:t>Aiyansh</w:t>
      </w:r>
      <w:proofErr w:type="spellEnd"/>
      <w:r w:rsidRPr="001F1F2E">
        <w:rPr>
          <w:rFonts w:ascii="Times New Roman" w:hAnsi="Times New Roman" w:cs="Times New Roman"/>
          <w:sz w:val="24"/>
          <w:szCs w:val="24"/>
        </w:rPr>
        <w:t>, British Columbia (NTS 103P/6). British Columbia Ministry of Environment, 1:50,000 scale.</w:t>
      </w:r>
    </w:p>
    <w:p w14:paraId="463287C3"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R. and Daykin, P., 1981. Surficial geology of Brown Bear Lake, British Columbia (NTS 103P/15). British Columbia Ministry of Environment, 1:50,000 scale.</w:t>
      </w:r>
    </w:p>
    <w:p w14:paraId="1B8F179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R. and Daykin, P., 1981. Surficial geology of Cranberry River, British Columbia (NTS 103P/10). British Columbia Ministry of Environment, 1:50,000 scale.</w:t>
      </w:r>
    </w:p>
    <w:p w14:paraId="5B89985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xml:space="preserve">, R. and Daykin, P., 1981. Surficial geology of </w:t>
      </w:r>
      <w:proofErr w:type="spellStart"/>
      <w:r w:rsidRPr="001F1F2E">
        <w:rPr>
          <w:rFonts w:ascii="Times New Roman" w:hAnsi="Times New Roman" w:cs="Times New Roman"/>
          <w:sz w:val="24"/>
          <w:szCs w:val="24"/>
        </w:rPr>
        <w:t>Kinscutch</w:t>
      </w:r>
      <w:proofErr w:type="spellEnd"/>
      <w:r w:rsidRPr="001F1F2E">
        <w:rPr>
          <w:rFonts w:ascii="Times New Roman" w:hAnsi="Times New Roman" w:cs="Times New Roman"/>
          <w:sz w:val="24"/>
          <w:szCs w:val="24"/>
        </w:rPr>
        <w:t xml:space="preserve"> River, British Columbia (NTS 103P/11). British Columbia Ministry of Environment, 1:50,000 scale.</w:t>
      </w:r>
    </w:p>
    <w:p w14:paraId="48A6CF59"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xml:space="preserve">, R. and Daykin, P., 1981. Surficial geology of </w:t>
      </w:r>
      <w:proofErr w:type="spellStart"/>
      <w:r w:rsidRPr="001F1F2E">
        <w:rPr>
          <w:rFonts w:ascii="Times New Roman" w:hAnsi="Times New Roman" w:cs="Times New Roman"/>
          <w:sz w:val="24"/>
          <w:szCs w:val="24"/>
        </w:rPr>
        <w:t>Kispoix</w:t>
      </w:r>
      <w:proofErr w:type="spellEnd"/>
      <w:r w:rsidRPr="001F1F2E">
        <w:rPr>
          <w:rFonts w:ascii="Times New Roman" w:hAnsi="Times New Roman" w:cs="Times New Roman"/>
          <w:sz w:val="24"/>
          <w:szCs w:val="24"/>
        </w:rPr>
        <w:t xml:space="preserve"> River, British Columbia (NTS 103P/9). British Columbia Ministry of Environment, 1:50,000 scale.</w:t>
      </w:r>
    </w:p>
    <w:p w14:paraId="426D5F93"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xml:space="preserve">, R. and Daykin, P., 1981. Surficial geology of </w:t>
      </w:r>
      <w:proofErr w:type="spellStart"/>
      <w:r w:rsidRPr="001F1F2E">
        <w:rPr>
          <w:rFonts w:ascii="Times New Roman" w:hAnsi="Times New Roman" w:cs="Times New Roman"/>
          <w:sz w:val="24"/>
          <w:szCs w:val="24"/>
        </w:rPr>
        <w:t>Kiteen</w:t>
      </w:r>
      <w:proofErr w:type="spellEnd"/>
      <w:r w:rsidRPr="001F1F2E">
        <w:rPr>
          <w:rFonts w:ascii="Times New Roman" w:hAnsi="Times New Roman" w:cs="Times New Roman"/>
          <w:sz w:val="24"/>
          <w:szCs w:val="24"/>
        </w:rPr>
        <w:t xml:space="preserve"> River, British Columbia (NTS 103P/7). British Columbia Ministry of Environment, 1:50,000 scale.</w:t>
      </w:r>
    </w:p>
    <w:p w14:paraId="78F866DC"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R. and Daykin, P., 1981. Surficial geology of Nass River, British Columbia (NTS 103P/16). British Columbia Ministry of Environment, 1:50,000 scale.</w:t>
      </w:r>
    </w:p>
    <w:p w14:paraId="6C8F0BA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Kowall</w:t>
      </w:r>
      <w:proofErr w:type="spellEnd"/>
      <w:r w:rsidRPr="001F1F2E">
        <w:rPr>
          <w:rFonts w:ascii="Times New Roman" w:hAnsi="Times New Roman" w:cs="Times New Roman"/>
          <w:sz w:val="24"/>
          <w:szCs w:val="24"/>
        </w:rPr>
        <w:t>, R. and Daykin, P., 1981. Surficial geology of Observation Inlet, British Columbia (NTS 103P/5). British Columbia Ministry of Environment, 1:50,000 scale.</w:t>
      </w:r>
    </w:p>
    <w:p w14:paraId="46BF81C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R. and Daykin, P., 1981. Surficial geology of White River, British Columbia (NTS 103P/14). British Columbia Ministry of Environment, 1:50,000 scale.</w:t>
      </w:r>
    </w:p>
    <w:p w14:paraId="3BE377D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Kowall</w:t>
      </w:r>
      <w:proofErr w:type="spellEnd"/>
      <w:r w:rsidRPr="001F1F2E">
        <w:rPr>
          <w:rFonts w:ascii="Times New Roman" w:hAnsi="Times New Roman" w:cs="Times New Roman"/>
          <w:sz w:val="24"/>
          <w:szCs w:val="24"/>
        </w:rPr>
        <w:t>, R.C., 1982. Soils of the Fort Simpson trail area (NTS 94O/5, 6, 7). British Columbia Ministry of Forests, 1:50,000 scale.</w:t>
      </w:r>
    </w:p>
    <w:p w14:paraId="2079D2FE"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xml:space="preserve">, L., 1986. </w:t>
      </w:r>
      <w:proofErr w:type="spellStart"/>
      <w:r w:rsidRPr="001F1F2E">
        <w:rPr>
          <w:rFonts w:ascii="Times New Roman" w:hAnsi="Times New Roman" w:cs="Times New Roman"/>
          <w:sz w:val="24"/>
          <w:szCs w:val="24"/>
        </w:rPr>
        <w:t>Atlin</w:t>
      </w:r>
      <w:proofErr w:type="spellEnd"/>
      <w:r w:rsidRPr="001F1F2E">
        <w:rPr>
          <w:rFonts w:ascii="Times New Roman" w:hAnsi="Times New Roman" w:cs="Times New Roman"/>
          <w:sz w:val="24"/>
          <w:szCs w:val="24"/>
        </w:rPr>
        <w:t xml:space="preserve"> Folio: 2 Terrain (NTS 104N/5, 6, 11, 12). British Columbia Ministry of Environment, 1:50,000 scale.</w:t>
      </w:r>
    </w:p>
    <w:p w14:paraId="7CA02A38"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L., 1986. Surficial geology of Burnie Lake, British Columbia (NTS 93L/5). British Columbia Ministry of Environment, 1:50,000 scale.</w:t>
      </w:r>
    </w:p>
    <w:p w14:paraId="27809F48"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xml:space="preserve">, L., 1986. Surficial geology of </w:t>
      </w:r>
      <w:proofErr w:type="spellStart"/>
      <w:r w:rsidRPr="001F1F2E">
        <w:rPr>
          <w:rFonts w:ascii="Times New Roman" w:hAnsi="Times New Roman" w:cs="Times New Roman"/>
          <w:sz w:val="24"/>
          <w:szCs w:val="24"/>
        </w:rPr>
        <w:t>Thautil</w:t>
      </w:r>
      <w:proofErr w:type="spellEnd"/>
      <w:r w:rsidRPr="001F1F2E">
        <w:rPr>
          <w:rFonts w:ascii="Times New Roman" w:hAnsi="Times New Roman" w:cs="Times New Roman"/>
          <w:sz w:val="24"/>
          <w:szCs w:val="24"/>
        </w:rPr>
        <w:t xml:space="preserve"> River, British Columbia (NTS 93L/6). British Columbia Ministry of Environment, 1:50,000 scale.</w:t>
      </w:r>
    </w:p>
    <w:p w14:paraId="0C6B473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L., 1991. Surficial geology and drainage of Big Bend Creek, British Columbia (NTS 93F/10). British Columbia Ministry of Environment, 1:50,000 scale.</w:t>
      </w:r>
    </w:p>
    <w:p w14:paraId="0A984D25"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xml:space="preserve">, L., 1991. Surficial geology and drainage of </w:t>
      </w:r>
      <w:proofErr w:type="spellStart"/>
      <w:r w:rsidRPr="001F1F2E">
        <w:rPr>
          <w:rFonts w:ascii="Times New Roman" w:hAnsi="Times New Roman" w:cs="Times New Roman"/>
          <w:sz w:val="24"/>
          <w:szCs w:val="24"/>
        </w:rPr>
        <w:t>Cheslatta</w:t>
      </w:r>
      <w:proofErr w:type="spellEnd"/>
      <w:r w:rsidRPr="001F1F2E">
        <w:rPr>
          <w:rFonts w:ascii="Times New Roman" w:hAnsi="Times New Roman" w:cs="Times New Roman"/>
          <w:sz w:val="24"/>
          <w:szCs w:val="24"/>
        </w:rPr>
        <w:t xml:space="preserve"> Lake, British Columbia (NTS 93F/11). British Columbia Ministry of Environment, 1:50,000 scale.</w:t>
      </w:r>
    </w:p>
    <w:p w14:paraId="0FD44C73"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L., 1991. Surficial geology and drainage of Hallett Lake, British Columbia (NTS 93F/15). British Columbia Ministry of Environment, 1:50,000 scale.</w:t>
      </w:r>
    </w:p>
    <w:p w14:paraId="5E85A09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L., 1991. Surficial geology and drainage of Knapp Lake, British Columbia (NTS 93F/14). British Columbia Ministry of Environment, 1:50,000 scale.</w:t>
      </w:r>
    </w:p>
    <w:p w14:paraId="476F496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Lacelle</w:t>
      </w:r>
      <w:proofErr w:type="spellEnd"/>
      <w:r w:rsidRPr="001F1F2E">
        <w:rPr>
          <w:rFonts w:ascii="Times New Roman" w:hAnsi="Times New Roman" w:cs="Times New Roman"/>
          <w:sz w:val="24"/>
          <w:szCs w:val="24"/>
        </w:rPr>
        <w:t>, L., 1991. Surficial geology and drainage of Marilla, British Columbia (NTS 93F/12). British Columbia Ministry of Environment, 1:50,000 scale.</w:t>
      </w:r>
    </w:p>
    <w:p w14:paraId="1360C2C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xml:space="preserve">, </w:t>
      </w:r>
      <w:proofErr w:type="gramStart"/>
      <w:r w:rsidRPr="001F1F2E">
        <w:rPr>
          <w:rFonts w:ascii="Times New Roman" w:hAnsi="Times New Roman" w:cs="Times New Roman"/>
          <w:sz w:val="24"/>
          <w:szCs w:val="24"/>
        </w:rPr>
        <w:t>L..</w:t>
      </w:r>
      <w:proofErr w:type="gramEnd"/>
      <w:r w:rsidRPr="001F1F2E">
        <w:rPr>
          <w:rFonts w:ascii="Times New Roman" w:hAnsi="Times New Roman" w:cs="Times New Roman"/>
          <w:sz w:val="24"/>
          <w:szCs w:val="24"/>
        </w:rPr>
        <w:t xml:space="preserve"> Murray-</w:t>
      </w:r>
      <w:proofErr w:type="spellStart"/>
      <w:r w:rsidRPr="001F1F2E">
        <w:rPr>
          <w:rFonts w:ascii="Times New Roman" w:hAnsi="Times New Roman" w:cs="Times New Roman"/>
          <w:sz w:val="24"/>
          <w:szCs w:val="24"/>
        </w:rPr>
        <w:t>Cheslatta</w:t>
      </w:r>
      <w:proofErr w:type="spellEnd"/>
      <w:r w:rsidRPr="001F1F2E">
        <w:rPr>
          <w:rFonts w:ascii="Times New Roman" w:hAnsi="Times New Roman" w:cs="Times New Roman"/>
          <w:sz w:val="24"/>
          <w:szCs w:val="24"/>
        </w:rPr>
        <w:t xml:space="preserve"> biophysical project: terrain (NTS 93F/12). British Columbia Ministry of Environment, 1:50,000 scale.</w:t>
      </w:r>
    </w:p>
    <w:p w14:paraId="021C05AA"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Leaming</w:t>
      </w:r>
      <w:proofErr w:type="spellEnd"/>
      <w:r w:rsidRPr="001F1F2E">
        <w:rPr>
          <w:rFonts w:ascii="Times New Roman" w:hAnsi="Times New Roman" w:cs="Times New Roman"/>
          <w:sz w:val="24"/>
          <w:szCs w:val="24"/>
        </w:rPr>
        <w:t>, S.P. and Armstrong, J.E., 1969. Surficial geology, Prince George, British Columbia. Geological Survey of Canada, Preliminary Map 3-1969, 1:250,000 scale.</w:t>
      </w:r>
    </w:p>
    <w:p w14:paraId="0811E9E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Leboe</w:t>
      </w:r>
      <w:proofErr w:type="spellEnd"/>
      <w:r w:rsidRPr="001F1F2E">
        <w:rPr>
          <w:rFonts w:ascii="Times New Roman" w:hAnsi="Times New Roman" w:cs="Times New Roman"/>
          <w:sz w:val="24"/>
          <w:szCs w:val="24"/>
        </w:rPr>
        <w:t xml:space="preserve">, E.R., </w:t>
      </w: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xml:space="preserve">, P.T., Dixon-Warren, A. and </w:t>
      </w:r>
      <w:proofErr w:type="spellStart"/>
      <w:r w:rsidRPr="001F1F2E">
        <w:rPr>
          <w:rFonts w:ascii="Times New Roman" w:hAnsi="Times New Roman" w:cs="Times New Roman"/>
          <w:sz w:val="24"/>
          <w:szCs w:val="24"/>
        </w:rPr>
        <w:t>Ledwon</w:t>
      </w:r>
      <w:proofErr w:type="spellEnd"/>
      <w:r w:rsidRPr="001F1F2E">
        <w:rPr>
          <w:rFonts w:ascii="Times New Roman" w:hAnsi="Times New Roman" w:cs="Times New Roman"/>
          <w:sz w:val="24"/>
          <w:szCs w:val="24"/>
        </w:rPr>
        <w:t xml:space="preserve">, A., 1997. Terrain geology map of North </w:t>
      </w:r>
      <w:proofErr w:type="spellStart"/>
      <w:r w:rsidRPr="001F1F2E">
        <w:rPr>
          <w:rFonts w:ascii="Times New Roman" w:hAnsi="Times New Roman" w:cs="Times New Roman"/>
          <w:sz w:val="24"/>
          <w:szCs w:val="24"/>
        </w:rPr>
        <w:t>Barriere</w:t>
      </w:r>
      <w:proofErr w:type="spellEnd"/>
      <w:r w:rsidRPr="001F1F2E">
        <w:rPr>
          <w:rFonts w:ascii="Times New Roman" w:hAnsi="Times New Roman" w:cs="Times New Roman"/>
          <w:sz w:val="24"/>
          <w:szCs w:val="24"/>
        </w:rPr>
        <w:t xml:space="preserve"> Lake area (NTS 82M/5). British Columbia Ministry of Employment and Investment, British Columbia Geological Survey, Open File 1997-06, 1:50,000 scale.</w:t>
      </w:r>
    </w:p>
    <w:p w14:paraId="3248188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Lett, R., 2008. Personal communication. British Columbia Ministry of Energy, Mines and Petroleum Resources, British Columbia Geological Survey, unpublished.</w:t>
      </w:r>
    </w:p>
    <w:p w14:paraId="12E1749C"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V.M., 2002. Surficial geology compilation map of the Babine Porphyry district (NTS 93L/9, 16; 93M/1, 2, 7, 8). British Columbia Ministry of Energy and Mines, British Columbia Geological Survey, Geoscience Map 2002-02, 1:100,000 scale.</w:t>
      </w:r>
    </w:p>
    <w:p w14:paraId="6E434824"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and Giles, T.R., 1994. Surficial geology and Quaternary stratigraphy of the </w:t>
      </w:r>
      <w:proofErr w:type="spellStart"/>
      <w:r w:rsidRPr="001F1F2E">
        <w:rPr>
          <w:rFonts w:ascii="Times New Roman" w:hAnsi="Times New Roman" w:cs="Times New Roman"/>
          <w:sz w:val="24"/>
          <w:szCs w:val="24"/>
        </w:rPr>
        <w:t>Fawnie</w:t>
      </w:r>
      <w:proofErr w:type="spellEnd"/>
      <w:r w:rsidRPr="001F1F2E">
        <w:rPr>
          <w:rFonts w:ascii="Times New Roman" w:hAnsi="Times New Roman" w:cs="Times New Roman"/>
          <w:sz w:val="24"/>
          <w:szCs w:val="24"/>
        </w:rPr>
        <w:t xml:space="preserve"> Creek area (NTS 93F/3). British Columbia Ministry of Energy, Mines and Petroleum Resources, British Columbia Geological Survey, Open File 1994-09, 1:50,000 scale.</w:t>
      </w:r>
    </w:p>
    <w:p w14:paraId="26338FDE"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Kerr, D.E., Lowe, C. and Blyth, H., 2003. Quaternary geology of the </w:t>
      </w:r>
      <w:proofErr w:type="spellStart"/>
      <w:r w:rsidRPr="001F1F2E">
        <w:rPr>
          <w:rFonts w:ascii="Times New Roman" w:hAnsi="Times New Roman" w:cs="Times New Roman"/>
          <w:sz w:val="24"/>
          <w:szCs w:val="24"/>
        </w:rPr>
        <w:t>Atlin</w:t>
      </w:r>
      <w:proofErr w:type="spellEnd"/>
      <w:r w:rsidRPr="001F1F2E">
        <w:rPr>
          <w:rFonts w:ascii="Times New Roman" w:hAnsi="Times New Roman" w:cs="Times New Roman"/>
          <w:sz w:val="24"/>
          <w:szCs w:val="24"/>
        </w:rPr>
        <w:t xml:space="preserve"> area, British Columbia (NTS 104N/11, 12). British Columbia Ministry of Energy and Mines, British Columbia Geological Survey, Geoscience Map 2003-01, 1:50,000 scale.</w:t>
      </w:r>
    </w:p>
    <w:p w14:paraId="23230068"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Lipovsky</w:t>
      </w:r>
      <w:proofErr w:type="spellEnd"/>
      <w:r w:rsidRPr="001F1F2E">
        <w:rPr>
          <w:rFonts w:ascii="Times New Roman" w:hAnsi="Times New Roman" w:cs="Times New Roman"/>
          <w:sz w:val="24"/>
          <w:szCs w:val="24"/>
        </w:rPr>
        <w:t xml:space="preserve">, P.S., McKenna, K., and </w:t>
      </w:r>
      <w:proofErr w:type="spellStart"/>
      <w:r w:rsidRPr="001F1F2E">
        <w:rPr>
          <w:rFonts w:ascii="Times New Roman" w:hAnsi="Times New Roman" w:cs="Times New Roman"/>
          <w:sz w:val="24"/>
          <w:szCs w:val="24"/>
        </w:rPr>
        <w:t>Huscroft</w:t>
      </w:r>
      <w:proofErr w:type="spellEnd"/>
      <w:r w:rsidRPr="001F1F2E">
        <w:rPr>
          <w:rFonts w:ascii="Times New Roman" w:hAnsi="Times New Roman" w:cs="Times New Roman"/>
          <w:sz w:val="24"/>
          <w:szCs w:val="24"/>
        </w:rPr>
        <w:t>, C.A., 2005. Surficial Geology of Watson Lake (105A/2), Yukon. Yukon Geological Survey, Open File 2005-7, 1:50,000 scale.</w:t>
      </w:r>
    </w:p>
    <w:p w14:paraId="10D3579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1960. Mining properties, Nelson, west half, Kootenay and Similkameen districts, British Columbia. Geological Survey of Canada, A Series Map 1091A, 1:253,440 scale.</w:t>
      </w:r>
    </w:p>
    <w:p w14:paraId="16D341F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1961. Kettle River, west half, British Columbia. Geological Survey of Canada, Preliminary Map 15-1961, 1:253,440 scale.</w:t>
      </w:r>
    </w:p>
    <w:p w14:paraId="4195CCD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1962. Geology, Trail, Rossland-trail, east half, British Columbia. Geological Survey of Canada, Preliminary Map 7-1962, 1:63,360 scale.</w:t>
      </w:r>
    </w:p>
    <w:p w14:paraId="2ADF109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1963. Geology, Rossland, Rossland-trail, east half, British Columbia. Geological Survey of Canada, Preliminary Map 23-1963, 1:63,360 scale.</w:t>
      </w:r>
    </w:p>
    <w:p w14:paraId="4A8D5B0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1965. Geology, Salmo, British Columbia. Geological Survey of Canada, A Series Map 1145A, 1:63,360 scale.</w:t>
      </w:r>
    </w:p>
    <w:p w14:paraId="2BEB2A3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Little, H.W., 1983. Geology, </w:t>
      </w:r>
      <w:proofErr w:type="spellStart"/>
      <w:r w:rsidRPr="001F1F2E">
        <w:rPr>
          <w:rFonts w:ascii="Times New Roman" w:hAnsi="Times New Roman" w:cs="Times New Roman"/>
          <w:sz w:val="24"/>
          <w:szCs w:val="24"/>
        </w:rPr>
        <w:t>Bonnington</w:t>
      </w:r>
      <w:proofErr w:type="spellEnd"/>
      <w:r w:rsidRPr="001F1F2E">
        <w:rPr>
          <w:rFonts w:ascii="Times New Roman" w:hAnsi="Times New Roman" w:cs="Times New Roman"/>
          <w:sz w:val="24"/>
          <w:szCs w:val="24"/>
        </w:rPr>
        <w:t xml:space="preserve"> map area, British Columbia. Geological Survey of Canada, A Series Map 1571A, 1:50,000 scale.</w:t>
      </w:r>
    </w:p>
    <w:p w14:paraId="77C02D3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1985. Preliminary geological map of Nelson (NTS 82F west half) map area, British Columbia. Geological Survey of Canada, Open File 1195, 1:125,000 scale.</w:t>
      </w:r>
    </w:p>
    <w:p w14:paraId="2292922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and McAllister, A.L., 1964. Geology, Ymir, Nelson, east half, British Columbia. Geological Survey of Canada, A Series Map 1144A, 1:63,360 scale.</w:t>
      </w:r>
    </w:p>
    <w:p w14:paraId="6BFCFA6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Little, H.W., Thorpe, R.I., Monger, J.W.H. and Church, B.N., 1983. Geology, Greenwood, British Columbia. Geological Survey of Canada, A Series Map 1500A, 1:50,000 scale.</w:t>
      </w:r>
    </w:p>
    <w:p w14:paraId="631EB89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Lord, C.S., 1949. McConnell Creek, Cassiar district, British Columbia. Geological Survey of Canada, A Series Map 962A, 1:253,440 scale.</w:t>
      </w:r>
    </w:p>
    <w:p w14:paraId="2C9BCF1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Mathews, W.H., </w:t>
      </w:r>
      <w:proofErr w:type="spellStart"/>
      <w:r w:rsidRPr="001F1F2E">
        <w:rPr>
          <w:rFonts w:ascii="Times New Roman" w:hAnsi="Times New Roman" w:cs="Times New Roman"/>
          <w:sz w:val="24"/>
          <w:szCs w:val="24"/>
        </w:rPr>
        <w:t>Gabrielse</w:t>
      </w:r>
      <w:proofErr w:type="spellEnd"/>
      <w:r w:rsidRPr="001F1F2E">
        <w:rPr>
          <w:rFonts w:ascii="Times New Roman" w:hAnsi="Times New Roman" w:cs="Times New Roman"/>
          <w:sz w:val="24"/>
          <w:szCs w:val="24"/>
        </w:rPr>
        <w:t xml:space="preserve">, H. and Rutter, N.W., 1975. Glacial map of </w:t>
      </w:r>
      <w:proofErr w:type="spellStart"/>
      <w:r w:rsidRPr="001F1F2E">
        <w:rPr>
          <w:rFonts w:ascii="Times New Roman" w:hAnsi="Times New Roman" w:cs="Times New Roman"/>
          <w:sz w:val="24"/>
          <w:szCs w:val="24"/>
        </w:rPr>
        <w:t>Beatton</w:t>
      </w:r>
      <w:proofErr w:type="spellEnd"/>
      <w:r w:rsidRPr="001F1F2E">
        <w:rPr>
          <w:rFonts w:ascii="Times New Roman" w:hAnsi="Times New Roman" w:cs="Times New Roman"/>
          <w:sz w:val="24"/>
          <w:szCs w:val="24"/>
        </w:rPr>
        <w:t xml:space="preserve"> river map-area, British Columbia. Geological Survey of Canada, Open File 274, 1:1,000,000 scale.</w:t>
      </w:r>
    </w:p>
    <w:p w14:paraId="7065AB6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Maxwell, R., 1978. Surficial geology of Belcourt Creek, British Columbia (NTS 93I/9). British Columbia Ministry of Environment, 1:50,000 scale.</w:t>
      </w:r>
    </w:p>
    <w:p w14:paraId="076E8CA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Maxwell, R. and </w:t>
      </w:r>
      <w:proofErr w:type="spellStart"/>
      <w:r w:rsidRPr="001F1F2E">
        <w:rPr>
          <w:rFonts w:ascii="Times New Roman" w:hAnsi="Times New Roman" w:cs="Times New Roman"/>
          <w:sz w:val="24"/>
          <w:szCs w:val="24"/>
        </w:rPr>
        <w:t>Vold</w:t>
      </w:r>
      <w:proofErr w:type="spellEnd"/>
      <w:r w:rsidRPr="001F1F2E">
        <w:rPr>
          <w:rFonts w:ascii="Times New Roman" w:hAnsi="Times New Roman" w:cs="Times New Roman"/>
          <w:sz w:val="24"/>
          <w:szCs w:val="24"/>
        </w:rPr>
        <w:t>, T., 1977. Surficial geology of Mount Sir Alexander, British Columbia (NTS 93H/16). British Columbia Ministry of Environment, 1:50,000 scale.</w:t>
      </w:r>
    </w:p>
    <w:p w14:paraId="3715C51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Maxwell, R. and </w:t>
      </w:r>
      <w:proofErr w:type="spellStart"/>
      <w:r w:rsidRPr="001F1F2E">
        <w:rPr>
          <w:rFonts w:ascii="Times New Roman" w:hAnsi="Times New Roman" w:cs="Times New Roman"/>
          <w:sz w:val="24"/>
          <w:szCs w:val="24"/>
        </w:rPr>
        <w:t>Vold</w:t>
      </w:r>
      <w:proofErr w:type="spellEnd"/>
      <w:r w:rsidRPr="001F1F2E">
        <w:rPr>
          <w:rFonts w:ascii="Times New Roman" w:hAnsi="Times New Roman" w:cs="Times New Roman"/>
          <w:sz w:val="24"/>
          <w:szCs w:val="24"/>
        </w:rPr>
        <w:t>, T., 1977. Surficial geology of Wapiti, British Columbia (NTS 93I/7). British Columbia Ministry of Environment, 1:50,000 scale.</w:t>
      </w:r>
    </w:p>
    <w:p w14:paraId="593703E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McCammon, J.W., 1977. Surficial geology and sand and gravel deposits of Sunshine Coast, Powell River and Campbell River areas. British Columbia Ministry of Energy, Mines and Petroleum Resources, British Columbia Geological Survey, Bulletin 65, 1:1,000 scale.</w:t>
      </w:r>
    </w:p>
    <w:p w14:paraId="2E9EB5FA"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McClenagan</w:t>
      </w:r>
      <w:proofErr w:type="spellEnd"/>
      <w:r w:rsidRPr="001F1F2E">
        <w:rPr>
          <w:rFonts w:ascii="Times New Roman" w:hAnsi="Times New Roman" w:cs="Times New Roman"/>
          <w:sz w:val="24"/>
          <w:szCs w:val="24"/>
        </w:rPr>
        <w:t>, J.D., 2005. The occurrence and origins of streamlined forms in central British Columbia. University of Victoria, unpublished PhD thesis, 1:400,000 scale.</w:t>
      </w:r>
    </w:p>
    <w:p w14:paraId="19B7FC9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McCuaig, S., 2003. Surficial geology, Nass Valley and Kitsault Valley, British Columbia. Geological Survey of Canada, Open File 3901, 1:100,000 scale.</w:t>
      </w:r>
    </w:p>
    <w:p w14:paraId="4262966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McCuaig, S.J., 2009. Surficial geology, Deka Lake, British Columbia. Geological Survey of Canada, Open File 6173, 1:50,000 scale.</w:t>
      </w:r>
    </w:p>
    <w:p w14:paraId="5B30F44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McEvoy, J., 1895. British Columbia, Kamloops Sheet, topography, economic minerals and glacial striae, sheet 12. Geological Survey of Canada, Multicoloured Map 557, 1:253,444 scale.</w:t>
      </w:r>
    </w:p>
    <w:p w14:paraId="001892E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McEwen, G., 2013. Personal communication. University of Victoria, unpublished, 1:50,000 scale.</w:t>
      </w:r>
    </w:p>
    <w:p w14:paraId="49C951F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McMechan</w:t>
      </w:r>
      <w:proofErr w:type="spellEnd"/>
      <w:r w:rsidRPr="001F1F2E">
        <w:rPr>
          <w:rFonts w:ascii="Times New Roman" w:hAnsi="Times New Roman" w:cs="Times New Roman"/>
          <w:sz w:val="24"/>
          <w:szCs w:val="24"/>
        </w:rPr>
        <w:t>, M.E. and Rutter, N.W., 1986. Geology, Mount Selwyn, British Columbia. Geological Survey of Canada, A Series Map 1625A, 1:50,000 scale.</w:t>
      </w:r>
    </w:p>
    <w:p w14:paraId="4B5AF9C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Mihalynuk, M. and Rouse, J.N., 1988. Geology and regional geochemical survey of the </w:t>
      </w:r>
      <w:proofErr w:type="spellStart"/>
      <w:r w:rsidRPr="001F1F2E">
        <w:rPr>
          <w:rFonts w:ascii="Times New Roman" w:hAnsi="Times New Roman" w:cs="Times New Roman"/>
          <w:sz w:val="24"/>
          <w:szCs w:val="24"/>
        </w:rPr>
        <w:t>Tutshi</w:t>
      </w:r>
      <w:proofErr w:type="spellEnd"/>
      <w:r w:rsidRPr="001F1F2E">
        <w:rPr>
          <w:rFonts w:ascii="Times New Roman" w:hAnsi="Times New Roman" w:cs="Times New Roman"/>
          <w:sz w:val="24"/>
          <w:szCs w:val="24"/>
        </w:rPr>
        <w:t xml:space="preserve"> Lake map area (104M/15). British Columbia Ministry of Energy, Mines and Petroleum Resources, British Columbia Geological Survey, Open File 1988-05, 1:50,000 scale.</w:t>
      </w:r>
    </w:p>
    <w:p w14:paraId="7C2C33F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Mihalynuk, M.G., 1997. Geology of the Tagish Lake Area (NTS 104M/8, 9, 10E, 15 &amp; 104N/12W). British Columbia Ministry of Employment and Investment, British Columbia Geological Survey, Geoscience Map 1997-1, 1:100,000 scale.</w:t>
      </w:r>
    </w:p>
    <w:p w14:paraId="46D3205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Mihalynuk, M.G. and Harker, L.L., 2007. Riske Creek Geology (NTS 92O/16W). British Columbia Ministry of Energy, Mines and Petroleum Resources, British Columbia Geological Survey, Open File 2007-06, 1:50,000 scale.</w:t>
      </w:r>
    </w:p>
    <w:p w14:paraId="2C8C82B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Mihalynuk, M.G., </w:t>
      </w:r>
      <w:proofErr w:type="spellStart"/>
      <w:r w:rsidRPr="001F1F2E">
        <w:rPr>
          <w:rFonts w:ascii="Times New Roman" w:hAnsi="Times New Roman" w:cs="Times New Roman"/>
          <w:sz w:val="24"/>
          <w:szCs w:val="24"/>
        </w:rPr>
        <w:t>Orovan</w:t>
      </w:r>
      <w:proofErr w:type="spellEnd"/>
      <w:r w:rsidRPr="001F1F2E">
        <w:rPr>
          <w:rFonts w:ascii="Times New Roman" w:hAnsi="Times New Roman" w:cs="Times New Roman"/>
          <w:sz w:val="24"/>
          <w:szCs w:val="24"/>
        </w:rPr>
        <w:t xml:space="preserve">, E.A., Larocque, J.P., </w:t>
      </w:r>
      <w:proofErr w:type="spellStart"/>
      <w:r w:rsidRPr="001F1F2E">
        <w:rPr>
          <w:rFonts w:ascii="Times New Roman" w:hAnsi="Times New Roman" w:cs="Times New Roman"/>
          <w:sz w:val="24"/>
          <w:szCs w:val="24"/>
        </w:rPr>
        <w:t>Bachiu</w:t>
      </w:r>
      <w:proofErr w:type="spellEnd"/>
      <w:r w:rsidRPr="001F1F2E">
        <w:rPr>
          <w:rFonts w:ascii="Times New Roman" w:hAnsi="Times New Roman" w:cs="Times New Roman"/>
          <w:sz w:val="24"/>
          <w:szCs w:val="24"/>
        </w:rPr>
        <w:t xml:space="preserve">, T. and Wardle, J., 2009. </w:t>
      </w:r>
      <w:proofErr w:type="spellStart"/>
      <w:r w:rsidRPr="001F1F2E">
        <w:rPr>
          <w:rFonts w:ascii="Times New Roman" w:hAnsi="Times New Roman" w:cs="Times New Roman"/>
          <w:sz w:val="24"/>
          <w:szCs w:val="24"/>
        </w:rPr>
        <w:t>Chilanko</w:t>
      </w:r>
      <w:proofErr w:type="spellEnd"/>
      <w:r w:rsidRPr="001F1F2E">
        <w:rPr>
          <w:rFonts w:ascii="Times New Roman" w:hAnsi="Times New Roman" w:cs="Times New Roman"/>
          <w:sz w:val="24"/>
          <w:szCs w:val="24"/>
        </w:rPr>
        <w:t xml:space="preserve"> Forks area geology (NTS 93C/01 and 09 south). British Columbia Ministry of Energy, Mines and Petroleum Resources, British Columbia Geological Survey, Open File 2009-06, 1:50,000 scale.</w:t>
      </w:r>
    </w:p>
    <w:p w14:paraId="257EBF6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Davies, 1982. Surficial geology and soils, Southern Lakes project (NTS 105C NW). Yukon Government, unpublished, 1:100,000 scale.</w:t>
      </w:r>
    </w:p>
    <w:p w14:paraId="0A80C87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Davies, 1982. Surficial geology and soils, Southern Lakes project (NTS 105C SE). Yukon Government, unpublished, 1:100,000 scale.</w:t>
      </w:r>
    </w:p>
    <w:p w14:paraId="0997BAC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Morison, S., McKenna, K., and Davies, 1982. Surficial geology and soils, Southern Lakes project (NTS 105C SW). Yukon Government, unpublished, 1:100,000 scale.</w:t>
      </w:r>
    </w:p>
    <w:p w14:paraId="1CE6131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Davies, 1982. Surficial geology and soils, Southern Lakes project (NTS 105D NE). Yukon Government, unpublished, 1:100,000 scale.</w:t>
      </w:r>
    </w:p>
    <w:p w14:paraId="4176C07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Davies, 1982. Surficial geology and soils, Southern Lakes project (NTS 105D NW). Yukon Government, unpublished, 1:100,000 scale.</w:t>
      </w:r>
    </w:p>
    <w:p w14:paraId="03C2FCD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Davies, 1982. Surficial geology and soils, Southern Lakes project (NTS 105D SE). Yukon Government, unpublished, 1:100,000 scale.</w:t>
      </w:r>
    </w:p>
    <w:p w14:paraId="6A6A628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Davies, 1982. Surficial geology and soils, Southern Lakes project (NTS 105D SW). Yukon Government, unpublished, 1:100,000 scale.</w:t>
      </w:r>
    </w:p>
    <w:p w14:paraId="0E52A52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Rowed, 1981. Surficial geology and soils, MacMillan Pass project (NTS 105O SE &amp; 105P SW). Yukon Government, unpublished, 1:100,000 scale.</w:t>
      </w:r>
    </w:p>
    <w:p w14:paraId="1396369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 McKenna, K., and Rowed, 1981. Surficial geology and soils, MacMillan Pass project (NTS 105O SW). Yukon Government, unpublished, 1:100,000 scale.</w:t>
      </w:r>
    </w:p>
    <w:p w14:paraId="04B8F08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S.R., and Klassen, R.W., 1991. Surficial geology, Whitehorse, Yukon Territory. Geological Survey of Canada, Preliminary Map 12-1990, 1:250,000 scale.</w:t>
      </w:r>
    </w:p>
    <w:p w14:paraId="45F07BA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Morison, S.R., and Klassen, R.W., 1997. Surficial geology, Teslin, Yukon Territory. Geological Survey of Canada, A Series Map 1891A, 1:125,000 scale.</w:t>
      </w:r>
    </w:p>
    <w:p w14:paraId="35C4A53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Nelson, J., Bellefontaine, K.A., Green, K.C. and MacLean, M., 1991. Geology and mineral potential of the </w:t>
      </w:r>
      <w:proofErr w:type="spellStart"/>
      <w:r w:rsidRPr="001F1F2E">
        <w:rPr>
          <w:rFonts w:ascii="Times New Roman" w:hAnsi="Times New Roman" w:cs="Times New Roman"/>
          <w:sz w:val="24"/>
          <w:szCs w:val="24"/>
        </w:rPr>
        <w:t>Wittsichica</w:t>
      </w:r>
      <w:proofErr w:type="spellEnd"/>
      <w:r w:rsidRPr="001F1F2E">
        <w:rPr>
          <w:rFonts w:ascii="Times New Roman" w:hAnsi="Times New Roman" w:cs="Times New Roman"/>
          <w:sz w:val="24"/>
          <w:szCs w:val="24"/>
        </w:rPr>
        <w:t xml:space="preserve"> Creek and </w:t>
      </w:r>
      <w:proofErr w:type="spellStart"/>
      <w:r w:rsidRPr="001F1F2E">
        <w:rPr>
          <w:rFonts w:ascii="Times New Roman" w:hAnsi="Times New Roman" w:cs="Times New Roman"/>
          <w:sz w:val="24"/>
          <w:szCs w:val="24"/>
        </w:rPr>
        <w:t>Tezzeron</w:t>
      </w:r>
      <w:proofErr w:type="spellEnd"/>
      <w:r w:rsidRPr="001F1F2E">
        <w:rPr>
          <w:rFonts w:ascii="Times New Roman" w:hAnsi="Times New Roman" w:cs="Times New Roman"/>
          <w:sz w:val="24"/>
          <w:szCs w:val="24"/>
        </w:rPr>
        <w:t xml:space="preserve"> Creek map areas (NTS 93N/1; 93K/16). British </w:t>
      </w:r>
      <w:r w:rsidRPr="001F1F2E">
        <w:rPr>
          <w:rFonts w:ascii="Times New Roman" w:hAnsi="Times New Roman" w:cs="Times New Roman"/>
          <w:sz w:val="24"/>
          <w:szCs w:val="24"/>
        </w:rPr>
        <w:lastRenderedPageBreak/>
        <w:t>Columbia Ministry of Energy, Mines and Petroleum Resources, British Columbia Geological Survey, Open File 1991-03, 1:50,000 scale.</w:t>
      </w:r>
    </w:p>
    <w:p w14:paraId="5403DA6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Nelson, J.L., 1996. Geology of North-Central Quesnellia </w:t>
      </w:r>
      <w:proofErr w:type="spellStart"/>
      <w:r w:rsidRPr="001F1F2E">
        <w:rPr>
          <w:rFonts w:ascii="Times New Roman" w:hAnsi="Times New Roman" w:cs="Times New Roman"/>
          <w:sz w:val="24"/>
          <w:szCs w:val="24"/>
        </w:rPr>
        <w:t>Tezzeron</w:t>
      </w:r>
      <w:proofErr w:type="spellEnd"/>
      <w:r w:rsidRPr="001F1F2E">
        <w:rPr>
          <w:rFonts w:ascii="Times New Roman" w:hAnsi="Times New Roman" w:cs="Times New Roman"/>
          <w:sz w:val="24"/>
          <w:szCs w:val="24"/>
        </w:rPr>
        <w:t xml:space="preserve"> Lake to Discovery Creek, Central British Columbia (NTS 93N, 93K). British Columbia Ministry of Employment and Investment, British Columbia Geological Survey, Bulletin 99, 1:100,000 scale.</w:t>
      </w:r>
    </w:p>
    <w:p w14:paraId="32DE283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Panteleyev</w:t>
      </w:r>
      <w:proofErr w:type="spellEnd"/>
      <w:r w:rsidRPr="001F1F2E">
        <w:rPr>
          <w:rFonts w:ascii="Times New Roman" w:hAnsi="Times New Roman" w:cs="Times New Roman"/>
          <w:sz w:val="24"/>
          <w:szCs w:val="24"/>
        </w:rPr>
        <w:t>, A. and Hancock, K., 1989. Geology of the Beaver Creek-Horsefly River map area (NTS 93A/5, 6). British Columbia Ministry of Energy, Mines and Petroleum Resources, British Columbia Geological Survey, Open File 1989-14, 1:50,000 scale.</w:t>
      </w:r>
    </w:p>
    <w:p w14:paraId="0FBA73F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Paradis, S.J., 2009. Surficial geology, Kelowna, British Columbia. Geological Survey of Canada, Open File 6146, 1:50,000 scale.</w:t>
      </w:r>
    </w:p>
    <w:p w14:paraId="7EFEBED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Pattison, A., 1977. Surficial geology, Adams River Valley, British Columbia (NTS 82L/13). British Columbia Ministry of Environment, 1:20,000 scale.</w:t>
      </w:r>
    </w:p>
    <w:p w14:paraId="0DEC133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Pattison, A., 1977. Terrain of Elko, British Columbia (NTS 82G/6). British Columbia Ministry of Environment, 1:50,000 scale.</w:t>
      </w:r>
    </w:p>
    <w:p w14:paraId="34AA58B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Pattison, A., 1980. Terrain of Alice Lake, British Columbia (NTS 92L/6). British Columbia Ministry of Environment, 1:50,000 scale.</w:t>
      </w:r>
    </w:p>
    <w:p w14:paraId="061AF4C6"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Paulen</w:t>
      </w:r>
      <w:proofErr w:type="spellEnd"/>
      <w:r w:rsidRPr="001F1F2E">
        <w:rPr>
          <w:rFonts w:ascii="Times New Roman" w:hAnsi="Times New Roman" w:cs="Times New Roman"/>
          <w:sz w:val="24"/>
          <w:szCs w:val="24"/>
        </w:rPr>
        <w:t xml:space="preserve">, R.C. and Lett, R.E., 2005. Till geochemistry: a viable tool for polymetallic mineral exploration in British Columbia's southern interior. British Columbia Ministry of Energy, Mines and Petroleum Resources, British Columbia Geological Survey, </w:t>
      </w:r>
      <w:proofErr w:type="spellStart"/>
      <w:r w:rsidRPr="001F1F2E">
        <w:rPr>
          <w:rFonts w:ascii="Times New Roman" w:hAnsi="Times New Roman" w:cs="Times New Roman"/>
          <w:sz w:val="24"/>
          <w:szCs w:val="24"/>
        </w:rPr>
        <w:t>Geofile</w:t>
      </w:r>
      <w:proofErr w:type="spellEnd"/>
      <w:r w:rsidRPr="001F1F2E">
        <w:rPr>
          <w:rFonts w:ascii="Times New Roman" w:hAnsi="Times New Roman" w:cs="Times New Roman"/>
          <w:sz w:val="24"/>
          <w:szCs w:val="24"/>
        </w:rPr>
        <w:t xml:space="preserve"> 2005-18, 19p.</w:t>
      </w:r>
    </w:p>
    <w:p w14:paraId="532D068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Paulen</w:t>
      </w:r>
      <w:proofErr w:type="spellEnd"/>
      <w:r w:rsidRPr="001F1F2E">
        <w:rPr>
          <w:rFonts w:ascii="Times New Roman" w:hAnsi="Times New Roman" w:cs="Times New Roman"/>
          <w:sz w:val="24"/>
          <w:szCs w:val="24"/>
        </w:rPr>
        <w:t xml:space="preserve">, R.C., </w:t>
      </w: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xml:space="preserve">, P.T., Little, E.C., Prebble, A.C. and </w:t>
      </w:r>
      <w:proofErr w:type="spellStart"/>
      <w:r w:rsidRPr="001F1F2E">
        <w:rPr>
          <w:rFonts w:ascii="Times New Roman" w:hAnsi="Times New Roman" w:cs="Times New Roman"/>
          <w:sz w:val="24"/>
          <w:szCs w:val="24"/>
        </w:rPr>
        <w:t>Ledwon</w:t>
      </w:r>
      <w:proofErr w:type="spellEnd"/>
      <w:r w:rsidRPr="001F1F2E">
        <w:rPr>
          <w:rFonts w:ascii="Times New Roman" w:hAnsi="Times New Roman" w:cs="Times New Roman"/>
          <w:sz w:val="24"/>
          <w:szCs w:val="24"/>
        </w:rPr>
        <w:t>, A., 1998. Terrain geology of the Louis Creek area (NTS 92P/1E). British Columbia Ministry of Employment and Investment, British Columbia Geological Survey, Open File 1998-02, 1:50,000 scale.</w:t>
      </w:r>
    </w:p>
    <w:p w14:paraId="01613907"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Paulen</w:t>
      </w:r>
      <w:proofErr w:type="spellEnd"/>
      <w:r w:rsidRPr="001F1F2E">
        <w:rPr>
          <w:rFonts w:ascii="Times New Roman" w:hAnsi="Times New Roman" w:cs="Times New Roman"/>
          <w:sz w:val="24"/>
          <w:szCs w:val="24"/>
        </w:rPr>
        <w:t xml:space="preserve">, R.C., </w:t>
      </w:r>
      <w:proofErr w:type="spellStart"/>
      <w:r w:rsidRPr="001F1F2E">
        <w:rPr>
          <w:rFonts w:ascii="Times New Roman" w:hAnsi="Times New Roman" w:cs="Times New Roman"/>
          <w:sz w:val="24"/>
          <w:szCs w:val="24"/>
        </w:rPr>
        <w:t>Bobrowsky</w:t>
      </w:r>
      <w:proofErr w:type="spellEnd"/>
      <w:r w:rsidRPr="001F1F2E">
        <w:rPr>
          <w:rFonts w:ascii="Times New Roman" w:hAnsi="Times New Roman" w:cs="Times New Roman"/>
          <w:sz w:val="24"/>
          <w:szCs w:val="24"/>
        </w:rPr>
        <w:t xml:space="preserve">, P.T., Little, E.C., Prebble, A.C. and </w:t>
      </w:r>
      <w:proofErr w:type="spellStart"/>
      <w:r w:rsidRPr="001F1F2E">
        <w:rPr>
          <w:rFonts w:ascii="Times New Roman" w:hAnsi="Times New Roman" w:cs="Times New Roman"/>
          <w:sz w:val="24"/>
          <w:szCs w:val="24"/>
        </w:rPr>
        <w:t>Ledwon</w:t>
      </w:r>
      <w:proofErr w:type="spellEnd"/>
      <w:r w:rsidRPr="001F1F2E">
        <w:rPr>
          <w:rFonts w:ascii="Times New Roman" w:hAnsi="Times New Roman" w:cs="Times New Roman"/>
          <w:sz w:val="24"/>
          <w:szCs w:val="24"/>
        </w:rPr>
        <w:t>, A., 1998. Terrain geology of the Chu Chua Creek area (NTS 92P/8E). British Columbia Ministry of Employment and Investment, British Columbia Geological Survey, Open File 1998-03, 1:50,000 scale.</w:t>
      </w:r>
    </w:p>
    <w:p w14:paraId="09D560F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Plouffe, A., 1998. Surficial geology, </w:t>
      </w:r>
      <w:proofErr w:type="spellStart"/>
      <w:r w:rsidRPr="001F1F2E">
        <w:rPr>
          <w:rFonts w:ascii="Times New Roman" w:hAnsi="Times New Roman" w:cs="Times New Roman"/>
          <w:sz w:val="24"/>
          <w:szCs w:val="24"/>
        </w:rPr>
        <w:t>Tatelkuz</w:t>
      </w:r>
      <w:proofErr w:type="spellEnd"/>
      <w:r w:rsidRPr="001F1F2E">
        <w:rPr>
          <w:rFonts w:ascii="Times New Roman" w:hAnsi="Times New Roman" w:cs="Times New Roman"/>
          <w:sz w:val="24"/>
          <w:szCs w:val="24"/>
        </w:rPr>
        <w:t xml:space="preserve"> Lake, British Columbia. Geological Survey of Canada, Open File 3620, 1:100,000 scale.</w:t>
      </w:r>
    </w:p>
    <w:p w14:paraId="59F4B52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2000. Surficial geology, Fort Fraser, British Columbia. Geological Survey of Canada, A Series Map 1986A, 1:250,000 scale.</w:t>
      </w:r>
    </w:p>
    <w:p w14:paraId="1BD64F9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2000. Surficial geology, Manson River, British Columbia. Geological Survey of Canada, A Series Map 1987A, 1:250,000 scale.</w:t>
      </w:r>
    </w:p>
    <w:p w14:paraId="07B8B28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2009. Surficial geology, Loon Lake, British Columbia. Geological Survey of Canada, Open File 5933, 1:50,000 scale.</w:t>
      </w:r>
    </w:p>
    <w:p w14:paraId="53A6520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2009. Surficial geology, Green Lake, British Columbia. Geological Survey of Canada, Open File 5939, 1:50,000 scale.</w:t>
      </w:r>
    </w:p>
    <w:p w14:paraId="2EA637C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Plouffe, A., 2009. Surficial geology, </w:t>
      </w:r>
      <w:proofErr w:type="spellStart"/>
      <w:r w:rsidRPr="001F1F2E">
        <w:rPr>
          <w:rFonts w:ascii="Times New Roman" w:hAnsi="Times New Roman" w:cs="Times New Roman"/>
          <w:sz w:val="24"/>
          <w:szCs w:val="24"/>
        </w:rPr>
        <w:t>Canim</w:t>
      </w:r>
      <w:proofErr w:type="spellEnd"/>
      <w:r w:rsidRPr="001F1F2E">
        <w:rPr>
          <w:rFonts w:ascii="Times New Roman" w:hAnsi="Times New Roman" w:cs="Times New Roman"/>
          <w:sz w:val="24"/>
          <w:szCs w:val="24"/>
        </w:rPr>
        <w:t xml:space="preserve"> Lake, British Columbia. Geological Survey of Canada, Open File 6179, 1:50,000 scale.</w:t>
      </w:r>
    </w:p>
    <w:p w14:paraId="39B6A79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Plouffe, A., 2009. Surficial geology, Lac la </w:t>
      </w:r>
      <w:proofErr w:type="spellStart"/>
      <w:r w:rsidRPr="001F1F2E">
        <w:rPr>
          <w:rFonts w:ascii="Times New Roman" w:hAnsi="Times New Roman" w:cs="Times New Roman"/>
          <w:sz w:val="24"/>
          <w:szCs w:val="24"/>
        </w:rPr>
        <w:t>Hache</w:t>
      </w:r>
      <w:proofErr w:type="spellEnd"/>
      <w:r w:rsidRPr="001F1F2E">
        <w:rPr>
          <w:rFonts w:ascii="Times New Roman" w:hAnsi="Times New Roman" w:cs="Times New Roman"/>
          <w:sz w:val="24"/>
          <w:szCs w:val="24"/>
        </w:rPr>
        <w:t>, British Columbia. Geological Survey of Canada, Open File 6193, 1:50,000 scale.</w:t>
      </w:r>
    </w:p>
    <w:p w14:paraId="2F47D44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2012. Personal communication. Geological Survey of Canada, unpublished.</w:t>
      </w:r>
    </w:p>
    <w:p w14:paraId="71A65BE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Plouffe, A. and Ferbey, T., 2015. Surficial geology, Gnawed Mountain area, British Columbia, Parts of NTS 92-I/6, NTS 92-I/7, NTS 92-I/10, and NTS 92-I/11. Geological Survey of Canada, Canadian Geoscience Map, preliminary 214, 1:50,000 scale.</w:t>
      </w:r>
    </w:p>
    <w:p w14:paraId="1620F07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and Ferbey, T., 2015. Surficial geology, Granite Mountain area, British Columbia, Parts of NTS 93-B/8 and NTS 93-B/9. Geological Survey of Canada, Canadian Geoscience Map, preliminary 223, 1:50,000 scale.</w:t>
      </w:r>
    </w:p>
    <w:p w14:paraId="08B67BD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and Ferbey, T., 2018. Surficial geology of the Highland Valley Copper mine area (parts of NTS 092I/06, 7, 10 and 11), British Columbia, British Columbia Ministry of Energy, Mines and Petroleum Resources, British Columbia Geological Survey, Geoscience Map 2018-01, 1:50,000 scale.</w:t>
      </w:r>
    </w:p>
    <w:p w14:paraId="5BB8F8A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Plouffe, A. and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2001. Surficial geology, </w:t>
      </w:r>
      <w:proofErr w:type="spellStart"/>
      <w:r w:rsidRPr="001F1F2E">
        <w:rPr>
          <w:rFonts w:ascii="Times New Roman" w:hAnsi="Times New Roman" w:cs="Times New Roman"/>
          <w:sz w:val="24"/>
          <w:szCs w:val="24"/>
        </w:rPr>
        <w:t>Tatelkuz</w:t>
      </w:r>
      <w:proofErr w:type="spellEnd"/>
      <w:r w:rsidRPr="001F1F2E">
        <w:rPr>
          <w:rFonts w:ascii="Times New Roman" w:hAnsi="Times New Roman" w:cs="Times New Roman"/>
          <w:sz w:val="24"/>
          <w:szCs w:val="24"/>
        </w:rPr>
        <w:t xml:space="preserve"> Lake, British Columbia. Geological Survey of Canada, Open File 4001, 1:100,000 scale.</w:t>
      </w:r>
    </w:p>
    <w:p w14:paraId="62284F4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Plouffe, A. and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2002. Surficial geology, </w:t>
      </w:r>
      <w:proofErr w:type="spellStart"/>
      <w:r w:rsidRPr="001F1F2E">
        <w:rPr>
          <w:rFonts w:ascii="Times New Roman" w:hAnsi="Times New Roman" w:cs="Times New Roman"/>
          <w:sz w:val="24"/>
          <w:szCs w:val="24"/>
        </w:rPr>
        <w:t>Entiako</w:t>
      </w:r>
      <w:proofErr w:type="spellEnd"/>
      <w:r w:rsidRPr="001F1F2E">
        <w:rPr>
          <w:rFonts w:ascii="Times New Roman" w:hAnsi="Times New Roman" w:cs="Times New Roman"/>
          <w:sz w:val="24"/>
          <w:szCs w:val="24"/>
        </w:rPr>
        <w:t xml:space="preserve"> Lake, British Columbia. Geological Survey of Canada, Open File 4157, 1:100,000 scale.</w:t>
      </w:r>
    </w:p>
    <w:p w14:paraId="3F760F2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Plouffe, A. and Mate, D.J., 2001. Surficial geology, </w:t>
      </w:r>
      <w:proofErr w:type="spellStart"/>
      <w:r w:rsidRPr="001F1F2E">
        <w:rPr>
          <w:rFonts w:ascii="Times New Roman" w:hAnsi="Times New Roman" w:cs="Times New Roman"/>
          <w:sz w:val="24"/>
          <w:szCs w:val="24"/>
        </w:rPr>
        <w:t>Binta</w:t>
      </w:r>
      <w:proofErr w:type="spellEnd"/>
      <w:r w:rsidRPr="001F1F2E">
        <w:rPr>
          <w:rFonts w:ascii="Times New Roman" w:hAnsi="Times New Roman" w:cs="Times New Roman"/>
          <w:sz w:val="24"/>
          <w:szCs w:val="24"/>
        </w:rPr>
        <w:t xml:space="preserve"> Lake, British Columbia. Geological Survey of Canada, Open File 3686, 1:100,000 scale.</w:t>
      </w:r>
    </w:p>
    <w:p w14:paraId="2F2FA25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Plouffe, A. and Williams, S.P., 2001. Quaternary geology data: Manson River (93N), Fort Fraser (93K) and Nechako River (93F), central British Columbia. Geological Survey of Canada, Open File 2270, 1:250,000 scale.</w:t>
      </w:r>
    </w:p>
    <w:p w14:paraId="517370F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Plouffe, A.,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V. M. and Mate, D. J., 2004. Surficial geology, Nechako River, British Columbia. Geological Survey of Canada, A Series Map 2067A, 1:250,000 scale.</w:t>
      </w:r>
    </w:p>
    <w:p w14:paraId="54C0B42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Prest</w:t>
      </w:r>
      <w:proofErr w:type="spellEnd"/>
      <w:r w:rsidRPr="001F1F2E">
        <w:rPr>
          <w:rFonts w:ascii="Times New Roman" w:hAnsi="Times New Roman" w:cs="Times New Roman"/>
          <w:sz w:val="24"/>
          <w:szCs w:val="24"/>
        </w:rPr>
        <w:t>, V.K., Grant, D.R. and Rampton, V.N., 1968. Glacial map of Canada. Geological Survey of Canada, A Series Map 1253A, 1:5,000,000 scale.</w:t>
      </w:r>
    </w:p>
    <w:p w14:paraId="7FCB230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Proudfoot, D.N. and Allison, R.F., 1993. Surficial geology of the </w:t>
      </w:r>
      <w:proofErr w:type="spellStart"/>
      <w:r w:rsidRPr="001F1F2E">
        <w:rPr>
          <w:rFonts w:ascii="Times New Roman" w:hAnsi="Times New Roman" w:cs="Times New Roman"/>
          <w:sz w:val="24"/>
          <w:szCs w:val="24"/>
        </w:rPr>
        <w:t>Clusko</w:t>
      </w:r>
      <w:proofErr w:type="spellEnd"/>
      <w:r w:rsidRPr="001F1F2E">
        <w:rPr>
          <w:rFonts w:ascii="Times New Roman" w:hAnsi="Times New Roman" w:cs="Times New Roman"/>
          <w:sz w:val="24"/>
          <w:szCs w:val="24"/>
        </w:rPr>
        <w:t xml:space="preserve"> River area (NTS 93C/9). British Columbia Ministry of Energy, Mines and Petroleum Resources, British Columbia Geological Survey, Open File 1993-18, 1:50,000 scale.</w:t>
      </w:r>
    </w:p>
    <w:p w14:paraId="2F0B1FC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Proudfoot, D.N. and Allison, R.F., 1993. Surficial geology of the Toil Mountain area (NTS 93C/16). British Columbia Ministry of Energy, Mines and Petroleum Resources, British Columbia Geological Survey, Open File 1993-19, 1:50,000 scale.</w:t>
      </w:r>
    </w:p>
    <w:p w14:paraId="58CFE31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Rampton, V.N., 1979. Surficial geology and geomorphology, Mirror Creek, Yukon Territory. Geological Survey of Canada, Preliminary Map 4-1978, 1:100,000 scale.</w:t>
      </w:r>
    </w:p>
    <w:p w14:paraId="3A4817F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Rampton, V.N., 1979. Surficial geology and geomorphology, </w:t>
      </w:r>
      <w:proofErr w:type="spellStart"/>
      <w:r w:rsidRPr="001F1F2E">
        <w:rPr>
          <w:rFonts w:ascii="Times New Roman" w:hAnsi="Times New Roman" w:cs="Times New Roman"/>
          <w:sz w:val="24"/>
          <w:szCs w:val="24"/>
        </w:rPr>
        <w:t>Koidern</w:t>
      </w:r>
      <w:proofErr w:type="spellEnd"/>
      <w:r w:rsidRPr="001F1F2E">
        <w:rPr>
          <w:rFonts w:ascii="Times New Roman" w:hAnsi="Times New Roman" w:cs="Times New Roman"/>
          <w:sz w:val="24"/>
          <w:szCs w:val="24"/>
        </w:rPr>
        <w:t xml:space="preserve"> Mountain, Yukon Territory. Geological Survey of Canada, Preliminary Map 5-1978, 1:100,000 scale.</w:t>
      </w:r>
    </w:p>
    <w:p w14:paraId="7ACB349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Rampton, V.N., 1979. Surficial geology and geomorphology, </w:t>
      </w:r>
      <w:proofErr w:type="spellStart"/>
      <w:r w:rsidRPr="001F1F2E">
        <w:rPr>
          <w:rFonts w:ascii="Times New Roman" w:hAnsi="Times New Roman" w:cs="Times New Roman"/>
          <w:sz w:val="24"/>
          <w:szCs w:val="24"/>
        </w:rPr>
        <w:t>Generc</w:t>
      </w:r>
      <w:proofErr w:type="spellEnd"/>
      <w:r w:rsidRPr="001F1F2E">
        <w:rPr>
          <w:rFonts w:ascii="Times New Roman" w:hAnsi="Times New Roman" w:cs="Times New Roman"/>
          <w:sz w:val="24"/>
          <w:szCs w:val="24"/>
        </w:rPr>
        <w:t xml:space="preserve"> River, Yukon Territory. Geological Survey of Canada, Preliminary Map 7-1978, 1:100,000 scale.</w:t>
      </w:r>
    </w:p>
    <w:p w14:paraId="60AC8B7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Rampton, V.N., 1979. Surficial geology and geomorphology, Congdon Creek, Yukon Territory. Geological Survey of Canada, Preliminary Map 8-1978, 1:100,000 scale.</w:t>
      </w:r>
    </w:p>
    <w:p w14:paraId="566F70E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Rampton, V.N., 1980. Surficial geology and geomorphology, Burwash Landing, Yukon Territory. Geological Survey of Canada, Preliminary Map 6-1978, 1:100,000 scale.</w:t>
      </w:r>
    </w:p>
    <w:p w14:paraId="0C4B46D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Rampton, V.N., 1982. Quaternary geology Yukon Coastal Plain, Yukon Territory-Northwest Territory. Geological Survey of Canada, A Series Map 1503A, 1:250,000 scale.</w:t>
      </w:r>
    </w:p>
    <w:p w14:paraId="3EE9F97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Rampton, V.N. and Paradis, S., 1982. Surficial geology and geomorphology, </w:t>
      </w:r>
      <w:proofErr w:type="spellStart"/>
      <w:r w:rsidRPr="001F1F2E">
        <w:rPr>
          <w:rFonts w:ascii="Times New Roman" w:hAnsi="Times New Roman" w:cs="Times New Roman"/>
          <w:sz w:val="24"/>
          <w:szCs w:val="24"/>
        </w:rPr>
        <w:t>Kusawak</w:t>
      </w:r>
      <w:proofErr w:type="spellEnd"/>
      <w:r w:rsidRPr="001F1F2E">
        <w:rPr>
          <w:rFonts w:ascii="Times New Roman" w:hAnsi="Times New Roman" w:cs="Times New Roman"/>
          <w:sz w:val="24"/>
          <w:szCs w:val="24"/>
        </w:rPr>
        <w:t xml:space="preserve"> Ranges, British Columbia. Geological Survey of Canada, Preliminary Map 13-1981, 1:100,000 scale.</w:t>
      </w:r>
    </w:p>
    <w:p w14:paraId="3114A6D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Rampton, V.N., and Paradis, S., 1982. Surficial geology and geomorphology, Taye Lake, Yukon Territory. Geological Survey of Canada, Preliminary Map 14-1981, 1:100,000 scale.</w:t>
      </w:r>
    </w:p>
    <w:p w14:paraId="0050968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Rampton, V.N., and Paradis, S., 1982. Surficial geology and geomorphology, Frederick Lake, Yukon Territory. Geological Survey of Canada, Preliminary Map 15-1981, 1:100,000 scale.</w:t>
      </w:r>
    </w:p>
    <w:p w14:paraId="2EABF43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Rampton, V.N., and Paradis, S., 1982. Surficial geology and geomorphology, Pine Lake, Yukon Territory. Geological Survey of Canada, Preliminary Map 16-1981, 1:100,000 scale.</w:t>
      </w:r>
    </w:p>
    <w:p w14:paraId="15C4B1C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Ricker, K.E., 1967. Quaternary geology of the North Klondike and Upper Blackstone River systems, Southern Ogilvie Ranges, Yukon Territory, Canada. University of British Columbia, unpublished, 1:50,000 scale.</w:t>
      </w:r>
    </w:p>
    <w:p w14:paraId="35E518A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Ricker, K.E., 1976. Surficial geology of the upper Columbia River valley, Canal flats &amp; South Columbia lake. British Columbia Ministry of Environment, 1:16,000 scale.</w:t>
      </w:r>
    </w:p>
    <w:p w14:paraId="30F0889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Ricker, K.E., 1981. Quaternary and environmental geology of the Goodrich licence area and the Hasler Valley corridor, Foothills Belt, East Central British Columbia (NTS 93O/8, 9, 10, 16). British Columbia Ministry of Forests, 1:20,000 scale.</w:t>
      </w:r>
    </w:p>
    <w:p w14:paraId="16B4668B"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Runka</w:t>
      </w:r>
      <w:proofErr w:type="spellEnd"/>
      <w:r w:rsidRPr="001F1F2E">
        <w:rPr>
          <w:rFonts w:ascii="Times New Roman" w:hAnsi="Times New Roman" w:cs="Times New Roman"/>
          <w:sz w:val="24"/>
          <w:szCs w:val="24"/>
        </w:rPr>
        <w:t xml:space="preserve">, G., </w:t>
      </w: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and </w:t>
      </w:r>
      <w:proofErr w:type="spellStart"/>
      <w:r w:rsidRPr="001F1F2E">
        <w:rPr>
          <w:rFonts w:ascii="Times New Roman" w:hAnsi="Times New Roman" w:cs="Times New Roman"/>
          <w:sz w:val="24"/>
          <w:szCs w:val="24"/>
        </w:rPr>
        <w:t>Jungen</w:t>
      </w:r>
      <w:proofErr w:type="spellEnd"/>
      <w:r w:rsidRPr="001F1F2E">
        <w:rPr>
          <w:rFonts w:ascii="Times New Roman" w:hAnsi="Times New Roman" w:cs="Times New Roman"/>
          <w:sz w:val="24"/>
          <w:szCs w:val="24"/>
        </w:rPr>
        <w:t>, J., 1978. Surficial geology of Hazelton, British Columbia (NTS 93M/5). British Columbia Ministry of Environment, 1:50,000 scale.</w:t>
      </w:r>
    </w:p>
    <w:p w14:paraId="21CE8EA2"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Runka</w:t>
      </w:r>
      <w:proofErr w:type="spellEnd"/>
      <w:r w:rsidRPr="001F1F2E">
        <w:rPr>
          <w:rFonts w:ascii="Times New Roman" w:hAnsi="Times New Roman" w:cs="Times New Roman"/>
          <w:sz w:val="24"/>
          <w:szCs w:val="24"/>
        </w:rPr>
        <w:t xml:space="preserve">, G., </w:t>
      </w: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and </w:t>
      </w:r>
      <w:proofErr w:type="spellStart"/>
      <w:r w:rsidRPr="001F1F2E">
        <w:rPr>
          <w:rFonts w:ascii="Times New Roman" w:hAnsi="Times New Roman" w:cs="Times New Roman"/>
          <w:sz w:val="24"/>
          <w:szCs w:val="24"/>
        </w:rPr>
        <w:t>Jungen</w:t>
      </w:r>
      <w:proofErr w:type="spellEnd"/>
      <w:r w:rsidRPr="001F1F2E">
        <w:rPr>
          <w:rFonts w:ascii="Times New Roman" w:hAnsi="Times New Roman" w:cs="Times New Roman"/>
          <w:sz w:val="24"/>
          <w:szCs w:val="24"/>
        </w:rPr>
        <w:t>, J., 1978. Surficial geology of Skeena Crossing, British Columbia (NTS 93M/4). British Columbia Ministry of Environment, 1:50,000 scale.</w:t>
      </w:r>
    </w:p>
    <w:p w14:paraId="0C428FC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Rutter, N.W., 1974. Surficial geology and landforms of Williston Lake area (map 1), British Columbia. Geological Survey of Canada, A Series Map 1381A, 1:125,000 scale.</w:t>
      </w:r>
    </w:p>
    <w:p w14:paraId="7093991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Rutter, N.W., 1974. Surficial geology and landforms of Williston Lake area (map 2), British Columbia. Geological Survey of Canada, A Series Map 1382A, 1:125,000 scale.</w:t>
      </w:r>
    </w:p>
    <w:p w14:paraId="6964FD9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Rutter, N.W., 1974. Surficial geology and landforms of Williston Lake area (map 3), British Columbia. Geological Survey of Canada, A Series Map 1383A, 1:125,000 scale.</w:t>
      </w:r>
    </w:p>
    <w:p w14:paraId="62617BF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Ryder, J.M., 1976. Surficial geology, Ashcroft British Columbia. Geological Survey of Canada, A Series Map 1405A, 1:126,720 scale.</w:t>
      </w:r>
    </w:p>
    <w:p w14:paraId="50DDCB6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Ryder, J.M., 1977. Surficial geology, Lake </w:t>
      </w:r>
      <w:proofErr w:type="spellStart"/>
      <w:r w:rsidRPr="001F1F2E">
        <w:rPr>
          <w:rFonts w:ascii="Times New Roman" w:hAnsi="Times New Roman" w:cs="Times New Roman"/>
          <w:sz w:val="24"/>
          <w:szCs w:val="24"/>
        </w:rPr>
        <w:t>Koocanusa</w:t>
      </w:r>
      <w:proofErr w:type="spellEnd"/>
      <w:r w:rsidRPr="001F1F2E">
        <w:rPr>
          <w:rFonts w:ascii="Times New Roman" w:hAnsi="Times New Roman" w:cs="Times New Roman"/>
          <w:sz w:val="24"/>
          <w:szCs w:val="24"/>
        </w:rPr>
        <w:t>, British Columbia (NTS 82G/3). British Columbia Ministry of Environment, 1:50,000 scale.</w:t>
      </w:r>
    </w:p>
    <w:p w14:paraId="67D2423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Ryder, J.M., 1982. Surficial geology, Lytton, west of sixth meridian, British Columbia. Geological Survey of Canada, A Series Map 1511A, 1:126,720 scale.</w:t>
      </w:r>
    </w:p>
    <w:p w14:paraId="0842BFC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Ryder, J.M., 1991. Quaternary geomorphology and terrain map of the Harris Creek area, British Columbia (NTS 82L/1, 2). British Columbia Ministry of Energy, Mines and Petroleum Resources, British Columbia Geological Survey, Open File 1991-18, 1:20,000 scale.</w:t>
      </w:r>
    </w:p>
    <w:p w14:paraId="03C3E49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Ryder, J.M., 1998. Shuswap Lake area British Columbia (NTS 82L/14), terrain survey intensity level C &amp; E. British Columbia Ministry of Forests, 1:20,000 scale.</w:t>
      </w:r>
    </w:p>
    <w:p w14:paraId="0D24A67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Ryder, </w:t>
      </w:r>
      <w:proofErr w:type="gramStart"/>
      <w:r w:rsidRPr="001F1F2E">
        <w:rPr>
          <w:rFonts w:ascii="Times New Roman" w:hAnsi="Times New Roman" w:cs="Times New Roman"/>
          <w:sz w:val="24"/>
          <w:szCs w:val="24"/>
        </w:rPr>
        <w:t>J.M..</w:t>
      </w:r>
      <w:proofErr w:type="gramEnd"/>
      <w:r w:rsidRPr="001F1F2E">
        <w:rPr>
          <w:rFonts w:ascii="Times New Roman" w:hAnsi="Times New Roman" w:cs="Times New Roman"/>
          <w:sz w:val="24"/>
          <w:szCs w:val="24"/>
        </w:rPr>
        <w:t xml:space="preserve"> Terrain of </w:t>
      </w:r>
      <w:proofErr w:type="spellStart"/>
      <w:r w:rsidRPr="001F1F2E">
        <w:rPr>
          <w:rFonts w:ascii="Times New Roman" w:hAnsi="Times New Roman" w:cs="Times New Roman"/>
          <w:sz w:val="24"/>
          <w:szCs w:val="24"/>
        </w:rPr>
        <w:t>Chilko</w:t>
      </w:r>
      <w:proofErr w:type="spellEnd"/>
      <w:r w:rsidRPr="001F1F2E">
        <w:rPr>
          <w:rFonts w:ascii="Times New Roman" w:hAnsi="Times New Roman" w:cs="Times New Roman"/>
          <w:sz w:val="24"/>
          <w:szCs w:val="24"/>
        </w:rPr>
        <w:t xml:space="preserve"> Mountain, British Columbia (NTS 92N/1). British Columbia Ministry of Environment, 1:50,000 scale.</w:t>
      </w:r>
    </w:p>
    <w:p w14:paraId="521396A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Ryder, J.M. and </w:t>
      </w:r>
      <w:proofErr w:type="spellStart"/>
      <w:r w:rsidRPr="001F1F2E">
        <w:rPr>
          <w:rFonts w:ascii="Times New Roman" w:hAnsi="Times New Roman" w:cs="Times New Roman"/>
          <w:sz w:val="24"/>
          <w:szCs w:val="24"/>
        </w:rPr>
        <w:t>Lacelle</w:t>
      </w:r>
      <w:proofErr w:type="spellEnd"/>
      <w:r w:rsidRPr="001F1F2E">
        <w:rPr>
          <w:rFonts w:ascii="Times New Roman" w:hAnsi="Times New Roman" w:cs="Times New Roman"/>
          <w:sz w:val="24"/>
          <w:szCs w:val="24"/>
        </w:rPr>
        <w:t>, L., 1983. Terrain inventory for the Stikine Iskut area. British Columbia Ministry of Environment, 1:250,000 scale.</w:t>
      </w:r>
    </w:p>
    <w:p w14:paraId="5488241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Ryder, J.M. and Maclean, B., 1981. Surficial geology, geological hazards, drainage and slopes of Stein River basin, British Columbia (NTS 92I/4, 5). British Columbia Ministry of Environment, 1:50,000 scale.</w:t>
      </w:r>
    </w:p>
    <w:p w14:paraId="05DD7DD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Sacco, D.A., Ward, B.C. and Maynard, D.E., 2013. Ice flow patterns in NTS 093G, H (west) &amp; J and detailed ice flow history for NTS 093J/05, 06, 11, 12, 13, 14. Geoscience BC, Report 2013-08, 1:50,000 scale.</w:t>
      </w:r>
    </w:p>
    <w:p w14:paraId="1D327CA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Shaw, J., Sharpe, D.R., Harris, J., Lemkow, D. and </w:t>
      </w:r>
      <w:proofErr w:type="spellStart"/>
      <w:r w:rsidRPr="001F1F2E">
        <w:rPr>
          <w:rFonts w:ascii="Times New Roman" w:hAnsi="Times New Roman" w:cs="Times New Roman"/>
          <w:sz w:val="24"/>
          <w:szCs w:val="24"/>
        </w:rPr>
        <w:t>Pehleman</w:t>
      </w:r>
      <w:proofErr w:type="spellEnd"/>
      <w:r w:rsidRPr="001F1F2E">
        <w:rPr>
          <w:rFonts w:ascii="Times New Roman" w:hAnsi="Times New Roman" w:cs="Times New Roman"/>
          <w:sz w:val="24"/>
          <w:szCs w:val="24"/>
        </w:rPr>
        <w:t>, D., 2010. Digital landform patterns for glaciated regions of Canada - a predictive model of flowlines based on topographic and LANDSAT 7 data. Geological Survey of Canada, Open File 6190, 1:250,000 scale.</w:t>
      </w:r>
    </w:p>
    <w:p w14:paraId="34E3CAD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Smith, I.R., 2002. Surficial geology, Mount Martin, Yukon Territory-Northwest Territories-British Columbia. Geological Survey of Canada, Open File 4260, 1:50,000 scale.</w:t>
      </w:r>
    </w:p>
    <w:p w14:paraId="21E93CE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Smith, I.R., 2002. Surficial geology, Mount Merrill, Yukon Territory - British Columbia. Geological Survey of Canada, Open File 4324, 1:50,000 scale.</w:t>
      </w:r>
    </w:p>
    <w:p w14:paraId="0BD11BA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Smith, I.R., 2003. Surficial geology, Babiche Mountain, Yukon Territory-Northwest Territories. Geological Survey of Canada, Open File 1558, 1:50,000 scale.</w:t>
      </w:r>
    </w:p>
    <w:p w14:paraId="701E3A3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Smith, I.R., 2003. Surficial geology, </w:t>
      </w:r>
      <w:proofErr w:type="spellStart"/>
      <w:r w:rsidRPr="001F1F2E">
        <w:rPr>
          <w:rFonts w:ascii="Times New Roman" w:hAnsi="Times New Roman" w:cs="Times New Roman"/>
          <w:sz w:val="24"/>
          <w:szCs w:val="24"/>
        </w:rPr>
        <w:t>Chinkeh</w:t>
      </w:r>
      <w:proofErr w:type="spellEnd"/>
      <w:r w:rsidRPr="001F1F2E">
        <w:rPr>
          <w:rFonts w:ascii="Times New Roman" w:hAnsi="Times New Roman" w:cs="Times New Roman"/>
          <w:sz w:val="24"/>
          <w:szCs w:val="24"/>
        </w:rPr>
        <w:t xml:space="preserve"> Creek, Northwest Territories - Yukon Territory. Geological Survey of Canada, Open File 1615, 1:50,000 scale.</w:t>
      </w:r>
    </w:p>
    <w:p w14:paraId="52AD4A4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Smith, I.R., 2003. Surficial geology, </w:t>
      </w:r>
      <w:proofErr w:type="spellStart"/>
      <w:r w:rsidRPr="001F1F2E">
        <w:rPr>
          <w:rFonts w:ascii="Times New Roman" w:hAnsi="Times New Roman" w:cs="Times New Roman"/>
          <w:sz w:val="24"/>
          <w:szCs w:val="24"/>
        </w:rPr>
        <w:t>Etanda</w:t>
      </w:r>
      <w:proofErr w:type="spellEnd"/>
      <w:r w:rsidRPr="001F1F2E">
        <w:rPr>
          <w:rFonts w:ascii="Times New Roman" w:hAnsi="Times New Roman" w:cs="Times New Roman"/>
          <w:sz w:val="24"/>
          <w:szCs w:val="24"/>
        </w:rPr>
        <w:t xml:space="preserve"> Lakes, Northwest Territories - Yukon Territory. Geological Survey of Canada, Open File 1671, 1:50,000 scale.</w:t>
      </w:r>
    </w:p>
    <w:p w14:paraId="5D07FD2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Smith, I.R., 2003. Surficial geology, Brown Lake, Yukon Territory. Geological Survey of Canada, Open File 1771, 1:50,000 scale.</w:t>
      </w:r>
    </w:p>
    <w:p w14:paraId="1686CBA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Smith, I.R., 2004. Surficial geology, La Biche River (southwest), Yukon Territory - British Columbia. Geological Survey of Canada, Open File 4680, 1:100,000 scale.</w:t>
      </w:r>
    </w:p>
    <w:p w14:paraId="4C40B33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Smith, I.R., 2004. Surficial geology, </w:t>
      </w:r>
      <w:proofErr w:type="spellStart"/>
      <w:r w:rsidRPr="001F1F2E">
        <w:rPr>
          <w:rFonts w:ascii="Times New Roman" w:hAnsi="Times New Roman" w:cs="Times New Roman"/>
          <w:sz w:val="24"/>
          <w:szCs w:val="24"/>
        </w:rPr>
        <w:t>Tika</w:t>
      </w:r>
      <w:proofErr w:type="spellEnd"/>
      <w:r w:rsidRPr="001F1F2E">
        <w:rPr>
          <w:rFonts w:ascii="Times New Roman" w:hAnsi="Times New Roman" w:cs="Times New Roman"/>
          <w:sz w:val="24"/>
          <w:szCs w:val="24"/>
        </w:rPr>
        <w:t xml:space="preserve"> Creek, Yukon Territory - British Columbia. Geological Survey of Canada, Open File 4702, 1:50,000 scale.</w:t>
      </w:r>
    </w:p>
    <w:p w14:paraId="692933FA"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Smith, I.R., 2005. Surficial geology, Northwest La Biche River, Yukon Territory. Geological Survey of Canada, unpublished, 1:100,000 scale.</w:t>
      </w:r>
    </w:p>
    <w:p w14:paraId="6CBBF195"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Smith, I.R., 2009. Surficial geology, Gunnell Creek, British Columbia. Geological Survey of Canada, Open File 5305, 1:50,000 scale.</w:t>
      </w:r>
    </w:p>
    <w:p w14:paraId="012FD35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Smith, I.R., 2009. Surficial geology, </w:t>
      </w:r>
      <w:proofErr w:type="spellStart"/>
      <w:r w:rsidRPr="001F1F2E">
        <w:rPr>
          <w:rFonts w:ascii="Times New Roman" w:hAnsi="Times New Roman" w:cs="Times New Roman"/>
          <w:sz w:val="24"/>
          <w:szCs w:val="24"/>
        </w:rPr>
        <w:t>Nogah</w:t>
      </w:r>
      <w:proofErr w:type="spellEnd"/>
      <w:r w:rsidRPr="001F1F2E">
        <w:rPr>
          <w:rFonts w:ascii="Times New Roman" w:hAnsi="Times New Roman" w:cs="Times New Roman"/>
          <w:sz w:val="24"/>
          <w:szCs w:val="24"/>
        </w:rPr>
        <w:t xml:space="preserve"> Creek, British Columbia. Geological Survey of Canada, Open File 5306, 1:50,000 scale.</w:t>
      </w:r>
    </w:p>
    <w:p w14:paraId="22CAC3B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Smith, I.R., 2009. Surficial geology, </w:t>
      </w:r>
      <w:proofErr w:type="spellStart"/>
      <w:r w:rsidRPr="001F1F2E">
        <w:rPr>
          <w:rFonts w:ascii="Times New Roman" w:hAnsi="Times New Roman" w:cs="Times New Roman"/>
          <w:sz w:val="24"/>
          <w:szCs w:val="24"/>
        </w:rPr>
        <w:t>Kyklo</w:t>
      </w:r>
      <w:proofErr w:type="spellEnd"/>
      <w:r w:rsidRPr="001F1F2E">
        <w:rPr>
          <w:rFonts w:ascii="Times New Roman" w:hAnsi="Times New Roman" w:cs="Times New Roman"/>
          <w:sz w:val="24"/>
          <w:szCs w:val="24"/>
        </w:rPr>
        <w:t xml:space="preserve"> Creek, British Columbia. Geological Survey of Canada, Open File 5307, 1:50,000 scale.</w:t>
      </w:r>
    </w:p>
    <w:p w14:paraId="57C3E00F"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Smith, I.R., 2009. Surficial geology, Lichen Creek, British Columbia. Geological Survey of Canada, Open File 5309, 1:50,000 scale.</w:t>
      </w:r>
    </w:p>
    <w:p w14:paraId="10777FD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Smith, I.R., 2009. Surficial geology, </w:t>
      </w:r>
      <w:proofErr w:type="spellStart"/>
      <w:r w:rsidRPr="001F1F2E">
        <w:rPr>
          <w:rFonts w:ascii="Times New Roman" w:hAnsi="Times New Roman" w:cs="Times New Roman"/>
          <w:sz w:val="24"/>
          <w:szCs w:val="24"/>
        </w:rPr>
        <w:t>Kahntah</w:t>
      </w:r>
      <w:proofErr w:type="spellEnd"/>
      <w:r w:rsidRPr="001F1F2E">
        <w:rPr>
          <w:rFonts w:ascii="Times New Roman" w:hAnsi="Times New Roman" w:cs="Times New Roman"/>
          <w:sz w:val="24"/>
          <w:szCs w:val="24"/>
        </w:rPr>
        <w:t xml:space="preserve"> River, British Columbia. Geological Survey of Canada, Open File 5540, 1:100,000 scale.</w:t>
      </w:r>
    </w:p>
    <w:p w14:paraId="5370624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Solberg, J., 2013. Personal communication. University of Victoria, unpublished, 1:50,000 scale.</w:t>
      </w:r>
    </w:p>
    <w:p w14:paraId="19770B59"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Souther</w:t>
      </w:r>
      <w:proofErr w:type="spellEnd"/>
      <w:r w:rsidRPr="001F1F2E">
        <w:rPr>
          <w:rFonts w:ascii="Times New Roman" w:hAnsi="Times New Roman" w:cs="Times New Roman"/>
          <w:sz w:val="24"/>
          <w:szCs w:val="24"/>
        </w:rPr>
        <w:t xml:space="preserve">, J.G. and </w:t>
      </w:r>
      <w:proofErr w:type="spellStart"/>
      <w:r w:rsidRPr="001F1F2E">
        <w:rPr>
          <w:rFonts w:ascii="Times New Roman" w:hAnsi="Times New Roman" w:cs="Times New Roman"/>
          <w:sz w:val="24"/>
          <w:szCs w:val="24"/>
        </w:rPr>
        <w:t>Souther</w:t>
      </w:r>
      <w:proofErr w:type="spellEnd"/>
      <w:r w:rsidRPr="001F1F2E">
        <w:rPr>
          <w:rFonts w:ascii="Times New Roman" w:hAnsi="Times New Roman" w:cs="Times New Roman"/>
          <w:sz w:val="24"/>
          <w:szCs w:val="24"/>
        </w:rPr>
        <w:t xml:space="preserve">, M.E.K., 1994. Geology, </w:t>
      </w:r>
      <w:proofErr w:type="spellStart"/>
      <w:r w:rsidRPr="001F1F2E">
        <w:rPr>
          <w:rFonts w:ascii="Times New Roman" w:hAnsi="Times New Roman" w:cs="Times New Roman"/>
          <w:sz w:val="24"/>
          <w:szCs w:val="24"/>
        </w:rPr>
        <w:t>Ilgachuz</w:t>
      </w:r>
      <w:proofErr w:type="spellEnd"/>
      <w:r w:rsidRPr="001F1F2E">
        <w:rPr>
          <w:rFonts w:ascii="Times New Roman" w:hAnsi="Times New Roman" w:cs="Times New Roman"/>
          <w:sz w:val="24"/>
          <w:szCs w:val="24"/>
        </w:rPr>
        <w:t xml:space="preserve"> Range and adjacent parts of the Interior Plateau, British Columbia. Geological Survey of Canada, A Series Map 1845A, 1:50,000 scale.</w:t>
      </w:r>
    </w:p>
    <w:p w14:paraId="06FB08B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Struik</w:t>
      </w:r>
      <w:proofErr w:type="spellEnd"/>
      <w:r w:rsidRPr="001F1F2E">
        <w:rPr>
          <w:rFonts w:ascii="Times New Roman" w:hAnsi="Times New Roman" w:cs="Times New Roman"/>
          <w:sz w:val="24"/>
          <w:szCs w:val="24"/>
        </w:rPr>
        <w:t xml:space="preserve">, L.C. and </w:t>
      </w:r>
      <w:proofErr w:type="spellStart"/>
      <w:r w:rsidRPr="001F1F2E">
        <w:rPr>
          <w:rFonts w:ascii="Times New Roman" w:hAnsi="Times New Roman" w:cs="Times New Roman"/>
          <w:sz w:val="24"/>
          <w:szCs w:val="24"/>
        </w:rPr>
        <w:t>Wetherup</w:t>
      </w:r>
      <w:proofErr w:type="spellEnd"/>
      <w:r w:rsidRPr="001F1F2E">
        <w:rPr>
          <w:rFonts w:ascii="Times New Roman" w:hAnsi="Times New Roman" w:cs="Times New Roman"/>
          <w:sz w:val="24"/>
          <w:szCs w:val="24"/>
        </w:rPr>
        <w:t xml:space="preserve">, S., 1996. Geology, </w:t>
      </w:r>
      <w:proofErr w:type="spellStart"/>
      <w:r w:rsidRPr="001F1F2E">
        <w:rPr>
          <w:rFonts w:ascii="Times New Roman" w:hAnsi="Times New Roman" w:cs="Times New Roman"/>
          <w:sz w:val="24"/>
          <w:szCs w:val="24"/>
        </w:rPr>
        <w:t>Chilako</w:t>
      </w:r>
      <w:proofErr w:type="spellEnd"/>
      <w:r w:rsidRPr="001F1F2E">
        <w:rPr>
          <w:rFonts w:ascii="Times New Roman" w:hAnsi="Times New Roman" w:cs="Times New Roman"/>
          <w:sz w:val="24"/>
          <w:szCs w:val="24"/>
        </w:rPr>
        <w:t xml:space="preserve"> River and </w:t>
      </w:r>
      <w:proofErr w:type="spellStart"/>
      <w:r w:rsidRPr="001F1F2E">
        <w:rPr>
          <w:rFonts w:ascii="Times New Roman" w:hAnsi="Times New Roman" w:cs="Times New Roman"/>
          <w:sz w:val="24"/>
          <w:szCs w:val="24"/>
        </w:rPr>
        <w:t>Hulatt</w:t>
      </w:r>
      <w:proofErr w:type="spellEnd"/>
      <w:r w:rsidRPr="001F1F2E">
        <w:rPr>
          <w:rFonts w:ascii="Times New Roman" w:hAnsi="Times New Roman" w:cs="Times New Roman"/>
          <w:sz w:val="24"/>
          <w:szCs w:val="24"/>
        </w:rPr>
        <w:t>, British Columbia. Geological Survey of Canada, Open File 3203, 1:100,000 scale.</w:t>
      </w:r>
    </w:p>
    <w:p w14:paraId="678ADF00"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Struik</w:t>
      </w:r>
      <w:proofErr w:type="spellEnd"/>
      <w:r w:rsidRPr="001F1F2E">
        <w:rPr>
          <w:rFonts w:ascii="Times New Roman" w:hAnsi="Times New Roman" w:cs="Times New Roman"/>
          <w:sz w:val="24"/>
          <w:szCs w:val="24"/>
        </w:rPr>
        <w:t>, L.C., Fuller, E.A. and Lynch, T.E., 1990. Geology of Prince George, east half, map area (93G/E), descriptive notes and fossil list. Geological Survey of Canada, Open File 2172, 1:250,000 scale.</w:t>
      </w:r>
    </w:p>
    <w:p w14:paraId="5599E08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Stumpf, A.J., Huntley, D.H.,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V.M. And O'Brien, E.K., 1996. Surficial geology and Quaternary stratigraphy of the Fulton Lake area (NTS 93L/16). British Columbia Ministry of Energy, Mines and Petroleum Resources, British Columbia Geological Survey, Open File 1996-10, 1:50,000 scale.</w:t>
      </w:r>
    </w:p>
    <w:p w14:paraId="0B46CF7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Sutherland Brown, A., 1957. Geological Map of the Antler Creek Area (Cariboo District, B.C.). British Columbia Department of Mines, British Columbia Geological Survey, Bulletin 38, 121p.</w:t>
      </w:r>
    </w:p>
    <w:p w14:paraId="3690F15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Sutherland Brown, A., 1960. Geological Map of the Rocher </w:t>
      </w:r>
      <w:proofErr w:type="spellStart"/>
      <w:r w:rsidRPr="001F1F2E">
        <w:rPr>
          <w:rFonts w:ascii="Times New Roman" w:hAnsi="Times New Roman" w:cs="Times New Roman"/>
          <w:sz w:val="24"/>
          <w:szCs w:val="24"/>
        </w:rPr>
        <w:t>Deboule</w:t>
      </w:r>
      <w:proofErr w:type="spellEnd"/>
      <w:r w:rsidRPr="001F1F2E">
        <w:rPr>
          <w:rFonts w:ascii="Times New Roman" w:hAnsi="Times New Roman" w:cs="Times New Roman"/>
          <w:sz w:val="24"/>
          <w:szCs w:val="24"/>
        </w:rPr>
        <w:t xml:space="preserve"> Range, Hazelton Mountains, British Columbia. BC Department of Mines and Petroleum Resources, British Columbia Geological Survey, Bulletin 43, 89p.</w:t>
      </w:r>
    </w:p>
    <w:p w14:paraId="7186DDBB"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Sutherland Brown, A., 1963. Geological Map of the </w:t>
      </w:r>
      <w:proofErr w:type="spellStart"/>
      <w:r w:rsidRPr="001F1F2E">
        <w:rPr>
          <w:rFonts w:ascii="Times New Roman" w:hAnsi="Times New Roman" w:cs="Times New Roman"/>
          <w:sz w:val="24"/>
          <w:szCs w:val="24"/>
        </w:rPr>
        <w:t>Caribooo</w:t>
      </w:r>
      <w:proofErr w:type="spellEnd"/>
      <w:r w:rsidRPr="001F1F2E">
        <w:rPr>
          <w:rFonts w:ascii="Times New Roman" w:hAnsi="Times New Roman" w:cs="Times New Roman"/>
          <w:sz w:val="24"/>
          <w:szCs w:val="24"/>
        </w:rPr>
        <w:t xml:space="preserve"> River Area, Cariboo District, </w:t>
      </w:r>
      <w:proofErr w:type="gramStart"/>
      <w:r w:rsidRPr="001F1F2E">
        <w:rPr>
          <w:rFonts w:ascii="Times New Roman" w:hAnsi="Times New Roman" w:cs="Times New Roman"/>
          <w:sz w:val="24"/>
          <w:szCs w:val="24"/>
        </w:rPr>
        <w:t>B.C..</w:t>
      </w:r>
      <w:proofErr w:type="gramEnd"/>
      <w:r w:rsidRPr="001F1F2E">
        <w:rPr>
          <w:rFonts w:ascii="Times New Roman" w:hAnsi="Times New Roman" w:cs="Times New Roman"/>
          <w:sz w:val="24"/>
          <w:szCs w:val="24"/>
        </w:rPr>
        <w:t xml:space="preserve"> BC Department of Mines and Petroleum Resources, British Columbia Geological Survey, Bulletin 47, 70p.</w:t>
      </w:r>
    </w:p>
    <w:p w14:paraId="5DF5544E"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Sutherland Brown, A., 1968. Geology of the Queen Charlotte Islands, British Columbia. BC Department of Mines and Petroleum Resources, British Columbia Geological Survey, Bulletin 54, 1:125,000 scale.</w:t>
      </w:r>
    </w:p>
    <w:p w14:paraId="27B01A7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Thomas, R.D., and Rampton, V.N., 1982. Surficial geology and geomorphology, North Klondike River, Yukon Territory. Geological Survey of Canada, Preliminary Map 6-1982, 1:100,000 scale.</w:t>
      </w:r>
    </w:p>
    <w:p w14:paraId="29F410D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Thomson, B. Terrain of </w:t>
      </w:r>
      <w:proofErr w:type="spellStart"/>
      <w:r w:rsidRPr="001F1F2E">
        <w:rPr>
          <w:rFonts w:ascii="Times New Roman" w:hAnsi="Times New Roman" w:cs="Times New Roman"/>
          <w:sz w:val="24"/>
          <w:szCs w:val="24"/>
        </w:rPr>
        <w:t>Sayward</w:t>
      </w:r>
      <w:proofErr w:type="spellEnd"/>
      <w:r w:rsidRPr="001F1F2E">
        <w:rPr>
          <w:rFonts w:ascii="Times New Roman" w:hAnsi="Times New Roman" w:cs="Times New Roman"/>
          <w:sz w:val="24"/>
          <w:szCs w:val="24"/>
        </w:rPr>
        <w:t>, British Columbia (NTS 92K/5). British Columbia Ministry of Environment, 1:50,000 scale.</w:t>
      </w:r>
    </w:p>
    <w:p w14:paraId="1335BD4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Thomson, B. Terrain of Sechelt Inlet, British Columbia (NTS 92G/12). Government of British Columbia, 1:50,000 scale.</w:t>
      </w:r>
    </w:p>
    <w:p w14:paraId="0FAB0BB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Tipper, H.W., 1959. Quesnel, Cariboo District. Geological Survey of Canada, Preliminary Map 12-1959, 1:253,440 scale.</w:t>
      </w:r>
    </w:p>
    <w:p w14:paraId="2FEDF4F4"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Tipper, H.W., 1971. Surficial geology, McLeod Lake. Geological Survey of Canada, A Series Map 1287A, 1:250,000 scale.</w:t>
      </w:r>
    </w:p>
    <w:p w14:paraId="56DAFD5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Tipper, H.W., 1971. Surficial geology, Prince George. Geological Survey of Canada, A Series Map 1288A, 1:250,000 scale.</w:t>
      </w:r>
    </w:p>
    <w:p w14:paraId="2A3513F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Tipper, H.W., 1971. Surficial geology, </w:t>
      </w:r>
      <w:proofErr w:type="spellStart"/>
      <w:r w:rsidRPr="001F1F2E">
        <w:rPr>
          <w:rFonts w:ascii="Times New Roman" w:hAnsi="Times New Roman" w:cs="Times New Roman"/>
          <w:sz w:val="24"/>
          <w:szCs w:val="24"/>
        </w:rPr>
        <w:t>Anahim</w:t>
      </w:r>
      <w:proofErr w:type="spellEnd"/>
      <w:r w:rsidRPr="001F1F2E">
        <w:rPr>
          <w:rFonts w:ascii="Times New Roman" w:hAnsi="Times New Roman" w:cs="Times New Roman"/>
          <w:sz w:val="24"/>
          <w:szCs w:val="24"/>
        </w:rPr>
        <w:t xml:space="preserve"> Lake. Geological Survey of Canada, A Series Map 1289A, 1:250,000 scale.</w:t>
      </w:r>
    </w:p>
    <w:p w14:paraId="514C017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Tipper, H.W., 1971. Surficial geology, Quesnel. Geological Survey of Canada, A Series Map 1290A, 1:250,000 scale.</w:t>
      </w:r>
    </w:p>
    <w:p w14:paraId="6BE1DD91"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Tipper, H.W., 1971. Surficial geology, Mount Waddington. Geological Survey of Canada, A Series Map 1291A, 1:250,000 scale.</w:t>
      </w:r>
    </w:p>
    <w:p w14:paraId="52FDF69D"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Tipper, H.W., 1971. Surficial geology, </w:t>
      </w:r>
      <w:proofErr w:type="spellStart"/>
      <w:r w:rsidRPr="001F1F2E">
        <w:rPr>
          <w:rFonts w:ascii="Times New Roman" w:hAnsi="Times New Roman" w:cs="Times New Roman"/>
          <w:sz w:val="24"/>
          <w:szCs w:val="24"/>
        </w:rPr>
        <w:t>Taseko</w:t>
      </w:r>
      <w:proofErr w:type="spellEnd"/>
      <w:r w:rsidRPr="001F1F2E">
        <w:rPr>
          <w:rFonts w:ascii="Times New Roman" w:hAnsi="Times New Roman" w:cs="Times New Roman"/>
          <w:sz w:val="24"/>
          <w:szCs w:val="24"/>
        </w:rPr>
        <w:t xml:space="preserve"> Lake. Geological Survey of Canada, A Series Map 1292A, 1:250,000 scale.</w:t>
      </w:r>
    </w:p>
    <w:p w14:paraId="73EAD773"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Tipper, H.W., 1971. Surficial geology, Bonaparte Lake. Geological Survey of Canada, A Series Map 1293A, 1:250,000 scale.</w:t>
      </w:r>
    </w:p>
    <w:p w14:paraId="13583EA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Tipper, H.W., 1994. Preliminary interpretations of glacial and geomorphic features of Smithers map area (93L). Geological Survey of Canada, Open File 2837, 1:250,000 scale.</w:t>
      </w:r>
    </w:p>
    <w:p w14:paraId="3B677709"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Trommelen</w:t>
      </w:r>
      <w:proofErr w:type="spellEnd"/>
      <w:r w:rsidRPr="001F1F2E">
        <w:rPr>
          <w:rFonts w:ascii="Times New Roman" w:hAnsi="Times New Roman" w:cs="Times New Roman"/>
          <w:sz w:val="24"/>
          <w:szCs w:val="24"/>
        </w:rPr>
        <w:t xml:space="preserve">, M. and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2011. Surficial geology, </w:t>
      </w:r>
      <w:proofErr w:type="spellStart"/>
      <w:r w:rsidRPr="001F1F2E">
        <w:rPr>
          <w:rFonts w:ascii="Times New Roman" w:hAnsi="Times New Roman" w:cs="Times New Roman"/>
          <w:sz w:val="24"/>
          <w:szCs w:val="24"/>
        </w:rPr>
        <w:t>Adsett</w:t>
      </w:r>
      <w:proofErr w:type="spellEnd"/>
      <w:r w:rsidRPr="001F1F2E">
        <w:rPr>
          <w:rFonts w:ascii="Times New Roman" w:hAnsi="Times New Roman" w:cs="Times New Roman"/>
          <w:sz w:val="24"/>
          <w:szCs w:val="24"/>
        </w:rPr>
        <w:t xml:space="preserve"> Creek (NTS 94J/SE), British Columbia. British Columbia Ministry of Energy, Mines and Petroleum Resources, British Columbia Geological Survey, Open File 2011-05, 1:100,000 scale.</w:t>
      </w:r>
    </w:p>
    <w:p w14:paraId="0B4E783A"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Trommelen</w:t>
      </w:r>
      <w:proofErr w:type="spellEnd"/>
      <w:r w:rsidRPr="001F1F2E">
        <w:rPr>
          <w:rFonts w:ascii="Times New Roman" w:hAnsi="Times New Roman" w:cs="Times New Roman"/>
          <w:sz w:val="24"/>
          <w:szCs w:val="24"/>
        </w:rPr>
        <w:t xml:space="preserve">, M. and Smith, I.R., 2007. Surficial geology, </w:t>
      </w:r>
      <w:proofErr w:type="spellStart"/>
      <w:r w:rsidRPr="001F1F2E">
        <w:rPr>
          <w:rFonts w:ascii="Times New Roman" w:hAnsi="Times New Roman" w:cs="Times New Roman"/>
          <w:sz w:val="24"/>
          <w:szCs w:val="24"/>
        </w:rPr>
        <w:t>Dazo</w:t>
      </w:r>
      <w:proofErr w:type="spellEnd"/>
      <w:r w:rsidRPr="001F1F2E">
        <w:rPr>
          <w:rFonts w:ascii="Times New Roman" w:hAnsi="Times New Roman" w:cs="Times New Roman"/>
          <w:sz w:val="24"/>
          <w:szCs w:val="24"/>
        </w:rPr>
        <w:t xml:space="preserve"> Creek, British Columbia. Geological Survey of Canada, Open File 5527, 1:100,000 scale.</w:t>
      </w:r>
    </w:p>
    <w:p w14:paraId="5C67086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Turner, T.G., Ward, B.C., and Bond, J.D., 2008. Surficial Geology of the </w:t>
      </w:r>
      <w:proofErr w:type="spellStart"/>
      <w:r w:rsidRPr="001F1F2E">
        <w:rPr>
          <w:rFonts w:ascii="Times New Roman" w:hAnsi="Times New Roman" w:cs="Times New Roman"/>
          <w:sz w:val="24"/>
          <w:szCs w:val="24"/>
        </w:rPr>
        <w:t>HowardΓÇÖs</w:t>
      </w:r>
      <w:proofErr w:type="spellEnd"/>
      <w:r w:rsidRPr="001F1F2E">
        <w:rPr>
          <w:rFonts w:ascii="Times New Roman" w:hAnsi="Times New Roman" w:cs="Times New Roman"/>
          <w:sz w:val="24"/>
          <w:szCs w:val="24"/>
        </w:rPr>
        <w:t xml:space="preserve"> Pass Area (NTS 105I/11 and parts of 105I/10, 6 and 7), Yukon and Northwest Territories. Yukon Geological Survey, Open File 2008-20, 1:50,000 scale.</w:t>
      </w:r>
    </w:p>
    <w:p w14:paraId="77B98418"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van der </w:t>
      </w:r>
      <w:proofErr w:type="spellStart"/>
      <w:r w:rsidRPr="001F1F2E">
        <w:rPr>
          <w:rFonts w:ascii="Times New Roman" w:hAnsi="Times New Roman" w:cs="Times New Roman"/>
          <w:sz w:val="24"/>
          <w:szCs w:val="24"/>
        </w:rPr>
        <w:t>Heyden</w:t>
      </w:r>
      <w:proofErr w:type="spellEnd"/>
      <w:r w:rsidRPr="001F1F2E">
        <w:rPr>
          <w:rFonts w:ascii="Times New Roman" w:hAnsi="Times New Roman" w:cs="Times New Roman"/>
          <w:sz w:val="24"/>
          <w:szCs w:val="24"/>
        </w:rPr>
        <w:t>, P., Calderwood, A. and Huntley, D.H., 1994. Preliminary geological map, Charlotte Lake-Junker Lake (east half), British Columbia. Geological Survey of Canada, Open File 2984, 1:50,000 scale.</w:t>
      </w:r>
    </w:p>
    <w:p w14:paraId="230D8D86"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Vernon, P., and Hughes, O.L., 1965. Surficial geology, Nash Creek, Yukon Territory. Geological Survey of Canada, A Series Map 1172A, 1:253,440 scale.</w:t>
      </w:r>
    </w:p>
    <w:p w14:paraId="59FB0A72"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Vickers, K.J. and Ferbey, T., 2009. Surficial geology of the Redstone area (NTS 93B/4). British Columbia Ministry of Energy, Mines and Petroleum Resources, British Columbia Geological Survey, Open File 2009-05, 1:50,000 scale.</w:t>
      </w:r>
    </w:p>
    <w:p w14:paraId="0ECC9D2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lastRenderedPageBreak/>
        <w:t xml:space="preserve">Ward, B.C., and Jackson, L.E., 1993. Surficial geology, </w:t>
      </w:r>
      <w:proofErr w:type="spellStart"/>
      <w:r w:rsidRPr="001F1F2E">
        <w:rPr>
          <w:rFonts w:ascii="Times New Roman" w:hAnsi="Times New Roman" w:cs="Times New Roman"/>
          <w:sz w:val="24"/>
          <w:szCs w:val="24"/>
        </w:rPr>
        <w:t>Needlerock</w:t>
      </w:r>
      <w:proofErr w:type="spellEnd"/>
      <w:r w:rsidRPr="001F1F2E">
        <w:rPr>
          <w:rFonts w:ascii="Times New Roman" w:hAnsi="Times New Roman" w:cs="Times New Roman"/>
          <w:sz w:val="24"/>
          <w:szCs w:val="24"/>
        </w:rPr>
        <w:t xml:space="preserve"> Creek, Yukon Territory. Geological Survey of Canada, A Series Map 1786A, 1:100,000 scale.</w:t>
      </w:r>
    </w:p>
    <w:p w14:paraId="5AB647B9"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Ward, B.C., and Jackson, L.E., 1993. Surficial geology, Wilkinson Range, Yukon Territory. Geological Survey of Canada, A Series Map 1787A, 1:100,000 scale.</w:t>
      </w:r>
    </w:p>
    <w:p w14:paraId="1DEA5A87"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Ward, B.C., and Jackson, L.E., 1993. Surficial geology, </w:t>
      </w:r>
      <w:proofErr w:type="spellStart"/>
      <w:r w:rsidRPr="001F1F2E">
        <w:rPr>
          <w:rFonts w:ascii="Times New Roman" w:hAnsi="Times New Roman" w:cs="Times New Roman"/>
          <w:sz w:val="24"/>
          <w:szCs w:val="24"/>
        </w:rPr>
        <w:t>Afe</w:t>
      </w:r>
      <w:proofErr w:type="spellEnd"/>
      <w:r w:rsidRPr="001F1F2E">
        <w:rPr>
          <w:rFonts w:ascii="Times New Roman" w:hAnsi="Times New Roman" w:cs="Times New Roman"/>
          <w:sz w:val="24"/>
          <w:szCs w:val="24"/>
        </w:rPr>
        <w:t xml:space="preserve"> Creek, Yukon Territory. Geological Survey of Canada, A Series Map 1788A, 1:100,000 scale.</w:t>
      </w:r>
    </w:p>
    <w:p w14:paraId="429FAA1C"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Ward, B.C., and Jackson, L.E., 1993. Surficial geology, Telegraph Mountain, Yukon Territory. Geological Survey of Canada, A Series Map 1789A, 1:100,000 scale.</w:t>
      </w:r>
    </w:p>
    <w:p w14:paraId="024DCF70" w14:textId="77777777" w:rsidR="00325CA4" w:rsidRPr="001F1F2E" w:rsidRDefault="00325CA4" w:rsidP="001F1F2E">
      <w:pPr>
        <w:spacing w:line="480" w:lineRule="auto"/>
        <w:rPr>
          <w:rFonts w:ascii="Times New Roman" w:hAnsi="Times New Roman" w:cs="Times New Roman"/>
          <w:sz w:val="24"/>
          <w:szCs w:val="24"/>
        </w:rPr>
      </w:pPr>
      <w:r w:rsidRPr="001F1F2E">
        <w:rPr>
          <w:rFonts w:ascii="Times New Roman" w:hAnsi="Times New Roman" w:cs="Times New Roman"/>
          <w:sz w:val="24"/>
          <w:szCs w:val="24"/>
        </w:rPr>
        <w:t xml:space="preserve">Weary, G.F., Giles, T.R., </w:t>
      </w:r>
      <w:proofErr w:type="spellStart"/>
      <w:r w:rsidRPr="001F1F2E">
        <w:rPr>
          <w:rFonts w:ascii="Times New Roman" w:hAnsi="Times New Roman" w:cs="Times New Roman"/>
          <w:sz w:val="24"/>
          <w:szCs w:val="24"/>
        </w:rPr>
        <w:t>Levson</w:t>
      </w:r>
      <w:proofErr w:type="spellEnd"/>
      <w:r w:rsidRPr="001F1F2E">
        <w:rPr>
          <w:rFonts w:ascii="Times New Roman" w:hAnsi="Times New Roman" w:cs="Times New Roman"/>
          <w:sz w:val="24"/>
          <w:szCs w:val="24"/>
        </w:rPr>
        <w:t xml:space="preserve">, V.M. and </w:t>
      </w:r>
      <w:proofErr w:type="spellStart"/>
      <w:r w:rsidRPr="001F1F2E">
        <w:rPr>
          <w:rFonts w:ascii="Times New Roman" w:hAnsi="Times New Roman" w:cs="Times New Roman"/>
          <w:sz w:val="24"/>
          <w:szCs w:val="24"/>
        </w:rPr>
        <w:t>Broster</w:t>
      </w:r>
      <w:proofErr w:type="spellEnd"/>
      <w:r w:rsidRPr="001F1F2E">
        <w:rPr>
          <w:rFonts w:ascii="Times New Roman" w:hAnsi="Times New Roman" w:cs="Times New Roman"/>
          <w:sz w:val="24"/>
          <w:szCs w:val="24"/>
        </w:rPr>
        <w:t xml:space="preserve">, B.E., 1995. Surficial geology and Quaternary stratigraphy of the </w:t>
      </w:r>
      <w:proofErr w:type="spellStart"/>
      <w:r w:rsidRPr="001F1F2E">
        <w:rPr>
          <w:rFonts w:ascii="Times New Roman" w:hAnsi="Times New Roman" w:cs="Times New Roman"/>
          <w:sz w:val="24"/>
          <w:szCs w:val="24"/>
        </w:rPr>
        <w:t>Chedakuz</w:t>
      </w:r>
      <w:proofErr w:type="spellEnd"/>
      <w:r w:rsidRPr="001F1F2E">
        <w:rPr>
          <w:rFonts w:ascii="Times New Roman" w:hAnsi="Times New Roman" w:cs="Times New Roman"/>
          <w:sz w:val="24"/>
          <w:szCs w:val="24"/>
        </w:rPr>
        <w:t xml:space="preserve"> Creek area (NTS 93F/7). British Columbia Ministry of Energy, Mines and Petroleum Resources, British Columbia Geological Survey, Open File 1995-13, 1:50,000 scale.</w:t>
      </w:r>
    </w:p>
    <w:p w14:paraId="7E1BB84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1981. Surficial geology of </w:t>
      </w:r>
      <w:proofErr w:type="spellStart"/>
      <w:r w:rsidRPr="001F1F2E">
        <w:rPr>
          <w:rFonts w:ascii="Times New Roman" w:hAnsi="Times New Roman" w:cs="Times New Roman"/>
          <w:sz w:val="24"/>
          <w:szCs w:val="24"/>
        </w:rPr>
        <w:t>Bulkley</w:t>
      </w:r>
      <w:proofErr w:type="spellEnd"/>
      <w:r w:rsidRPr="001F1F2E">
        <w:rPr>
          <w:rFonts w:ascii="Times New Roman" w:hAnsi="Times New Roman" w:cs="Times New Roman"/>
          <w:sz w:val="24"/>
          <w:szCs w:val="24"/>
        </w:rPr>
        <w:t xml:space="preserve"> House, British Columbia (NTS 93M/9). British Columbia Ministry of Environment, 1:50,000 scale.</w:t>
      </w:r>
    </w:p>
    <w:p w14:paraId="087A6028"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1981. Surficial geology of </w:t>
      </w:r>
      <w:proofErr w:type="spellStart"/>
      <w:r w:rsidRPr="001F1F2E">
        <w:rPr>
          <w:rFonts w:ascii="Times New Roman" w:hAnsi="Times New Roman" w:cs="Times New Roman"/>
          <w:sz w:val="24"/>
          <w:szCs w:val="24"/>
        </w:rPr>
        <w:t>Gunanoot</w:t>
      </w:r>
      <w:proofErr w:type="spellEnd"/>
      <w:r w:rsidRPr="001F1F2E">
        <w:rPr>
          <w:rFonts w:ascii="Times New Roman" w:hAnsi="Times New Roman" w:cs="Times New Roman"/>
          <w:sz w:val="24"/>
          <w:szCs w:val="24"/>
        </w:rPr>
        <w:t xml:space="preserve"> Lake, British Columbia (NTS 93M/11). British Columbia Ministry of Environment, 1:50,000 scale.</w:t>
      </w:r>
    </w:p>
    <w:p w14:paraId="59C7A497"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U., 1981. Surficial geology of Harold Price Creek, British Columbia (NTS 93M/2). British Columbia Ministry of Environment, 1:50,000 scale.</w:t>
      </w:r>
    </w:p>
    <w:p w14:paraId="5B020853"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1981. Surficial geology of </w:t>
      </w:r>
      <w:proofErr w:type="spellStart"/>
      <w:r w:rsidRPr="001F1F2E">
        <w:rPr>
          <w:rFonts w:ascii="Times New Roman" w:hAnsi="Times New Roman" w:cs="Times New Roman"/>
          <w:sz w:val="24"/>
          <w:szCs w:val="24"/>
        </w:rPr>
        <w:t>Kisgegas</w:t>
      </w:r>
      <w:proofErr w:type="spellEnd"/>
      <w:r w:rsidRPr="001F1F2E">
        <w:rPr>
          <w:rFonts w:ascii="Times New Roman" w:hAnsi="Times New Roman" w:cs="Times New Roman"/>
          <w:sz w:val="24"/>
          <w:szCs w:val="24"/>
        </w:rPr>
        <w:t>, British Columbia (NTS 93M/12). British Columbia Ministry of Environment, 1:50,000 scale.</w:t>
      </w:r>
    </w:p>
    <w:p w14:paraId="78063F53"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lastRenderedPageBreak/>
        <w:t>Wittneben</w:t>
      </w:r>
      <w:proofErr w:type="spellEnd"/>
      <w:r w:rsidRPr="001F1F2E">
        <w:rPr>
          <w:rFonts w:ascii="Times New Roman" w:hAnsi="Times New Roman" w:cs="Times New Roman"/>
          <w:sz w:val="24"/>
          <w:szCs w:val="24"/>
        </w:rPr>
        <w:t>, U., 1981. Surficial geology of Lion Creek, British Columbia (NTS 93M/16). British Columbia Ministry of Environment, 1:50,000 scale.</w:t>
      </w:r>
    </w:p>
    <w:p w14:paraId="22B857ED"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1981. Surficial geology of </w:t>
      </w:r>
      <w:proofErr w:type="spellStart"/>
      <w:r w:rsidRPr="001F1F2E">
        <w:rPr>
          <w:rFonts w:ascii="Times New Roman" w:hAnsi="Times New Roman" w:cs="Times New Roman"/>
          <w:sz w:val="24"/>
          <w:szCs w:val="24"/>
        </w:rPr>
        <w:t>Nakinilerak</w:t>
      </w:r>
      <w:proofErr w:type="spellEnd"/>
      <w:r w:rsidRPr="001F1F2E">
        <w:rPr>
          <w:rFonts w:ascii="Times New Roman" w:hAnsi="Times New Roman" w:cs="Times New Roman"/>
          <w:sz w:val="24"/>
          <w:szCs w:val="24"/>
        </w:rPr>
        <w:t xml:space="preserve"> Lake, British Columbia (NTS 93M/8). British Columbia Ministry of Environment, 1:50,000 scale.</w:t>
      </w:r>
    </w:p>
    <w:p w14:paraId="1511F3D8"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1981. Surficial geology of </w:t>
      </w:r>
      <w:proofErr w:type="spellStart"/>
      <w:r w:rsidRPr="001F1F2E">
        <w:rPr>
          <w:rFonts w:ascii="Times New Roman" w:hAnsi="Times New Roman" w:cs="Times New Roman"/>
          <w:sz w:val="24"/>
          <w:szCs w:val="24"/>
        </w:rPr>
        <w:t>Netalzul</w:t>
      </w:r>
      <w:proofErr w:type="spellEnd"/>
      <w:r w:rsidRPr="001F1F2E">
        <w:rPr>
          <w:rFonts w:ascii="Times New Roman" w:hAnsi="Times New Roman" w:cs="Times New Roman"/>
          <w:sz w:val="24"/>
          <w:szCs w:val="24"/>
        </w:rPr>
        <w:t xml:space="preserve"> Mountain, British Columbia (NTS 93M/7). British Columbia Ministry of Environment, 1:50,000 scale.</w:t>
      </w:r>
    </w:p>
    <w:p w14:paraId="6CC469A7"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xml:space="preserve">, U., 1981. Surficial geology of </w:t>
      </w:r>
      <w:proofErr w:type="spellStart"/>
      <w:r w:rsidRPr="001F1F2E">
        <w:rPr>
          <w:rFonts w:ascii="Times New Roman" w:hAnsi="Times New Roman" w:cs="Times New Roman"/>
          <w:sz w:val="24"/>
          <w:szCs w:val="24"/>
        </w:rPr>
        <w:t>Nilkitkwa</w:t>
      </w:r>
      <w:proofErr w:type="spellEnd"/>
      <w:r w:rsidRPr="001F1F2E">
        <w:rPr>
          <w:rFonts w:ascii="Times New Roman" w:hAnsi="Times New Roman" w:cs="Times New Roman"/>
          <w:sz w:val="24"/>
          <w:szCs w:val="24"/>
        </w:rPr>
        <w:t xml:space="preserve"> River, British Columbia (NTS 93M/10). British Columbia Ministry of Environment, 1:50,000 scale.</w:t>
      </w:r>
    </w:p>
    <w:p w14:paraId="461610BF" w14:textId="77777777" w:rsidR="00325CA4" w:rsidRPr="001F1F2E" w:rsidRDefault="00325CA4" w:rsidP="001F1F2E">
      <w:pPr>
        <w:spacing w:line="480" w:lineRule="auto"/>
        <w:rPr>
          <w:rFonts w:ascii="Times New Roman" w:hAnsi="Times New Roman" w:cs="Times New Roman"/>
          <w:sz w:val="24"/>
          <w:szCs w:val="24"/>
        </w:rPr>
      </w:pPr>
      <w:proofErr w:type="spellStart"/>
      <w:r w:rsidRPr="001F1F2E">
        <w:rPr>
          <w:rFonts w:ascii="Times New Roman" w:hAnsi="Times New Roman" w:cs="Times New Roman"/>
          <w:sz w:val="24"/>
          <w:szCs w:val="24"/>
        </w:rPr>
        <w:t>Wittneben</w:t>
      </w:r>
      <w:proofErr w:type="spellEnd"/>
      <w:r w:rsidRPr="001F1F2E">
        <w:rPr>
          <w:rFonts w:ascii="Times New Roman" w:hAnsi="Times New Roman" w:cs="Times New Roman"/>
          <w:sz w:val="24"/>
          <w:szCs w:val="24"/>
        </w:rPr>
        <w:t>, U., 1981. Surficial geology of Old Fort Mountain, British Columbia (NTS 93M/1). British Columbia Ministry of Environment, 1:50,000 scale.</w:t>
      </w:r>
    </w:p>
    <w:p w14:paraId="578D4A93" w14:textId="77777777" w:rsidR="00325CA4" w:rsidRPr="001F1F2E" w:rsidRDefault="00325CA4" w:rsidP="001F1F2E">
      <w:pPr>
        <w:spacing w:line="480" w:lineRule="auto"/>
        <w:rPr>
          <w:rFonts w:ascii="Times New Roman" w:hAnsi="Times New Roman" w:cs="Times New Roman"/>
          <w:sz w:val="24"/>
          <w:szCs w:val="24"/>
        </w:rPr>
      </w:pPr>
    </w:p>
    <w:p w14:paraId="5402FF99" w14:textId="77777777" w:rsidR="00325CA4" w:rsidRPr="001F1F2E" w:rsidRDefault="00325CA4" w:rsidP="001F1F2E">
      <w:pPr>
        <w:spacing w:line="480" w:lineRule="auto"/>
        <w:rPr>
          <w:rFonts w:ascii="Times New Roman" w:hAnsi="Times New Roman" w:cs="Times New Roman"/>
          <w:sz w:val="24"/>
          <w:szCs w:val="24"/>
        </w:rPr>
      </w:pPr>
    </w:p>
    <w:p w14:paraId="22CACAF6" w14:textId="77777777" w:rsidR="00325CA4" w:rsidRPr="001F1F2E" w:rsidRDefault="00325CA4" w:rsidP="001F1F2E">
      <w:pPr>
        <w:spacing w:line="480" w:lineRule="auto"/>
        <w:rPr>
          <w:rFonts w:ascii="Times New Roman" w:hAnsi="Times New Roman" w:cs="Times New Roman"/>
          <w:sz w:val="24"/>
          <w:szCs w:val="24"/>
        </w:rPr>
      </w:pPr>
    </w:p>
    <w:p w14:paraId="228141B0" w14:textId="6F6E8087" w:rsidR="004D4E3F" w:rsidRPr="001F1F2E" w:rsidRDefault="004D4E3F" w:rsidP="001F1F2E">
      <w:pPr>
        <w:spacing w:line="480" w:lineRule="auto"/>
        <w:rPr>
          <w:rFonts w:ascii="Times New Roman" w:hAnsi="Times New Roman" w:cs="Times New Roman"/>
          <w:sz w:val="24"/>
          <w:szCs w:val="24"/>
        </w:rPr>
      </w:pPr>
    </w:p>
    <w:sectPr w:rsidR="004D4E3F" w:rsidRPr="001F1F2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51F"/>
    <w:rsid w:val="00171404"/>
    <w:rsid w:val="001F1F2E"/>
    <w:rsid w:val="002841EB"/>
    <w:rsid w:val="00325CA4"/>
    <w:rsid w:val="004826AF"/>
    <w:rsid w:val="004827E8"/>
    <w:rsid w:val="004D4E3F"/>
    <w:rsid w:val="005B444C"/>
    <w:rsid w:val="00635052"/>
    <w:rsid w:val="006C5C98"/>
    <w:rsid w:val="006F617F"/>
    <w:rsid w:val="00707FFB"/>
    <w:rsid w:val="00720300"/>
    <w:rsid w:val="00730AAA"/>
    <w:rsid w:val="007F7A27"/>
    <w:rsid w:val="008A6459"/>
    <w:rsid w:val="008B25B0"/>
    <w:rsid w:val="008F151F"/>
    <w:rsid w:val="009531D8"/>
    <w:rsid w:val="0097581D"/>
    <w:rsid w:val="009D10EF"/>
    <w:rsid w:val="00A51457"/>
    <w:rsid w:val="00A57EE5"/>
    <w:rsid w:val="00CC78F2"/>
    <w:rsid w:val="00DA46F0"/>
    <w:rsid w:val="00DD6EEA"/>
    <w:rsid w:val="00F33CA7"/>
    <w:rsid w:val="00F84B6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1F654"/>
  <w15:chartTrackingRefBased/>
  <w15:docId w15:val="{45C34C28-6B9D-4301-A76B-D8B216A1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57EE5"/>
    <w:rPr>
      <w:sz w:val="16"/>
      <w:szCs w:val="16"/>
    </w:rPr>
  </w:style>
  <w:style w:type="paragraph" w:styleId="CommentText">
    <w:name w:val="annotation text"/>
    <w:basedOn w:val="Normal"/>
    <w:link w:val="CommentTextChar"/>
    <w:uiPriority w:val="99"/>
    <w:semiHidden/>
    <w:unhideWhenUsed/>
    <w:rsid w:val="00A57EE5"/>
    <w:pPr>
      <w:spacing w:line="240" w:lineRule="auto"/>
    </w:pPr>
    <w:rPr>
      <w:sz w:val="20"/>
      <w:szCs w:val="20"/>
    </w:rPr>
  </w:style>
  <w:style w:type="character" w:customStyle="1" w:styleId="CommentTextChar">
    <w:name w:val="Comment Text Char"/>
    <w:basedOn w:val="DefaultParagraphFont"/>
    <w:link w:val="CommentText"/>
    <w:uiPriority w:val="99"/>
    <w:semiHidden/>
    <w:rsid w:val="00A57EE5"/>
    <w:rPr>
      <w:sz w:val="20"/>
      <w:szCs w:val="20"/>
    </w:rPr>
  </w:style>
  <w:style w:type="paragraph" w:styleId="CommentSubject">
    <w:name w:val="annotation subject"/>
    <w:basedOn w:val="CommentText"/>
    <w:next w:val="CommentText"/>
    <w:link w:val="CommentSubjectChar"/>
    <w:uiPriority w:val="99"/>
    <w:semiHidden/>
    <w:unhideWhenUsed/>
    <w:rsid w:val="00A57EE5"/>
    <w:rPr>
      <w:b/>
      <w:bCs/>
    </w:rPr>
  </w:style>
  <w:style w:type="character" w:customStyle="1" w:styleId="CommentSubjectChar">
    <w:name w:val="Comment Subject Char"/>
    <w:basedOn w:val="CommentTextChar"/>
    <w:link w:val="CommentSubject"/>
    <w:uiPriority w:val="99"/>
    <w:semiHidden/>
    <w:rsid w:val="00A57EE5"/>
    <w:rPr>
      <w:b/>
      <w:bCs/>
      <w:sz w:val="20"/>
      <w:szCs w:val="20"/>
    </w:rPr>
  </w:style>
  <w:style w:type="paragraph" w:styleId="BalloonText">
    <w:name w:val="Balloon Text"/>
    <w:basedOn w:val="Normal"/>
    <w:link w:val="BalloonTextChar"/>
    <w:uiPriority w:val="99"/>
    <w:semiHidden/>
    <w:unhideWhenUsed/>
    <w:rsid w:val="00A57E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E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736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48</Pages>
  <Words>10825</Words>
  <Characters>61709</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Holly E EMPR:EX</dc:creator>
  <cp:keywords/>
  <dc:description/>
  <cp:lastModifiedBy>Aspler, Lawrence EMPR:EX</cp:lastModifiedBy>
  <cp:revision>6</cp:revision>
  <dcterms:created xsi:type="dcterms:W3CDTF">2020-01-10T21:59:00Z</dcterms:created>
  <dcterms:modified xsi:type="dcterms:W3CDTF">2020-01-11T20:19:00Z</dcterms:modified>
</cp:coreProperties>
</file>